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листы с записями обратно в шкатулку, положил туда же серебро и только после этого с коробкой в руках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успокаивающего благовония ещё не успел рассеяться. Инь Шии лежал на кровати, плотно закрыв глаза. Его длинные густые ресницы слегка дрогнули, но он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холодность, присущая юноше, во сне исчезла без следа. Сейчас он походил не на грозного воина, а на маленького леопарда, который сбросил свою остроту и стал похож на беззащитного котёнка — такой безмятежный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Цзинъюя мгновенно смягчилось. Он поставил шкатулку на прикроватную тумбочку и сел рядом, не сводя с юноши глаз, словно никак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хрупкий и тонкий юноша мог хранить в себе столь пылкую и чистую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Лоу Цзинъюй однажды спросил Инь Шии, почему тот готов защищать его ценой собственной жизни. Тогда Инь Шии, прижимая ладонь к кровоточащей ране, с сияющими глазами ответил: — Потому что с того самого дня, как господин привёл меня в Секту Чиян, я дал клятву вечно оберегать господина,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только сейчас вспомнил, что именно он когда-то привёл Инь Шии в Секту Чиян. Оказывается, их судьбы переплелись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это ни стоило?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это ни стоило! — отрезал Инь Шии. И он действительно доказал это своей жизнью. Но, договорив, он опустил взгляд и добавил: — Господин,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закончил фразу, а тогдашний Лоу Цзинъюй не стал бы унижаться до расспросов теневого стража. Тот Лоу Цзинъюй действительно не обладал терпением. Но нынешний уже знал, что именно осталось недосказанным: тогда Инь Шии хотел сказать — господин, на самом деле я люблю вас, очень-очень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наклонился и коснулся щекой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Шии, я ведь тоже тебя очень-очень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Лоу Цзинъюй лёг на край кровати и осторожно обнял его. Почувствовав, что Инь Шии встрепенулся, он тихо прошептал ему на ухо: — Это я, Шии, не бойся. Здесь никого нет, это Лоу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успокоился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солнце уже клонилось к закату. Над головой виднелся тёмно-синий полог с вышитыми золотыми лотосами. Резные столбы кровати из красного дерева были украшены изысканной резьбой, а за плотными шторами угадывались слои тончайшего шёлка — по одному лишь прикосновению к ткани было ясно, что это вещь редчайшей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на мгновение растерялся, не понимая, где находится. И только когда до его носа донёсся аромат Весеннего послания в снегу, он смутно припомнил, что лежит в покоях господина во Дворце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неподалёку курильница в форме золотого мифического зверя испускала тонкие струйки дыма. Инь Шии знал, что это любимое благовоние господина — Весеннее послание в снегу. Его изготавливали из талой воды с лепестков сливы, добавляли лучший сандал и другие редкие компоненты, а затем медленно тлели на серебряном листе. Аромат был прохладным и утончённым, словно запах цветущей сливы посреди зимнего сада. Господин даже изменил рецепт, сделав это благовоние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запах, Инь Шии почувствовал, как тревога отступает. Но, повернув голову и заметив на тумбочке деревянную шкатулку, он вздрогнул. Поспешно открыв её, он увидел то, чего опасался больше всего —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помята, видно, что её перелистывали.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узнал о моих чувствах…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охватил ужас. Будет ли господин презирать его? Ведь теневой страж, питающий подобные чувства к своему господину, несомненно, вызвал у того лишь гнев. Сможет ли господин позволить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нарастало с каждой секундой. Инь Шии крепко сжимал тонкие листы бумаги, не зная, как поступить. Каждая встреча с господином была для него бесценным даром, и он записывал всё, чтобы потом перечитывать и хранить в памяти. Если бы он знал, что записи попадут в руки господина, он бы никогда их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 Инь Шии терзался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Цзинъюй вошёл в комнату, он увидел, что Инь Шии стал белее мела, а его плечи мелко дрожали. Испугавшись, он поспешил обнять юношу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ласково погладил Инь Шии по спине. — Рана болит? Или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Шии молчит, Лоу Цзинъюй встревожился ещё больше и собрался было позвать Минъюэ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нет, мне не плохо, — Инь Шии в испуге забыл о правилах приличия и вцепился в рукав Лоу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бледный? — Лоу Цзинъюй коснулся лба юноши, проверяя температуру, и, убедившись, что всё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с трудом выбрался из его объятий и, босой, попытался сползти с кровати, чтобы просить о наказании, но Лоу Цзинъюй преградил ему путь. Юноша опустился на колени прямо на постели: — У меня возникли недопустимые мысли о вас, я совершил непростительный грех. Прошу господина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осмеливался просить оставить его при себе. Господин больше всего ненавидел, когда слуги позволяли себе лишнее. Инь Шии понимал, что нарушил главный запрет, и даже смерть не искупит его вину. Он лишь надеялся, что господин не станет портить себе настроение из-за такого ничтожного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открытую шкатулку и записи, Лоу Цзинъюй понял, что произошло. Он подхватил Инь Шии под колени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Шии. Как я могу тебя наказать? Я обрадовался,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поднял на него глаза, не понимая, почему господин не в ярости от столь дерзких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юноши, который был похож на маленького зверька, не умеющего скрывать свои мысли, вызвал у Лоу Цзинъюя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обрадовался. Ведь я питаю к тебе те же чувства,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удивлённо приоткрыл рот. Его холодные персиковые глаза выглядели совершенно растерянными, словно у остолбеневшего кролика. Как такой прекрасный человек, как господин, может любить такого ничтожного,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вы…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Лоу Цзинъюй хотел быть предельно ясным, чтобы не возникло никаких недоразумений. — Я говорю совершенно серьёзно. Шии, я тоже люблю тебя и хочу защищать. Мои чувства ничем не отличаются от твоих. Я знаю, что для тебя это слишком внезапно. Но ничего страшного, мы будем двигаться постепенно, хорошо? Тебе не нужно ни о чём беспокоиться, тебе ничего не нужно делать — просто будь рядом со мной,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нежно провёл пальцами по лицу Инь Шии и бережно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никогда не испытывал такой близости, тем более с человеком, которого боготворил. От этого поцелуя у него перехватило дыхание, и он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ни о чём не думай, просто поправляйся, хорошо? — Лоу Цзинъюй погладил его по голове и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кивнул. Раз господин не разгневался на него и позволяет остаться рядом, он был готов на всё,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Инь Шии стабилизировалось, Лоу Цзинъюй заговорил о переезде во Дворец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прежнее жилище слишком простое. Переезжай во Дворец Цанлань. Я уже приказал перенести твои вещи. Посмотришь позже: что хочешь — оставишь, что не нравится — выбросишь, я велю сделать для тебя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