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окно залезли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девушка с конским хвостом, её оружие представляло собой катагу, покрытую слоем зелёноватого вещества, судя по всему, с ядовитым зачарованием.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девушки были светящиеся белые волосы, а её образ сочетал в себе юношескую прелесть и диковатый смуглый оттенок кожи — этакий образ загорелой красотки.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пожилой мужчина с орлиным носом, в остроконечной шляпе и серой мантии, с деревянным посохом в руке, словно он боялся, что кто-то не догадается о его принадлежности к 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третьим оказался немолодой мужчина с длинным мечом и заурядной внешностью, запоминать которую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 внутрь и воспользовавшись преимуществом внезапной атаки, эта троица обрушила на патрульный отряд град ударов, и спустя несколько секунд исход боя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всё-таки явились конкуренты! — Карена сжала зубы, её взгляд сверкал, выдавая сильное желание немедленно прихлопнуть соперников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они не так просты, — Ледис притянула Карену за рукав, предотвращая преждевременное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Ледис размышляла: явилась эта троица ради повелителя марионеток или из-за Алунфни.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первое, возможно, стоило бы и договориться о сотрудничестве, ведь повелитель марионеток наверняка намного сильнее рядовых элитных монстров, а уверенности у Ледис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второе — независимо от того, пришли они похитить или спасти её, отношения могут быть только враждебными.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переговорим с ними. Давай, улыбнись, не будь такой букой~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ущипнула Карену за мягкую щеку, возвращая ей дружелюбное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троица, разобравшись с патрульными марионетками, заметила неподалёку Ледис и её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барышни, — беловолосая девушка с улыбкой направилась к ним, в то время как двое её напарников следовали позади с настороженными лицами. — Не подскажете, какими судьбами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хотим прикончить местного повелителя марионеток, — честно ответила Ледис. — Вы видели листовки, которые разбрасывали с дирижаблей? Гильдия Божественных Механизмов предлагает огромную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марионеток? Вы вдвоём? — В глазах беловолосой девушки промелькнуло странное выражение, явно выдающее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Ледис могла лишь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чистую правду, хотя и умолчала о половине, но их собственный внешний вид совсем не походил на тех, кто способен справиться с повелителем марионеток, что в итоге и вызвало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хотите объединить усилия и одолеть повелителя марионеток вместе? В общем-то, можно и так, главное — заранее договориться о доле добычи, — Ледис притворилась, будто ещё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 этом нет необходимости, у нас здесь собственное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беловолосая девушка на пару секунд замялась, а затем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об Алунфни?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великая звезда. Что, фанатка? — улыбнулась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имеющейся информации, когда начался бунт марионеток, она как раз репетировала здесь. Если она ещё жива, то должна прятаться в гримёрной Большого театра — там полно всякого реквизита, отличное место, чтобы спрятаться. Что до нас, то мы наняты, чтобы вытащить её отсюда, — серьёзно ответила девушка, проигнорировав шутку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ну и не повезло же ей, — Ледис пожала плечами. — Так почему вы ещё не бежите в гримёрную? Чего болтаете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заглядывали туда раньше. Архитектуру театра сильно повредили марионетки, некоторые проходы завалены, а кое-где образовались глубокие провалы. Ориентироваться по старому плану театра больше нельзя, дорогу к гримёрной не найти, так что теперь приходится блуждать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девушка слегка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случайно столкнётесь с Алунфни, можете отвести её к главному входу театра и подождать нас. Я не только поделюсь с вами частью награды, но и представлю своему нанимателю, очень щедрому нанимателю…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большое спасибо, — на лице Ледис появилось радостное выражение. — По пути на поиски повелителя марионеток мы попутно поищем и Алунфни, можете не сомневаться…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успешно завершились, и до драки дело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беловосой девушки скрылась из виду, Карена тихо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её и ждать у входа в театр? Это же прямой билет в грабители! Ледис, неужели мы выглядим настолько наивными?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 наших прошлых похищений — да, — кивнула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Карена вспомнила неловкий момент и машинально потянула вверх чулки выше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мысленно прокрутила слова беловолосой девушки, размышляя о том, как же всё-таки отыскать Алунфни.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той девчонки, обычными способами поиска тут явно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дизайнером, куда бы я спрятал Алунфни?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приписать создателям самые изощрённые гадости, Ледис мгновенно придумала с десяток мерзких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она вместе с Кареной продолжила путь, выбирая те коридоры, которые казались более перспективными.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попалось ещё несколько групп марионеток: тех, кого удавалось обойти стороной, они избегали, а с теми, обойти которых не получалось, расправлялись без лишних промедлений.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вышли к тупику коридора, где находился грузовой паровой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ещё работает, — Карена подёргала зубчатый рычаг у дверей шахты, и створки разъехались. — Поднимаемся?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проведём эксперимент, — бросила Ледис, снова дёрнув переключатель, чтобы открыть двери лифта, быстро шагнула внутрь, толкнула внутреннюю ручку и выпрыгнула обратно до того, как створки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недоуменно спросила Карена.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Ждём, пока лифт поднимется… А теперь давай выломаем защитную дверь, — Ледис достала гильотину и принялась громить общественное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дверь представляла собой обычную раздвижную решётку и после нескольких ударов быстро превратилась в груду искорёженного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заглянула внутрь и посмотрела на дно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зияла кромешная тьма, и оценить глубину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чем можно проверить глубину этой дыры? — Ледис обернулась к Карене.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спуститься? — Карена на мгновение замерла, сообразив, что это может быть неплохой идеей, и принялась рыться в инвентаре.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протянула Ледис камешек, переливающийся семью цветами: красным, оранжевым, жёлтым, зелёным, голубым, синим и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да? Эта штука называется семицветным камнем, запасы руды огромны, и кроме красоты от неё никакого толку. Её либо используют для украшения, либо чтобы проверять глубину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бросай с силой, просто разожми пальцы и дай ему упасть. Если свет от него исчезнет из виду, значит, провал очень глубокий и прыгать туда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виден, но рассыпается на отдельные точки, значит, камень разбился и прыгать опасно. А если семицветное свечение по-прежнему держится единым пятном, значит, разбиться насмерть при падении точно не получится, максимум потеряешь немного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Карене, Ледис разжала пальцы, позволив семицветному камню упасть вниз, и увидела, что при ударе о землю он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попробуем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Ледис и Карена одна за другой прыгнули в шахту лифта, потеряв при приземлении всего несколько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темно, надо было прихватить керосиновую лампу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осторожно двинулась вперёд, ступая мелкими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 окружающих каменных стенах начали попадаться светящиеся минералы и растения, которых по крайней мере хватало, чтобы различать дорогу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