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даже не задумывалась о том, к каким последствиям приведут её слова, сказанные Мужун Сюаню об Императорской благородной супруге Юй. В тот момент ею словно кто-то управлял — она просто взяла и сделала это, просто взяла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паланкин, она, не проехав и нескольких шагов, приказала Хань Юй привести Мужун Цзюэ. Внутри было просторно, и, поднявшись, Мужун Цзюэ сел напротив Цзян Жао. Он слегка опустил голову, словно бездушная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невольно задалась этим вопросом и вдруг заметила, что пальцы, спрятанные в рукавах, покрыты обморожениями — пугающие багрово-синие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злодея и впрямь было тяжелое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Цзян Жао достала из-за пазухи флакон с мазью. Конечно, это было средство не от обморожения, но боль оно должно было унять — в любом случае,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флакон. Тот покатился по полу и остановился у самых ног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посмотрел на лекарство, а подняв взгляд, поймал растерянный, мечущийся взор Цзян Жао. В его груди внезапно возникло странное, необъяснимое чувство. Оно отличалось от всего, что он испытывал раньше, и было пугающе притягательным. Он наслаждался этим тонким ощущением и, повинуясь какому-то порыву, протянул руку и подобрал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томной. Цзян Жао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заявишься на банкет в таком жалком виде, опозоришь меня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лениво и с пренебрежением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крепче сжал флакон, и та капля смятения, что промелькнула в его глазах, мгновенно испарилась, сменившись привычным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провели в молчании. Чтобы избежать неловкости, Цзян Жао притворилась, что погрузилась в дремоту. И тут в её голове раздался безжалостный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поведение, противоречащее характеру персонажа. Списано 20 баллов. Текущий баланс…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Цзян Жао не выдержала и решила спорить до конца, — в чем именно мое поведение противоречило характеру? В оригинале наложница Цзин — злобная, тщеславная женщина, для которой важнее всего репутация. Дать Мужун Цзюэ лекарство — это лишь способ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зашумела, но, к удивлению Цзян Жао, аргумент был принят. Баллы не списали.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маленькой победы уголки губ Цзян Жао невольно поползли вверх, и она совсем забыла о присутствии Мужун Цзюэ в паланкине. Она подумала, что Систему не так уж невозможно перехитрить. Хотя правила этой системы по «почернению» белого лунного света были невероятно бестолковыми, в них имелось немало дыр. Если быть внимательной и уметь спорить, то вполне можно избежать полного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паланкин остановился у Дворца Скрытого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опираясь на руку служанки, вошла внутрь, стараясь сохранять образ холодной и высокомерной наложницы Цзин. Она держалась отчужденно со всеми придворными дамами, которые пытались завязать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Цзюэ, как её номинальный сын, сидел за одним столом с ней. Цзян Жао игнорировала косые взгляды, направленные на них, — её интересовали только яства на столе. Но банкет еще не начался, и как бы сильно ни текли слюнки, она не могла начать есть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пирожные на таких банкетах совсем другие. Эти, в форме цветов сливы, выглядят просто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вечера наконец появился. Все увидели фигуру в золотом императорском халате, переступившую порог зала. Высокий, статный, с лицом, словно высеченным из камня, он шел, и казалось, что каждый его шаг сопровождается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в зале заволновались, разом поднялись и пропели: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последовала общему примеру. Пользуясь редкой возможностью, она украдкой взглянула на него. К несчастью, её близорукость перенеслась и в это тело, поэтому рассмотреть детали было невозможно. Она лишь смутно различила гордый изгиб носа, тонкие губы и черты, которые отдаленно напоминали повзрослевшего Мужун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раздался звон, и голос Системы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задание: соблазнить Мужун Лана, добиться его милости и принести беды государству.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дернула уголком рта, едва сдерживаясь,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фокусы? Я тут занимаюсь своим почернением, зачем мне соблазнять главного героя…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оригинальный сюжет. Хозяйка должна следовать ему, попутно становясь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приложила руку ко лбу. Она помнила содержание книги: сюжет был примерно таким, как описывала Система. В мире снов Юлань наложница Цзин, воплощение белого лунного света, не гнушалась никакими методами, чтобы подняться на вершину, а став наложницей, уничтожала верных слуг — настоящая демоническая женщина. В то время как служанка Чу Мэн, воплощение дублера, оставалась стойкой и храброй, разделив с ним все тяготы несчастного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проснувшись после сна, герой осознавал истину и бросался возвращать отвергнутую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смотрела на два варианта ответа и решительно нажала Отказ. Как и ожидалось, кнопка не сработала. Пришлось нажать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…Вынужденно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начался, и Цзян Жао, не теряя времени, взялась за палочки. Стол ломился от деликатесов: ароматная хрустящая утка, острая и сочная крабовая начинка в апельсине. Забыв о борьбе за власть и заданиях, она полностью отдалась трапезе, не замечая взглядов, устремленных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принца Мужун Сюаня, сидевшего рядом с Императорской благородной супругой Юй, неприязненные взгляды наложниц и взгляд Мужун Цзюэ, который смотрел на нее как на умалишенную…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танцы и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наелась до полусытости и только тогда заметила, что Мужун Цзюэ так и не притронулся к еде. Она была из тех людей, кто любит делиться вкусным, и, не заботясь о приличиях, прямо при всех положила ему в тарелку целую рыбу в уксусе по-сихуски.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я всё съем,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палочки, попробовал кусочек — рыба оказалась отвратительной. Он нахмурился, подумав: эта женщина и правда не способна на доброту, выбрала самое невкусное, чтобы подсунуть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напротив поднялась роскошно одетая женщина с пипой в руках. Инструмент был украшен перламутром и драгоценными камнями, идеально сочетаясь с её вызывающим нарядом. Это была наложница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задания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невольно подняла голову и увидела изящную фигуру наложницы Шу, идущую к центру зала. В глазах других наложниц читались гнев и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с ней сравниться в благосклонности императора? Она посмотрела на правителя на возвышении нежным, полным чувств взглядом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прекрасный вечер я хотела бы исполнить для Вашего Величества мелодию, чтобы пожелать вам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 расплылся в улыбке и, не сводя глаз с наложницы Шу,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наложница Шу — мастерица игры на пипе, и это была одна из причин её успеха. Ходили слухи, что императора мучают тайные недуги и сильные головные боли, но звуки музыки в исполнении наложницы Шу странным образом облегчали его страдания. С тех пор по дворцу поползли сплетни, что наложница Шу — спустившаяся с небес фея, приносящая удачу. С тех пор император был верен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наложница Шу села на круглый табурет, и её тонкие пальцы заскользили по струнам. В зале воцарилась тишина, нарушаемая лишь звуками пипы. Цзян Жао тоже невольно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загадочной, в её холодности чувствовалось нечто странное, а в сдержанности — едва уловимый азарт. Она совсем не походила на обычную музыку Срединных земель. Остальные слушали с недоумением, даже хмурились, выражая неприятие. Цзян Жао не была в восторге, но должна была признать, что музыка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Мужун Лана — тот слушал как завороженный, закрыв глаза и наслаждаясь каждым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вкус и цвет товарищей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первым раздался голос Мужун Лана, осыпавшего её похвалами: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Мастерство Шу-эр становится все более совершенным. Позвать сюда,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поначалу не придавала этому значения, продолжая уплетать еду, но когда увидела слугу, вносящего поднос с золотом, ей стало завидно. Еда в её миске мгновенно потеряла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поднос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Цзян Жао неотрывно смотрит на золото, Мужун Цзюэ помрачнел еще сильнее. Он бросил на нее взгляд, гадая,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 Жао, но и другие наложницы низкого ранга были охвачены завистью. Вскоре банкет превратился в их личную сцену: кто-то пел, кто-то танцевал, кто-то играл. Все они получали награды, и глаза Цзян Жао разбегались — она видела только золото, которое вносили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«Деньги —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уже рисовались картины богатой жизни: каждый день на столе пять мясных блюд, четыре приема пищи в день, да еще и щедрые подарки для всех слуг дворца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наложница Цзин должна выступить сейчас и привлечь внимание Мужун Лана. Пожалуйста, дополните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была готова провалиться сквозь землю. Она хотела золото, но совсем не хотела привлекать внимание этого старого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Она встала и, опередив другую наложницу, выбежала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привлечь внимание, чтобы сюжет засчитался?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закрыла глаза, вдохнула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я, хоть и не обладаю особыми талантами, подготовила выступление, которое очень популярно в народе, и хочу преподнести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Лан, казалось, успел забыть, кто она такая. Он долго размышлял,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наложница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Цзян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косо взглянул на Мужун Цзюэ, сидевшего в углу, и его лицо помрачнело. Холодным тоном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народное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Разбивание камня на груди, — ответила Цзян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челюсть Мужун Лана отвисла, а реакция остальных была не лучше. Мужун Цзюэ вдруг почувствовал любопытство и с интересом начал разглядывать Цзян Жао — так смотрят на игрушку, которая внезапно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Лан, разумеется, дал разрешение. Большинство присутствующих злорадствовали: они были уверены, что Цзян Жао просто хвастается, чтобы привлечь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Сичжоу одна наложница тоже предлагала подобный опасный номер, но правитель, поняв, что это лишь способ привлечь внимание, отказал ей, а потом и вовсе осыпал милостями, что многие наложницы начали копировать. Но правители бывают разными, и не все из них обладают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радовались: их император казался особенно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