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монашеское одеяние, лжемонах окроплял их собачьей кровью и, смешивая её с киноварью, выводил на свадебных нарядах Талисман Запирания Души, бормоча под нос: Иньская дева усмирит засуху, дитя призовёт повелителя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Бай Сюнь внезапно почувствовал, как к нему в объятия уткнулась худенькая девчушка. Это была восьмилетняя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издала горлом жалобный всхлип, похожий на скулеж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попытался обнять её, но его руки, стянутые пеньковой веревкой до синевы,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стоявшие под алтарем, с нескрываемым ожиданием и уверенностью в своей правоте наблюдали за происходящим. Лишь вдова Ван с криком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мою Нюню...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захлебнулась в глухом стоне: стоявший рядом мужчина ударил её коромыслом, оглушил и утащил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из синего кирпича внезапно разверзся, и Бай Сюня вместе с девочками столкнули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смрад гниения. Он рухнул на останки девочек, принесенных в жертву ранее, и что-то острое пронзило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увидел, как староста деревни сыплет в провал клейкий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 усердно за благополучие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талисман запечатал вход, все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начала биться головой о стену. А-Сян нащупала её руку и, стараясь говорить мягко, принялась тихо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сестренка споет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оборвалась, едва начавшись — на лицо Бай Сюня брызнуло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размозженная голова А-Сян.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склепе начала просачиваться вода. Не спасительная влага, а вязкая жижа, смешанная с известью.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почувствовал, как сначала забились ноздри, а следом —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его объятиях дернулась пару раз и затихла. Он сам в кровь сдирал ногти, пытаясь зацепиться за щели в кирпичах, а из горла вырывался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услышал, как сместились его собственные шейные позвонки — только сегодня он узнал, что перед самой смертью от удушья слух становится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радостные крики, от которых посыпалась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постепенно сменилось звоном в ушах. Из штанин выползло что-то склизкое — он не понимал, что это, но догадывался: должно быть, его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последний луч света, он услышал торжествующий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Наконец-то пошел дождь! Повелитель драконов принял невесту...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очнулся,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в реальности превратился в поле боя. На ветвях старой софоры висели тела, а женский призрак, раскачиваясь, выдавливал из гниющих связок слова детской песенки: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туфли, зеленый подол,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засухи в поле, где колодец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обновку, приколи цветок,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идет в драконий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Девчонка-сиротка — грош в базарный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палочки дыма на алтарь,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платок по камням прополз,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деток у храма — не видно 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 дне не проронит ни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 плитами, в яме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сестер сплелись руками,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могилы свежи меж холмами?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Софора плачет кровавой слезой,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замок стал пылью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раз треснул кирпич в святилище,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клюют ритуальное приношение,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туфли вновь у порога...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старосты грыз голову того самого мальчика, который двадцать лет назад бросал в колодец коровий навоз. Сам староста вгрызался в собственную руку, словно в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рука Бай Сюня, державшая меч из медных монет, дрожала. Клинок скользнул по белой кости запястья Костяной девы. — У их грехов есть причина и следствие, не множь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Костяная дева повернула голову, её шейные позвонки издали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из ребра, ставшая артефактом, слегка покачивалась в волосах, испачканная свежими мозгами. Она посмотрела на Бай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ты ведь сам испытал это чувство. Теперь хочешь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послушно отправиться на перерождение! Если продолжишь убивать, станешь Злым духом и никогда не обретешь покоя! — в голосе Бай Сюня сквозила ярость, смешанная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перерождение? Быть человеком — это так здорово? Ты думаешь, мы мечтаем стать людьми? Как меня назовут в следующей жизни?! — в её глазах, отражающих его жалость, не было радости —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всегда был послушным, вдруг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силуэт продолжал смотреть на хаос. Он указал на пять скелетов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ждут перерождения. Если ты продолжишь убивать невинных здесь, они никогда не смогут уйти. Ты этого не хочешь, но как же они? Твоя восьмилетняя сестренка тоже не хочет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убью их! И вас тоже! Вы все не стоите ничего! Убью! — из пустых глазниц скелета потекли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Убивай, никто не мешает. Тех, кто заслужил, — убей, а остальных оставь. Хватит, ты уже погубила несколько случайных людей, чуть не убила еще двоих. Продолжишь — не то что ты, даже они в следующей жизни попадут лишь на Путь Животных, — холодно бросил Танси Чэнь. Он смахнул талисман, подавлявший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мешал ей мстить, он лишь хотел спасти Бай Сюня и его отца. Что до остальных жителей деревни — он не знал, можно ли считать невинными тех, кто смотрел на всё сквозь пальцы. По-настоящему невинными могли быть лишь Бай Сюнь и его отец, пришедшие сюда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скелет замер, увидев, что печать, сдерживающая Костяную деву,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и сестренка правда смогут переродиться? — эта печать была наложена тем лысым монахом, чтобы они не могли пройти через Врата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самой не хотелось вечно крутиться в этом цикле пыток. Она думала: если нельзя переродиться, то лучше уж развеяться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Костяной девы с хрустом отвалилась рука, но она тут же подобрала её и приставила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убивать или нет? — Танси Чэнь, зажав между пальцами Талисман Перерождения, нетерпеливо подгонял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желудок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медлительность в мести? Да, они жалки, но это не значит, что всё ими содеянное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не знал, что сказать. Он повернулся к отцу, помог ему подняться и отвел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 — своей и отцовской. Лезвия прошли мимо сердца. Но он знал: если бы не Танси Чэнь,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она подняла руку, направляя камни и песок со всех сторон на тех десятерых, кто больше всех пострадал от дождя. Камни заживо погребли их, точно так же, как они когда-то хоронили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их крики, боль и отчаяние, наблюдая, как остальные жители деревни пытаются голыми руками разгрести землю, чтобы спасти их, но всё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сорвала с себя кожу женского призрака и вновь стала худенькой десятилетней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человек из иллюзии раз за разом пытался их защитить, поэтому снова, по-глупому, доверилась ему. Если её снова обманут,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там, где лежали пять скелетов, и вновь превратилась в маленькую кучку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пальцах Танси Чэня вспыхнул и полетел к шести скелетам. Те мгновенно рассыпались белым дымом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исчезла и ткань, в которую были завернуты тела девочек. На ней смутно угадывались иероглифы «Ин-ди» (Призывающая младшего брата).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жизни... всё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клочке дыма Бай Сюнь смутно услышал голоса девочек и увидел их жизни: рождение, пренебрежение из-за того, что они девочки, издевательства, жертвоприношение, второе заточение недоучкой-монахом и утрата права на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Они даже не хотели мстить — это началось лишь после второго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хочу вырасти. Когда вырасту, меня не будут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папа и мама едят мясо и пьют вино, почему мы не можем досыта поесть даже помоев...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а! М-м... — это был звук заливаемого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может, после смерти будет 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Почему... мы заперты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даоса и души более двадцати человек могут открыть Врата Перерождения... — голос раздался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даоса и души более двадцати человек могут открыть Врата Перерождения, — повторил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одежду немногих выживших калек из деревни. Бай Сюню почудился смех сестер в их самые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сжимая в ладони конфету, он вдруг вспомнил гнилые овощные листья, которые в иллюзии протянула ему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они сладкие. Оказалось, до самой смерти никто так и не научил их, что такое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месть была по-детски наивной — их этому научили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