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 Формации Четырёх Сезонов думал, что после поведения Гу Бая в первых двух испытаниях его сердце уже превратилось в медную стену и железную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доказала: у некоторых людей способность чудить попросту не имеет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путь Гу Бай собственными действиями объяснял духу формации, что меч мечника — далеко не только меч. Он способен оказывать самые разные дополнительные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Система не выдержала и перестала изображать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【Исполнителю задания надлежит после выхода из формации уйти в затвор и совершить прорыв к ступени Движения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Просветления шло Слияние, и лишь за Слиянием — Движение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чёртова Система требовала от него одним махом перескочить сразу через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кипел от злости, но был вынужден признать: он и правда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дух формации просто не выдержал и вышвырнул обоих из Формации Четырёх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продолжит смотреть, то не выдержит и погибнет вместе с Формацией Четырёх Сезонов и Гу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Бай ещё размышлял, как применить математику, физику и химию для прохождения очередного испытания, когда в следующий миг они с Шэнь Цзи уже оказались снаружи. Перед ними стояли его учитель и только что вернувшийся второй младший брат Му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встретившись с двумя бесстрастными лицами, Гу Бай на секунду замялся и осторожно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слова сорвались с губ, он внезапно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осторожничает? Разве не учителю, который пинком отправил его внутрь, полагается сейчас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ты ещё чуть позже, и, возможно, весь мир Линсюань уже получил бы известие, что глава пика Ванлин секты Тайчу Шэньтун, одной ногой стоящий в гробу, наконец вынужденно встретил первую романтическую весну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со свистом раскрыл веер, прикрывая нижнюю половину лица, и незаметно отступил на полшага, увеличивая расстояние между собой и Гу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удалось ли тебе что-нибудь получить в Формации Четырёх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 ничего. А вот бед натворить —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покосился на своего второго младшего брата-торгаша, а затем перевёл взгляд на Шэньтуна, который смотрел то в небо, то в землю — куда угодно, лишь бы не на собственного ученика. Гу Бай улыбнулся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так уж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 тихо кашлянул, и голос его явно выдавал нечистую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дней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ученик, ладно, меня подставили — и подставили. Но что насчёт младшего брата? Он же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которого внезапно упомянули, замер и подсознательно захотел отойти от Гу Бая подальше. Но прежде чем успел пошевелиться, Гу Бай быстрым движением схватил его и подтянул прямо к Шэньтуну.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убитым горем видом Гу Бай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так худой и слабый, а вы ещё втянули его в Формацию Четырёх Сезонов, заставили терпеть лишения. Совесть у вас вообще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болит,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продолжил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брата теперь нет ни отца, ни матери. Как ему одному жить в этом беспокойном мире? Неужели вы способны смотреть, как он и дальше будет скитаться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Способен, спос… а, не способен, конечно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с большим интересом переводил взгляд с Гу Бая на Шэнь Цзи, но случайно встретился глазами с самим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был слишком спокойным, словно Шэнь Цзи вообще был лишь посторонним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сложил веер, слегка коснулся им подбородка, а привычно приподнятые уголки губ сохранили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будущий младший брат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подъёма на гору Му Шан успел услышать сплетню о том, что «Гу Бай подобрал у подножия горы ребёнка и во что бы то ни стало хочет заставить Шэньтуна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улыбкой вмешался Му Шан, прерывая жалостливое представление Гу Бая, и подмигнул ему. — У меня остались кое-какие связи в мире смертных. Я могу помочь и позаботиться об этом маленьком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Бая за одну секунду стало безжизненным. Он бросил Му Шану взгляд, в котором ясно читалось: «Что опять задумала эта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Шан продолжил улыбаться и подмигнул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заметить: прежний владелец тела уже «сотрудничался» с этим вторым младшим братом почти до полного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 встал между двумя учениками и успешно перекрыл им возможность переговариваться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строгое лицо, изо всех сил изображая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наша секта Тайчу обычно принимает учеников просто по тому, пришлись они по душе или нет, но, Сяо Бай, ты так активно хлопочешь за этого ребёнка. Ты вообще спрашивал, хочет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поперхнулся и только теперь с запозданием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 самом начале решил привести Шэнь Цзи в Тайчу, и сейчас, когда хотел устроить его в секту, он, кажется… возможно… наверное… ни разу заранее не спросил мнения самого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резко втянул воздух и повернулся к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хочешь вступить в нашу секту Тайчу? Да, Тайчу не слишком сильна, её ученики вместо усердных тренировок каждый день предаются великому делу собирания сплетен, несколько старейшин тоже один другого ненадёжнее и бесстыднее, особенно глава пика Ванлин Шэньтун… но Тайчу совершенно точно очень дружелюбное и мирное место! Особенно пик Ванлин!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выдал всю эту презентацию одним потоком, почти не оставляя места для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уставился на Шэнь Цзи сверкающими глазами, полный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похож на того пса Унянь, которого он когда-то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Гу Бая, Шэнь Цзи сам не понял, почему ему вдруг пришла в голову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пса Унянь, который погиб под мечом Чу Цзэ, спасая его, Шэнь Цзи слегка опустил длинные ресницы, а в глубине глаз быстро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уродливая тварь была не только уродливой, но ещё и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могла же сама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молчал, и сердце Гу Бая уже поднялось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Шэнь Цзи в конце концов вступал в секту Цинфэн. Да, сейчас Гу Бай уже разрушил прежнюю траекторию сюжета и привёл Шэнь Цзи в Тайчу, но кто знает, какая неожиданность ещё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переживай. Как только станешь младшим братом секты Тайчу, я гарантирую: во всём мире Линсюань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посмеет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поднял голову и с интересом посмотрел на Гу Бая, который совершенно серьёзно давал ему это обещание. В уголках глаз и бровей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он подавил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 рядом уже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глупый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всё, что он рассказал о Тайчу, было правдой, но после такой рекламы какой нормальный ребёнок захочет вступать в их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 только хотел попытаться спасти репутацию Тайчу, но в следующую секунду услышал спокойный ответ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ни на радостный взгляд Гу Бая, ни на удивлённое изучение Му Шана, Шэнь Цзи, следуя едва сохранившемуся в памяти обычаю, совершил перед Шэньтуном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Шэнь Цзи, сам просит принять его под начало главы пика Шэньтуна.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именно «сам просит», а не просто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Шэнь Цзи сам поставил себя в очень низкое положение и уже не нуждался в помощи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Бай вообще не заметил таких тонкостей. Он торопливо подгонял Шэньтуна: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видите? Младший брат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Шэньтун с некоторым удивлением посмотрел на Шэнь Цзи, почти покорно опустившего голову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в обычной жизни Шэньтун был человеком не слишком надёжным, за эти годы он всё же научился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поначалу этот ребёнок совершенно не выглядел так, будто хотел вступать на его пик Ванлин!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http://bllate.org/book/22296/2367829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