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ливень постепенно ослаб. Жители комплекса начали выходить подышать воздухом. Сяо Юэ жил на шестом этаже — достаточно высоко, чтобы хорошо видеть почти весь двор. Комплекс был построен вокруг искусственного озера, а зелёные зоны и различные площадки по берегам обычно каждый вечер притягивали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явно иначе. Обычно в это время активнее всех были пожилые мужчины и женщины с детьми: кто-то танцевал на площади, кто-то играл. А сейчас наружу почему-то вышли в основном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предположил, что простуда уже началась. У стариков и детей слабее иммунитет, поэтому они первыми слегли, а крепкая молодёжь могла продержаться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Юэ, ещё сонный и плохо соображавший, проснулся от телефонного звонка. Перевернулся, потянулся за своим телефоном и обнаружил, что звонит вовсе не он. Тогда Сяо Юэ пнул сладко спящего Лу Цзинняня и, отвернувшись, снова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вырвался из постоянного нервного напряжения апокалипсиса. Никому не позволит лишить его возможности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пинком Лу Цзиннянь сел на кровати с совершенно потерянным видом. Он посмотрел на Сяо Юэ, закутавшегося в одеяло, затем на безостановочно звонящий телефон. Ну сейчас он узнает, кому понадобилось с утра пораньше разрушать чужой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мигало слово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пожилым людям нужно меньше сна, но зачем мучить остальных? Сейчас только шесть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он взял телефон и вышел на балкон. В трубке слышались голоса деда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Лу Цзиннянь рассказал им о будущей простуде, они не слишком поверили, что один ливень способен вызвать массовое заболевание, но всё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вчерашнего дождя заболело множество людей. Сначала этому не придали значения: простужались в основном старики и дети, к тому же сейчас и так был сезон гриппа. Подумаешь, лёгкая простуда — выпьешь лекарство и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глубокой ночью число пациентов в больницах продолжало расти, начали заболевать и молодые. Лекарства не помогали, нагрузка на медицину резко увеличилась. К сегодняшнему утру тема несколько раз едва не вышла в самые популярные. На обычную простуду это совсем не походило, и лишь тогда родные начали верить словам Лу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позвонили из-за последнего пункта — зомби. Это было опасно и противоречило здравому смыслу. Им требовалось как можно больше информации, чтобы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во всех подробностях пересказал деду и дяде всё, что знал от Сяо Юэ: характерные красные глаза, медленные скованные движения и слабое место —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Цзиннянь легко выдохнул. Снаружи уже совсем рассвело, но облака будто нарочно шли наперекор небу: огромными пластами собирались вместе и давили сверху, отчего без всякой причины становилось тоскливо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Сяо Юэ всё ещё лежит в кровати. Лу Цзиннянь снова устроился рядом, немного подумал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звонка Сяо Юэ так и не уснул. Ему просто хотелось поваляться и не двигаться. Почувствовав, как к талии тянется рука Лу Цзинняня, он решил, что тот хочет щекотать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ладонь легла ему на бок, Сяо Юэ резко перевернулся, навалился сверху и сам начал щекотать Лу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Хотел исподтишка защекотать меня, пока я сплю?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спокойно лежал и позволял ему делать что угодно. Последние два дня апокалипсис так давил на Сяо Юэ, что тот совсем перестал быть таким живым, как раньше, и почти не улыбался. Если бы внешность и голос не остались прежними, Лу Цзиннянь уже начал бы подозревать, что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Сяо Юэ смеялся. В его улыбке было столько энергии и жизни, что, глядя на неё, сам начинал верить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поначалу множество людей обсуждали болезни после ливня. Но состояние заболевших быстро улучшилось, а государственные санитарно-эпидемиологические службы вмешались, и тема вскоре утихла. Небольшая часть людей всё ещё сомневалась, что болезнь, которая так внезапно началась и так же внезапно исчезла, была обычной, но их было слишком мало, чтобы поднять серьёзный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среди популярных роликов начали появляться видео, где люди кусали людей. Лу Цзиннянь смотрел их с замиранием сердца. Всё было именно так, как говорил Сяо Юэ: эти чудовища были жестокими, кровожадными и совершенно лишёнными человечности. Ещё секунду назад человек мог дружески обнимать товарища за плечо, а в следующую — мгновенно превратиться 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родным все такие ролики и предупредил их беречь себя. Ночью лучше спать в разных комнатах и запирать двери, чтобы никто не превратился в чудовище и не напал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Сяо Юэ и Лу Цзиннянь ещё раз тщательно проверили дверь и окна. Только убедившись, что всё в порядке, они спокойно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лежал на боку и смотрел на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тоже превращусь в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зевнул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 Лу Цзиннянем всё было нормально. А в этой Сяо Юэ ещё и время от времени давал ему пить воду из пространства — тем более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Юэ понял, что вода из пространства необычная, только после пробуждения сверхспособности. Тогда после ливня у него появилась сила, но он совершенно не умел ею пользоваться. В доме давно отключили воду, поэтому пить приходилось из пространства. И каждый раз после этого он чувствовал, что сила внутри становится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спасли и доставили на безопасную базу, он ещё ничего специально не делал, а сверхспособность уже достигла первого уровня. Тогда Сяо Юэ и понял, что всему причиной вода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действует ли она до пробуждения сверхспособности, и сейчас тоже не ощущал никаких изменений энергии в теле. Но раз вода усиливала способности, значит, это хорошая вещь. Лучше пить её, чем не пить. Поэтому последние два дня он использовал воду из пространства и для питья, и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пространстве Лу Цзинняню он пока не рассказывал. Сяо Юэ собирался дождаться пробуждения сверхспособностей и выдать карманное пространство за пространственную способность. Секрет был слишком важным: чем меньше людей знает, тем безопаснее. Рисковать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Цзиннянь, который ещё недавно тревожился из-за возможности превратиться в чудовище, после уверенного «не превратишься» удивительным образом успокоился. В любом случае их нынешняя судьба была простой: либо жить вместе, либо умереть вместе. Его устраивали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всё же решил, что лучше жить вместе. Посмотрел на припасы, которые уже не помещались в гостиной и потому были сложены даже в спальне. Нельзя же дать всему этому пропасть. Он столько сил потратил, покупая и таская эти вещи! Если умереть, всё достанется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разбудил пронзительный женский крик. Услышав его, оба сразу бросились на балкон. Крик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два чудовища преследовали девушку. Та, похоже, обезумела от ужаса и без остановки кричала и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смотрел равнодушно. В апокалипсисе он видел такое слишком много раз, чтобы что-то ещё чувствовать. Он покачал головой. Её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апокалипсиса конечности зомби были такими же скованными, как у мёртвых, и двигались они очень медленно. Нормального бегущего человека догнать не могли. Но эта девушка сама непрерывно кричала. Физически зомби сильно деградировали, зато пять чувств у них были необычайно острыми, а добычу они обычно находили по слуху и запаху. С шестого этажа Сяо Юэ отлично видел: её крики уже привлекли больше десятка зомби со всех сторон. То, что её схватят,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 Через несколько минут девушка оказалась окружена и вскоре была съедена до последнего куска. Жилой комплекс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