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 последнее время была вымотана до предела, но, к счастью, Гу Хань в последнее время не возвращался. Ей не приходилось по нескольку раз в день бегать туда-сюда, так что времени на изготовление колбасок хватало. Видя, как растут суммы на счетах в Alipay и WeChat, Цзин Янь расцветала. Каждое утро, просыпаясь, она повторяла как молитву просьбу к небесам о том, чтобы доходы и дальше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она сделала еще две сотни колбасок, и, видимо, из-за сильной усталости утром вовсе не услышала будильник. Когда она проснулась сама, было уже девять. На телефоне висело сообщение от господина А-У: Сегодня приходить на уборку не нужно, приготовь ужин на одного, подавать в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прикрыла рот рукой, радуясь своей удаче: приди она так поздно, разве избежала бы взбучки?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на ходу, она поспешила к своей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прилавка толпились люди. Сердце Цзин Янь сжалось. Она поспешно протиснулась вперед: на рольставнях висели опечатывающие ленты, такие же были на дверях дома арендодателя.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спросила у стоявших рядом: 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верхнего этажа ответил: — Дом арендодателя изъял суд, скорее всего, будут выставлять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словно громом поразило. Лицо ее вспыхнуло, на глазах навернулись слезы. Она схватила соседа за руку: — Дяденька, те, кто вешал ленты, оставили какой-нибудь телефон? А как же мои арендная плата и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беспомощно развел руками: — Девочка, лучше поторопись связаться с хозяйкой. За деньгами-то к ней нужно обращаться,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тут же позвонила хозяйке, но та не брала трубку. Попыталась связаться по видеосвязи —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из глаз Цзин Янь. Рыдая, она оставила сообщение: — Сестра, что же случилось с твоим домом? Почему вы не отвечаете? Я ведь собрала для вас десять тысяч на лечение, а сама, чтобы открыть лавку, взяла кредит в компании, где меня обманули, и теперь должна бесплатно отрабатывать у них десять месяцев. Неужели вы даже не объяснитесь?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рассеялась, и Цзин Янь осталась сидеть на пороге, заливаясь слезами. Ноги не держали. Несколько десятков тысяч — все ее сбережения — исчезли. Да еще и долг по ростовщическому кредиту.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часов она так просидела, когда зазвонил телефон. Подумав, что это хозяйка, Цзин Янь поспешно ответила, но из трубки раздался дьявольский голос Лу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поджарь мне двадцать колбасок, посильнее, побольше зиры, поменьше острого перца... Ты вчера специально насыпала столько перца? Мои красавицы чуть не расплакались. Если сегодня посмеешь переборщить, смотри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чье негодование и так кипело, не дала ему договорить и отрезала: — Нету! Ничего не хочу, лавка закрыта!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сбросила вызов и в сердцах выругалась: — Чтоб вы там все подавились!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телефон, она увидела, что уже за час дня, а вечером еще нужно готовить ужин для А-У. Пришлось возвращаться в дом тетушки Дин, и тут она обнаружила, что ее холщовая сумка пропала. Ценных вещей, кроме термокружки, там не было, но внутри лежал ключ от квартиры тетушки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словно огрели по голове. Она бросилась искать, но все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поняла: скорее всего, оставила сумку на ступеньках, когда звонила хозяйке, и кто-то ее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платить двести юаней за вызов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я такая невезучая?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 ярости топнула ногой, и только что вытертые слезы снова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тучами,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с которым она говорила утром, видя, что она все еще здесь, по-доброму посоветовал: — Детка, будь сильнее. Деньги постепенно вернешь, есть же закон. Пока человек жив, есть надежда. Скоро дождь начнется,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 и кивнула: — Спасибо, дяденька.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жилой комплекс Гуаньлань Цзин Янь возвращалась пешком — сил ехать на велосипеде уже не было. По дороге купила овощей и морепродуктов — ужин все равно нужно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словно сжалились над ней: дождь хлынул, только когда она подошла к воротам комплекса. Даже за эту короткую стометровку волосы и одежда насквозь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Цзин Янь, казалось, ничего не чувствовала, прислонившись к стенке лифта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зазвонил. Этот окаянный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Янь, ну ты даешь. Подумаешь, съел у тебя пару паршивых колбасок, так ты сразу побежала в суд опечатывать свою лавку. Я не преклоняюсь перед стенами, но перед тобой —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Янь от возмущения закололо в груди: — Да, я такая крутая, сама попросила суд опечатать свою лавку, а следующим шагом будет проверка тебя налоговой службой!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не обедал и решил сварить лапши. Он открыл холодильник, достал нарезанный зеленый лук, кинзу, яйца и ветчину, которые приготовила Цзин Янь, а также пару стеблей овощей и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готовил, поэтому налил слишком много масла, да и бульона вышло чересчур много — полная миска, на поверхности которой плавал оранжевый масляный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хотел открыть кухонную дверь, чтобы отнести миску в гостиную, как раз в этот момент вошла Цзин Янь. Она никак не ожидала, что в это время там кто-то будет. Вся ярость, подогретая словами Лу Имина, выплеснулась на эту дверь — она толкнула ее с силой и резкостью.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ударила Гу Ханя по руке, и вся миска с жирной горячей лапшой выплеснулась ему на лицо и одежду. Он поскользнулся и с грохотом 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Ханя отразилась боль, одежда, брюки и пол были покрыты месивом из лапши, овощей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взревел: — Цзин Янь,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натворила, Цзин Янь бросила овощи и бросилась помогать Гу Ханю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мою ногу. Звони в скорую,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да...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несла чепуху, совершенно растерявшись. Пока она диктовала оператору адрес, Гу Хань уже позвонил Лу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приехал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спустя, у отделения неотложной помощи больницы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словно провинившаяся школьница, стояла в углу. Лу Имин, заложив руки за спину, расхаживал перед ней, разглядывая со всех сторон. Его взгляд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первого курса, берет ростовщический кредит, открывает лавку, попадает под суд, а теперь еще хочет натравить на меня налоговую? Ты, я погляжу, не просто боец, а настоящий стратег?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ляпнула, это было со зла, — тихо пробормотала Цзин Янь, боясь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зла? Первая реакция человека — это его самые искренние мысли. Говори, как долго ты об этом 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Имин, словно судья,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разозлилась и брякнула...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Злилась? На что? Какое ты имеешь право злиться? Подумаешь, съел пару твоих колбасок!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себя злилась. Взяла кредит, чтобы собрать деньги на операцию мужу хозяйки, а в итоге дом выставляют на торги, хозяйка меня игнорирует. Аренда, оборудование, материалы — это же десятки тысяч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Цзин Янь непроизвольно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Ростовщический кредит? Ты кого назвала ростовщиком? — Лу Имин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в недоумении смотрела на него заплаканными глазами: разве не он сам только что сказал, что она взяла ростовщический кредит? Она не посмела перечить и проглотила слова, вертевшиеся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Как собираешься компенсировать? У А-У тяжелые ожоги 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это, она снова разрыдалась. — Как скажете, так и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подумала: почему я такая невезучая? С самого открытия лавки все идет наперекосяк, а теперь еще и долги. За лето не только не заработала, но и потеряла десятки тысяч, да еще осталась должна сотню. Скоро учеба,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