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заколка разлетелась в пыль, Лу Янь наконец метнул предмет, который держал в руке. Артефакт прошил насквозь призрачный силуэт, сбросивший очки, и в радиусе трех с половиной метров от центра образовалась сфера, где всё сущее в мгновение ока превратилось в ничто — даже само пространство было стерто. Использовать столь абсурдно разрушительный одноразовый предмет лишь ради того, чтобы выпустить пар, — это наглядно показывало, как сильно Лу Янь жаждал избавиться от очков и отправить их владельца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сорока восьми часов с момента входа в подземелье, а Ван Синжань чувствовал себя более измотанным, чем после трех месяцев сверхурочных. Молча собрав воедино свои треснувшие части, он обессиленно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 связалась со мной. Она просит нас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ловушка, — выплеснув гнев, Лу Янь подавил мрачные эмоции и вернул себе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Ван Синжань не сразу сообразил. — Ты что, с самого начала знал, что с этим типом в очках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Ненамного раньше тебя, — пояснил Лу Янь. — У нас с Ушуан была договоренность, о которой знали только мы: каждый час она присылает мне обновленные сведения и очищает историю переписки. Двойное резервирование данных надежнее, да и я могу в реальном времени контролировать ситуацию с Ушуан. Но перед началом сегодняшней операции она в одностороннем порядке нарушила этот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тот, в очках, обошелся с трупами в камуфляже и выпускника, Ван Синжань не верил, что у него хватило бы доброты оставить им такого полезного «инструмента», как Ушуан. Скорее всего, ее искаженный облик уже был разоблачен, а ее саму тайно устранили. Телефон Ушуан теперь неизвестно у кого, и возвращение в отель равносильно тому, чтобы самому залезть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Синжаня мучил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 меня, что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легко доверяешь людям, вот я и хотел, чтобы ты на собственном опыте прочувствовал истинные отношения между следователями, — Лу Янь украдкой наблюдал за реакцией Ван Синжаня. — Взять хотя бы меня: у меня полно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после такого «напарника», как этот тип в очках, слова о единстве следователей он мог считать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в порядке. Я просто обдумывал, как реализовать твой план, поэтому не успел ответить. Мы постараемся уничтожить как можно больше кустов цветов тысячи фонарей, а потом найдем закрытое место и спрячемся. Источник загрязнения не сможет высасывать из нас позитивные эмоции через цветы, так что он, скорее всего, сам придет к нам,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равносилен объявлению войны всему городу Цяньдэн. Как только они начнут, пути назад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пойти поймать парочку… — Ван Синжань воочию наблюдал, как Лу Янь извлек из пространственного кармана два пистолета с глушителями. Действуя обеими руками, тот сделал пять выстрелов, и пять фигур одна за другой рухнули на землю — никто не ушел. Такая жестокая меткость явно не была результатом тренировок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обратил на это внимания, а вот Ван Синжань был в ярости. Он расхаживал взад-вперед, и лишь сделав несколько кругов,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Тот тип в очках наверняка приготовил еще кучу гадостей, чтобы вывести нас из себя. В любом случае, нормально завершить задание в подземелье уже не получится, так почему бы нам не устроить здесь настоящий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время для воспоминаний. Ван Синжань жестами указал Лу Яню на три направления за пределами цветочного поля: там прятались люди, группами по два, один 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чувств и физические данные Ван Синжаня от рождения превосходили человеческие, поэтому Лу Янь доверился его суждению и сосредоточился на указанных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расслабленная позиция не похожа на организованные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пятерых не успел сбежать — их связали и собрали в кучу. К своему ужасу, они обнаружили, что все были ранены в левую ногу. Поняв, что наткнулись на сталь, они послушно выложили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преследовали журналист, два частных детектива и два стримера, снимающих на открытом воздухе. Аноним нанял их, чтобы с сегодняшнего вечера следить за каждым шагом Ван Синжаня и Лу Яня в течение пяти дней. Даже не думая, было ясно: это дело рук того,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использовать такие низкопробные методы, чтобы досадить нам? Мог бы просто слить наши данные официальным организациям, так было бы гораздо больше проблем. В этом наверняка есть какой-то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заговора. Он просто боится, что задание в подземелье будет окончательно провалено и он не выдержит моей мести. Превратив задание в нечто полуразрушенное, он лишь хочет, чтобы я остался и потратил побольше своих козырей, — голос Лу Яня звучал ровно, он ничуть не жалел о ресурсах, которые предстояло пустить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считаешь, что мой план осуществим?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нет. Лу Янь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впервые попал в подземелье, у него не было руководства для новичков, и его понимание загрязнения было поверхностным. Загрязнение похищает позитивные эмоции, и кажется, что оно активно атакует, но это лишь потому, что следователь вошел в зону поражения. Сам источник загрязнения не обладает субъективной волей. Даже если он вселяется в разумное существо, предел прочности земного организма позволяет ему быть лишь носителем, но не хозяином. Чтобы вернуть фрагменты, следователь должен сам искать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сказал, что загрязнение придет само. Если бы это услышал другой следователь, он бы лишь рассмеялся. Но Лу Янь был иным: он был готов взять на себя все риски ради идей Ван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несколько артефактов, которые идеально подойдут для твоего плана и не вызовут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достал четыре предмета: пластиковую змею с раскрытой пастью, увеличительное стекло, копировальный аппарат и старую москитную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Прожорливая змея: если засунуть в пасть что-то, что ей нравится, будет лишь два исхода: либо змея лопнет от обжорства, либо предмет ее пристрастия будет съеден до полного исчезновения. Но змея очень привередлива, ты всю жизнь не найдешь того, что ей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Увеличительное стекло: остальные линзы — сплошной обман, только я — настоящее увеличительное стекло. Увеличивать, увеличивать!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Копировальный аппарат: гениальный аппарат, способный идеально скопировать что угодно, копия живет шесть часов. Но просто копировать скучно, хи-хи, я кое-что добавил в часть копий, надеюсь, это станет для вас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Непрозрачная старая москитная сетка: эй! Не видишь, сетка опущена? Уходи, обходи стороной, не мешай людям заниматься делами. Нормальные люди ведут себя прилично и не лезут, но всегда найдутся извращенцы-вуайеристы, которым неймется заглянуть под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много цветов тысячи фонарей, поэтому они просто повесили увеличенную сетку рядом с полем. Эффект маскировки был отличным, а побочный эффект — стопроцентное привлечение извращенцев — позволял заодно проверить, сколько еще людей нанял тип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порядок внутри сетки, Ван Синжань подошел к Лу Яню, который запихивал целый цветок в пасть увеличенной змеи. Змея всем телом выражала протест, издавая звуки отвращения, — вкус цветов был ей крайне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ее побить? — предложил Ван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презрительно фыркнула, перевернулась на спину и расслабленно подставила брюхо. Ван Синжань не поверил своим глазам, закатал рукава и отходил ее как следует. Но толку было ноль. Змея была полна достоинства: раз сказала, что не любит — значит,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Янь схватил змею за шкирку и забросил обратно в пространственный карман. Через десять секунд змея снова оказалась в руках Лу Яня, но от нее исходила ледяная аура, а спесь как рукой сняло. Когда Лу Янь снова сунул ей цветок, она со слезами на глазах съела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воспитанием змеи было покончено, настала очередь копировального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начались на шестой копии. Как только она высунулась из выхода, то сразу бросилась на Ван Синжаня, который как раз запихивал цветок в пятую змею. Ее пасть, усеянная острыми зубами, распахнулась до предела, готовая откусить кусок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не успел среагировать, но успел увернуться. Когда он обернулся, шестая копия уже была разрублена Лу Янем на куски, а сам аппарат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минута, прежде чем аппарат вернулся, источая ту же ледяную ауру, что была у змеи. Вернувшись к работе, он гудел громче прежнего, словно дрожа от страха. Теперь он стал послушным, и копии змей больше не выкидывали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был поражен и потянулся к аппарату: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пережили?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опасно, не трогай, — Лу Янь мягко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показалось, но выражение лица Лу Яня было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бессонную ночь, они, как и ожидалось, разобрались со всеми извращенцами, нанятыми типом в очках, и выпустили множество змей, жадно разевающих пасти на цветы тысячи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http://bllate.org/book/22325/2338393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