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Канцлер, уж я-то заживу с Помощником министра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махнул рукой, искоса глядя на Гу Чибо с недоброй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Гу Чибо рассыпал в его адрес похвалы, используя ровно два слова, а отчитывая, целых три. Сегодня он был намерен как следует позлить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сквозь винный перегар во всей комнате Гу Чибо всё равно отчетливо улавливал исходящий от Вэй Шуангэ аромат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видимо, перед возвращением в поместье тот наелся ими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любил апельсины. В детстве, во время зимних праздников, он несколько дней подряд ел их в одиночку, пока кожа не пожелтела, перепугав до смерти всех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крепко сжал губы и молчал, а на его лице еще не спал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решил, будто разозлил собеседника настолько, что тот лишился дар речи, и, посмеиваясь, подался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Гу, что же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третьем этаже, свесившись вниз головой, висел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Гу, стоит вам сказать «Я сердечно люблю тебя», и наш глава тут же спасует.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грозно свел брови домиком и щелчком запустил арахисовое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увернулся и собрался запрыгнуть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говорят, наш глава собрался замуж, братья послали меня разузнать новости — глав— а—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толком не заметил, как Вэй Шуангэ переместился к окну, но высунувшегося человека он смахнул одним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одной рукой о подоконник, Вэй Шуангэ выглянул наружу — из окон по обе стороны тут же исчезли любопытные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крольчата! Совсем распустились от безделья,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перемахнул через раму к соседнему окну, и тут же раздался переполох, полный криков и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Глава,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виноват! Это идея Третьего Болвана!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слушай его бредни! Это эта собачья морда увидела, как ты зашел в трактир, и созвала братьев подслушивать под окнами!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Подслушивать! Я вам покажу — подслушивать! Я вам покажу! Слушать! Слушать!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головой Вэй Шуангэ последовали раздававшиеся один за другим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поблизости находятся люди из Управления Хуансяо, многие потеряли всякое желание продолжать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едва появившись, Вэй Шуангэ заставил их захотеть разойтись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и Канцлер шли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сказал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Чибо, Вэй Шуангэ — человек ненадежный, к тому же пока неизвестно, каков истинный замысел Императора. Не лучше ли твоему деду обратиться к Его Величеству с просьбой забрать указ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отправлю письмо в Цзяннань с просьбой к деду приехать в столицу, пройдет больше месяца туда и обратно. Мало того, что деду в преклонных годах не перенести столь тяжелую дорогу, так это еще и может разгневать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свадьба. Мы с Вэй Шуангэ оба мужчины,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Канцлер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забраться в экипаж, как сидевший внутри мужчина в синих одеждах попытался заговорить, но Канцлер остановил его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наружу, Канцлер опустил занавеску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наблюдениям, Гу Чибо понятия не имеет, почему Император даровал этот брак, и согласился он наверняка отчасти потому, что хочет как следует проучить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обмахивался веером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Чибо — тот еще глупец. Неужели он всерьез думает, что раз Вэй Шуангэ выходит за него, то сможет вить из него веревки?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не разделял столь легкого настроя своего спутника; его крайне беспокоила истинная мотивация Императора, решившегося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тоже покинул удел и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Канцлера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весело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бежит господин Гу! Чего это они так скоро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зычный голос Вэй Шуангэ, Канцлер приподнял занавеску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 Чибо с хмурым видом пытается сбросить со своего плеча руку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Шуангэ настырно прижимался к нему всем телом, отчего брови Гу Чибо сходились всё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Канцлер опустил занавеску, до него еще доносились раздраженные слова 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господина Вэй вести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непринужденно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 нетерпением ждет их веселой семейной жизни после свадьбы. Жаль только, что этот Ван сейчас в уделе и не может напрямую посоветовать Императору ускорить их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карета Канцлера скрывается из виду, Вэй Шуангэ вцепился в экипаж Гу Чибо и наотрез отказывался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пообещает господин Гу отвезти меня домой — тогда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обошел с другой стороны и залез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Вэй смог прийти сюда сам, почему не может добраться обратно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хочу, чтобы меня проводил мой будущий муж, маленький господин 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 Утрудитесь отпустить меня,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смолкли, Вэй Шуангэ шустро и решительно нырнул внутрь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министры дружно покачали головами: Помощник министра Гу явно не ровня этому бесстыднику.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Чибо не мог переспорить Вэй Шуангэ словами, а надеяться, что после свадьбы он сможет придавить его авторитетом мужа, пожалуй, было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держа в руках хлыст, растерянно смотрел на Гу Чибо — было очевидно, что он понятия не имеет, где живет Вэй Шуангэ, да и везти его туда он вовсе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перекрестке налево, прямо до третьего перекрестка — направо, а дальше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мысленно выстроил маршрут: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Цинва?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этот великий злодей там живет? Наверняка притворяется бедняком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 быстрее, мне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поворачивала за угол, Гу Чибо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живешь в Переулке Цинва?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Цинва обитали сплошь разорившиеся бедняки, и даже у кого в кармане водилось хоть немного грошей, ни за что бы там не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лениво развалился на сиденье, полулежа: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бедности, понятное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наград ни жаловал Император, его траты всегда превосходили любые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доблестный главнокомандующий Управления Хуансяо докатился до такой нищеты?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жалостливо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будущий муж не дает мне денег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дернул рукой, и хлыст с излишней силой ожег лошадиный круп.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взвился на дыбы и со всех ног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рухнул прямо на колени Гу Чибо. Крепко вцепившись в ноги маленького господина Гу, он принялся вытирать несуществующие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 мне ждать этого ветреного Гу-лана, коротая век в холодной хижине целых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вам лет,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прошлой жизни вы прождали еще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противный, мертвецки-прекрасный муж, и как это ты так отчетливо помнишь даже прошлую жизнь~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потерся щекой о бедро Гу Чибо и озорно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упускать шанс припасть к ногам будущего мужа — раз хочется, то почему бы и не прижаться?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весны и в начале лета одежды на людях было немного, и сквозь ткань отчетливо ощущалось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Чибо, лежавшие на коленях, слегка согнулись, а прикрытые веки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и строго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внезапно разжал руки и, прильнув к оконному стеклу,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вновь принял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ведь отчетливо почуял опасность, думал, убийцы, а теперь снова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посмотрел на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