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Цзиньань выставил слишком надежную защиту, и Хань Ин не сразу смог передать весть, так что ему пришлось сначала вернуться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подчиненный некомпетентен! Право слово, не нашел возможности передать весть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подчиненный выяснил: Юй Юэ выдает себя за человека Нин-вана и не выдал вашего высочества. Ныне он завоевал доверие Е Цзиньаня, так что, быть может, вашему высочеству стоит сыграть вдвойне и позволить Юй Юэ затаиться подле него, чтобы в удобный момент действовать по обстоятельствам?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Сюаньче крепко сжал губы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раз уж дела зашли так далеко, пребывание Юй Юэ рядом с Е Цзиньанем выгоднее всего для него самого,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можешь не искать Юй Юэ. Завтра наследный престол приглашает всех принцев и знатных господ в Охотничьи угодья Наньшань. Е Цзиньань хоть и не обязательно станет охотиться, но он непременно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отправлюсь туда и воочию посмотрю,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Юй Юэ, то, заметив, как Хань Ин пару дней околачивается поблизости, он понял: у Шэн Сюаньче есть что сказать. Однако тот еще не успел подыскать возможность поговорить с глазу на глаз, как Хань Ин перестал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озадачило Юй Юэ и заставило немного поволноваться.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Е Цзиньань получил приглашение от наследного принца и, ознакомившись с ним, с улыбкой сказал 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наследный принц приглашает всех молодых господ из знатных семей и принцев на охоту в Охотничьи угодья Наньшань, поедем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помнил, что в оригинальном сюжете это тоже считалось небольшим сюжетным эпизодом: Шэн Сюаньче тогда тоже отправился туда, увидел, как наследный принц мило беседует с главным героем-подопечным, и от души испил горькой чаши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Шэн Сюаньче тоже собирается поехать, то любые слова, которые тот захочет передать ему лично, возможно, удастся выслушать еще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Юй Юэ полагал, что если он заявит о нежелании ехать, Е Цзиньань, пожалуй, тоже останется дома ради него, и тогда этот сюжетный эпизод пойдет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наблюдениям за последние дни, Е Цзиньань вполне был способен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 про себя, Юй Юэ в конце концов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Цзиньань улыбнулся ему, как обычно, но Юй Юэ отчего-то казалось, что тот о чем-то тревожится.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оба поднялись спозаранку, умылись, привели себя в порядок и сели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Цзиньань заикнулся, что его навыки верховой езды не слишком искусны, и в этот раз он едет лишь для того, чтобы поддержать наследного принца и оживить там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выслушал и молча кивнул, думая про себя: тебе и самому не придется охотиться — в нужный момент наследный принц и главный герой-активист сами наперебой станут преподносить тебе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Юй Юэ, которому предстояло оказаться в самом эпицентре сплетен, даже слегка воодушевился — он как раз принадлежал к тем праздношатающимся зевакам, что обожают чужие драмы и зрелища погромче.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уже собирался вести коня за поводья, как вдруг увидел выглянувшего из кареты Е Цзиньаня: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поднимайся ко мне, поедем в карете,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подчиненному лучше следовать за вами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ты же мой личный слуга, о, ты должен защищать меня неотступно.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Е Цзиньань видом своим дает понять, что карета не тронется с места, пока он не заберется внутрь, Юй Юэ почувствовал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…Подчиненный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забрался в экипаж, и только после этого Е Цзиньань велел кучеру 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Покачиваясь, экипаж покатил за пределы столицы. На этот раз Е Цзиньань взял с собой всего двух стражников, кучера и 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 немного, до Наньшаня еще ехать и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Цзиньань пододвинул к Юй Юэ изысканные сладости с маленького столика внутри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молодого господина. — Юй Юэ поблагодарил, но трогать угощение не стал, а вместо этого спросил: — Выходит, на сей раз мы покидаем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там отличные виды, есть даже огромная роща алых клёнов. Когда остальные уйдут на охоту, я прокачусь с тобой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звучит чересчур беззаботно…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рано, и когда прибыли в Наньшань, солнце только-только зависло посредине неба. Утренняя дымка рассеялась без следа, оставив лишь прозрачную ясность и тепло осеннего солнца, ласкающего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Наньшань представляла собой не слишком высокую гору, служившую излюбленным охотничьим угодьем для всех этих княжичей и знатных юношей. Кленовые листья пестрели багрянцем, однако прочие деревья поблизости по-прежнему буйной зеленью скрывали бесчисленную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первым спрыгнул с повозки и протянул руку, помогая Е Цзиньаню сойти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ладонью о руку Юй Юэ, Е Цзиньань легко спрыгнул с подножки и тут же крепко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только хотел удивиться, как вдруг заметил, что Е Цзиньань с улыбкой смотрит куда-то в сторону. Проследив за его взглядом, Юй Юэ увидел стоявшего под деревом Шэн Сюаньче, державшего коня за уздечку.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облачен в роскошный темно-фиолетовый приталенный наряд с узкими рукавами, а его черные волосы были целиком собраны на макушке серебряной короной, полностью открывая высокий лоб и благородные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пара персиковых глаз неотрывно следила за их соединенными руками, а родинка под правым глазом казалась застывшей слезинкой.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лицом к солнцу, но Юй Юэ отчего-то казалось, что от него веет глубокой тоской, словно вокруг него клубилась нерассеиваемая темная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Телесная реакция опередила мысли: Юй Юэ торопливо стряхнул руку Е Цзиньаня.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если этот мрачный безумец — главный герой — увидит, как он держит за руку белого лунного света, останется только распрощаться с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оказались столь стремительными и решительными, а сам он продолжал так напряженно пялиться на Шэн Сюаньче, что не заметил мелькнувшей в глазах Е Цзиньаня боли, когда слегка изогнувшиеся уголки губ последнего медленно выпрямились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 Сюаньче переместился на лицо Юй Юэ, и выражение его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 бы нелюбимым принцем ни оставался Шэн Сюаньче, он все же принадлежал к императорской семье и носил титул вана, так что Е Цзиньань при встрече с ним был обязан выказать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Сюаньче мог оставаться на месте, а вот Е Цзиньань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Цзиньань неторопливо шагнул навстречу Шэн Сюаньче, согнулся в поклоне и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приветствует вашего высочества Ань-вана.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последовал его примеру и тоже отвесил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Освобождаю от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Сюаньче бросил взгляд на Юй Юэ и с легким смешком лично поддержал Е Цзиньаня. Его прекрасное, поразительное лицо полностью открылось лучам солнца, и от этой мягкой улыбки вся зловещая демоническая аура мгновенно испарилась, уступив место мальчишеской простодушной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Юй Юэ восхитился: только взгляните на это мастерство смены масок в стиле сычуаньской оперы!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 настоящий главный герой: угрюмый мох на глазах превратился в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обменялись парой дежурных фраз, после чего Шэн Сюаньче внезапно перевел взгляд на Юй Юэ, стоявшего за спиной Е Цзиньаня, и с улыбкой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высочеству, это новый личный слуга, которого нанял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Личный слуга… — Шэн Сюаньче медленно кивнул, его глубокие темные глаза не отрывались от Юй Юэ, а тон оставался непринужденным: — Не подскажешь, где молодой господин Е отыскал столь статного и ладного слугу?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поначалу тоже смотрел на Шэн Сюаньче снизу вверх, но после этих вопросов невольно чуть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 Сюаньче обладал слишком пронзительной силой, да и играл тот превосходно, поэтому Юй Юэ опасался выдать себя, подняв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Цзиньань изначально не был уверен в истинном характере отношений между Юй Юэ и Шэн Сюаньче, но после столь прямого вопроса всё разом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 сторону, заслоняя собой Юй Юэ, и безупречно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слуга. Если вашему высочеству он так приглянулся, подчиненный может поискать для вас кого-нибудь еще краше и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Лицу Юй Юэ преградили обзор, и Шэн Сюаньче, глядя на то, как тот прячется за чужой спиной, опустив голову, почувствовал, как в груди поднимается слепая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Небрежным тоном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положил глаз как раз на того, кто стоит у тебя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http://bllate.org/book/22352/2342546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