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тщательной проверки выяснилось, что в еду кому-то подмешали шафран. В стенах дворца этот ингредиент был под строжайшим запретом, так как при употреблении женщинами он мог привести к бесплодию. Как только весть об этом разнеслась по округе, в гареме поднялась паника — каждая из обитательниц задрожала за свою жизнь, охваченная страхом и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яде, Тун Цзыгэ поначалу опешил, но вскоре заметно приободрился. Он ведь был мужчиной, и даже если бы случайно проглотил этот шафран, никакого вреда его здоровью это бы не нанесло. К тому же, у него был запланирован побег из этого опасного места на сегодняшний вечер, и если шум вокруг дела поднимется слишком сильно, это неизбежно отразится на его планах. Он про себя решил, что нужно любой ценой замять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посмотрел на Императрицу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 придавать этому огласке. Тем более, что я эту еду не пробовал, так что лучше не поднимать лишней суматохи. Если дело раздуют, боюсь, это дойдёт до ушей Его Величества и вызовет ненужные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нахмурилась, в её глазах мелькнуло сомнение. Она понимала, что в словах Тун Цзыгэ есть доля истины, но сам факт того, что кто-то посмел подсыпать яд, внушал ей ужас. Если не провести тщательное расследование сейчас, впоследствии это может обернуться бедой. Она посмотрела на Тун Цзыгэ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 Тун, это дело затрагивает безопасность всего дворца, разве я могу просто закрыть на это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попытки отговорить Императрицу не приносят успеха, Тун Цзыгэ начал нервничать ещё сильнее. На его лбу проступили мелкие капельки пота; они медленно стекали по бледным щекам и падали на шёлковое одеяло, оставляя крошечные тёмные пятнышки. В глубине его глаз читалась растерянность, губы едва заметно дрожали, но он изо всех сил старался сдерживаться, опасаясь, что Императрица заметит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же действовала решительно и стремительно. Её служанки и евнухи среагировали мгновенно — не прошло и минуты, как они уже выяснили подробности. Одна из служанок поспешно вернулась и, упав на колени,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всё выяснилось. С тех пор как благородная госпожа Тун приболела, за приготовление всех её блюд и каш отвечал один и тот же повар с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Императрицы сошлись на переносице, образовав тонкую складку. Её взгляд стал острым и исполненным властности, когда она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этот повар контактировал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служанки и евнухи переглянулись. Все они чувствовали гнев Императрицы, но никто не решался заговорить. После недолгого молчания один из маленьких евнухов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я… я сейчас же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бежать, едва не падая, лишь бы поскорее скрыться и избежать невинной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евнух вылетел из покоев, словно стрела из лука. Однако прошло совсем немного времени, как он вернулся, бледный и перепуганный. Его шаги были суматошными, полы одежды сбились, а дыхание было тяжёлым и прерывистым. Едва добравшись до порога, он рухнул на колени и задыхаясь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уже собиралась устроить допрос, как вдруг снаружи послышались шаги — размеренные, но в то же время поспешные. Все обернулись: это была дефэй. Она плавно вошла в покои, слегка поклонилась Императрице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прослышала, что у благородной госпожи Тун случилась беда, вот и пришла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кивнула, сохраняя строгое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Дефэй, ты пришла как нельзя кстати, я как раз провожу расследование. В еду благородной госпожи Тун кто-то осмелился подсыпать шафран, просто неслыханная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Дефэй нахмурилась, выказывая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Это же просто ужасно. Ваше Величество, у меня есть одно соображение, не знаю,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Дефэй слегка поджала губы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служанка после полудня ходила на Императорскую кухню за лечебным отваром и видела, как главная служанка благородной госпожи Цзян о чём-то шепталась с тем самым поваром, который готовит для благородной госпожи Тун. Тогда она не придала этому значения, но теперь мне кажется, что это дело может быть связано с благородной госпожой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Императрица вспыхнула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 Цзян? Она ведь пришла во дворец вместе с благородной госпожой Тун, и я видела, как она завидовала её милости, но никак не ожидала, что она настолько осмелеет, чтобы пойти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повернулась к своим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приведите ко мне этого повара с Императорской кухни и благородную госпожу Цзян! Я хочу услышать, что они скажут в своё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Дефэй, видя это, поспешила сделать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прошу, остыньте. Сейчас нет прямых доказательств, если вы вот так вызовете благородную госпожу Цзян, мы спугнём преступника. К тому же, если весть об этом распространится, в задних дворцах неизбежно начнётся хаос, что повредит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услышав слова дефэй, остановилась. Гнев в её глазах немного утих, но выражение лица оставалось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Дефэй, ты рассуждаешь здраво, но это вопрос безопасности гарема, как я могу оставить всё как есть? Если сегодня не провести расследование, завтра каждая из наложниц начнёт творить что хочет — до чего мы тогда дойдём?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дефэй поспешила подойти и мягко придержала Императрицу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спешите. Благородная госпожа Тун всё ещё больна и нуждается в покое, а если сейчас устроить шум, боюсь, это её потревожит. К тому же, твёрдых доказательств нет, если мы поспешно вызовем сюда благородную госпожу Цзян и ошибёмся, это приведёт к лишним распрям, и в гареме наступит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прислушалась к доводам дефэй и замерла на месте, гнев постепенно отступал. Она посмотрела на измождённого Тун Цзыгэ, лежащего на кровати, затем — на искреннее лицо дефэй и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все вы сёстры в этом дворце, как же рождаются в вас такие злобные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Цзыгэ, который всё это время молил лишь об одном — чтобы буря улеглась как можно скорее, видя, что Императрица склоняется к примирению,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быть может, это просто недоразумение. Даже если это не так, я бы не хотел, чтобы из-за меня в задних дворцах воцарилась неспокойная обстановка. Я не пострадал, поэтому прошу, не будьте слишком строги, я не держу ни на кого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Тун Цзыгэ, Императрица посмотрела на него с одобрением 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 Тун, ты так рассудительна, иметь такое благородное сердце — большая редкость. Не бойся, я не дам тебя в обиду. Раз ты проявила такую широту души, я не стану раздувать это дело и нарушать покой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обернулась к дефэй: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Дефэй, пойдём со мной. Мы призовём благородную госпожу Цзян и поговорим с ней наедине, хорошенько её наставим, чтобы она поняла: в гареме нельзя действовать столь своевольно. Если подобное повторится, я её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Дефэй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мудры, Ваше Величество.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решение Императрицы, Тун Цзыгэ с благодарностью в глазах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Величество. Ваша милость непременно вернёт мир в задние дворцы.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слегка приподняться, чтобы поклониться, но от слабости его сильно качнуло. Императрица, увидев это,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 Тун, ты нездорова, лежи спокойно. Я сама займусь этим делом,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этой ночи было слишком серьёзным, оно всполошило и гарем, и Императорскую академию медицины, словно огромный валун, брошенный в спокойные воды озера. По дворцовым дорогам туда-сюда метались лекари, лица у всех были напряжённые. В такой обстановке уйти незамеченным было невозможно — повсюду были расставлены дозорные.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Цзыгэ, снедаемый тревогой, поспешно прошептал Лань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 изменились, сегодня ночью уйти не выйдет. Срочно передай весточку тем, кто ждёт снаружи — перенеси план на завтрашнюю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