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прожил в маленьком городке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двух недель его тело постоянно менялось. Это были не резкие, бурные изменения, а медленные — как лягушка, которую варят на медленном огне. Сегодня чуточку прибавилось силы, завтра стал чуть острее слух, послезавтра раны зажили еще чуточку быстрее. Он прятал эти перемены в глубине души, делая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вставал до рассвета, взваливал на плечо кирку и спускался в шахту, обливаясь потом в темных штреках. Когда товарищи по работе собирались вместе, чтобы перекусить, он брал свою миску и садился на корточках в углу, слушая их болтовню о деревенских сплетнях. Вечером он ложился на дощатую кровать в бараке, прислушивался к непрекращающемуся храпу со всех сторон и смотрел с открытыми глазами на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терпеливее,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отработав целый день, он возвращался в барак и пластом падал на кровать, не в силах даже пошевелиться. Теперь же, выполняя ту же самую работу, он даже почти не запыхался. Раньше, питаясь жидкой кашей с солеными овощами, он вечно чувствовал себя голодным. Теперь, съедая то же самое, его тело словно выжимало еще больше сил из каждого рисового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считал это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жажда свежей крови тоже росла день ото дня. Днем все было еще сносно: солнце, человеческие голоса — он мог притворяться обычным человеком. Но с наступлением ночи, когда в бараке воцарялась тишина и лунный свет пробивался сквозь щели в окнах, эта жажда накатывала приливом, затапливая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стали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стоял в багровом тумане; туман был сладковатым, с привкусом ржавчины. Кто-то преследовал его по пятам, он бежал изо всех сил, но ноги словно увязали в грязи. Оглядываясь назад, он не видел ничего, кроме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неизменно просыпался среди ночи в холодном поту, с сердцем, которое колотилось так бешено, будто норовило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очнувшись от кошмара, он обнаружил, что его рука почему-то лежит на руке спавшего рядом рабочего. Он резко отдернул руку, отвернулся, а сердце грохотало в груди, как барабан. Он прикусил губу; кожа лопнула, и во рту расплылся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очень-очень легко сглотнул слюну и судорожно сжался пальцами за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рабочий воротился на другой бок, что-то пробормотал спросонок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смыкал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смене старик Ли спросил, отчего у него такой бледный вид, на что Лу Чэнь ответил, что плохо спал. Старик Ли не стал допытываться дальше и лишь похлопал его по плечу перед спуском в шахту: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 самые глубины шахты и долго сидел там в одиночестве. Тупик штольни упирался в каменную стену, дальше копать не стали. Усевшись перед этой стеной, он принимался раз за разом ударять киркой по камню, высекая снопы искр. В голове царил полный кавардак: он думал обо всем и ни о чем конкретном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— сказал он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превращусь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острием кирки глубокую борозду по каменной стене — такую глубокую, словно хотел оставить на ней хоть какой-то след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становиться монстром. Ему хотелось быть человеком. Обычным человеком, который каждый день спускается в шахту на работу, каждый день ест жидкую кашу с солеными овощами и каждую ночь слушает храп соседей по дощатой койке. Жизнь эта была тяжелой, но по крайней мере он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понятия не имел,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Лу Чэнь начал прислушиваться к новостям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была маленькой, слухи распространялись быстро. У кого-то пропала корова, у кого-то родилась жена, какой-то торговый караван прибыл издалека — все эти события то и дело перемывали в чайных и винных лавках. Лу Чэнь редко захаживал в такие места, но старик Ли порой заглядывал туда и по возвращении делился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северном лесу нынче неспокойно, — как-то раз во время еды обмолвился старик Ли. — Оттуда пришли Охотники на демонов, сказывают, в чаще бродит что-то фиолетовое.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фиолетовое? — переспросил сидевший рядом молодой шахтер.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именно, — пережевывая соленья, отозвался старик Ли. — Охотники толком ничего не объяснили. Велели лишь всем селениям и деревням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сидел, опустив голову и похлебывая кашу, не ввязываясь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Фиолетовое. Он вспомнил ту дикую тварь, которую убил в лесу: фиолетовая чешуя, фиолетовая кровь. Тот обжигающий запах, напоминавший смесь древесного угля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 прихлебывай пустую жижу. — Старик Ли подцепил палочками кусочек соления и бросил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засунул соленье в рот и долго его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дней в городок пожаловали Охотники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 была другая ватага, не та, что прежде. Возглавлял их высокий мужчина в потрепанных кожаных доспехах, со шрамом, тянувшимся от внешнего уголка глаза до самого подбородка. Он не был столь высокомерен, как тот аристократ из Клана Крови, но взгляд его казался куда холоднее — той застывшей холодностью, что остается у человека, повидавшего слишком много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площади, не доставая серебряных игл, зато вел на поводке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был невелик, с черной шерстью и висячими ушами, на вид донельзя ленивый. Но стоило ему оказаться в самом центре площади, как он вдруг насторожил уши, повел носом по ветру в сторону толпы и издал глухое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нахмурился и повел пса вдоль рядов собравшихся. Животное останавливалось у каждого жителя, принюхивалось и шло дальше, больше не подавая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Лу Чэня, пес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морду, и его влажный нос почти коснулся руки Лу Чэня. Глаза у пса были карие, небольшие, но взгляд — пронзительный. Секунды три пес в упор разглядывал Лу Чэня, после чего задрал голову и залился пронзительным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тотчас устремились на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стоял в толпе не шевелясь. Его руки были спрятаны в рукава, а ладони взмокли от пота. Он чувствовал, как таинственный предмет в его ладони слегка нагрелся, словно пробужденный собачьим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подошел ближе и смерил его долгим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вытянул правую руку. Рука была грязной, ногти забились несмываемой угольной пылью, а на тыльной стороне красовалась свежая, покрытая корочкой царапина — вчера зацепился за камень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бегло глянул на его руку, а затем перевел взгляд на пса. Собака продолжала лаять, еще неистовее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протянул и левую. Точно такую же грязную, испещренную мозолями 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помолчал пару секунд, затем присел на корточки и потрепал пса по голове. Пес немного успокоился, однако нос его по-прежнему тянулся в сторону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шахты? — поднявшись,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горбатишься?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больше ничего не спросил. Взяв пса на поводок, он направился к следующему горожанину. Пса увели, но, сделав еще несколько шагов, он обернулся и бросил на Лу Чэня прощальный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Чэня чуть не подкосились ноги. Прикрывшись толпой, он медленно отступил назад. Его руки дрожали — вовсе не от страха перед той собакой, а оттого, что пес учуял в нем то, чего быть там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спрятался надежно, но изъян учуяла даже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Чэнь не вернулся в барак.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одиночестве под старой софорой на окраине городка, он смотрел в небеса. Ночь выдалась темной, безлунной, усыпанной лишь звездами. Звезды сияли ярко, густо усеяв небосвод, словно кто-то рассыпал наверху пригоршню серебряной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севера тянул ветер, принося с собой дыхание леса. Смола, мох, сырая земля и едва заметная кислинка, которую он никак не мог распознать. Он безошибочно узнал этот запах: так пахло вовсе не в обычном лесу — это был дух дикой твари. Он уже вдыхал его там,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деревянную палку, старик ковылял со стороны поселка. Лунный свет падал на его седые волосы ослепительно-белым бликом. Шел он медленно, ноги болели, так что после каждых нескольких шагов приходилось останавливаться для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здесь. — Старик Ли опустился рядом с ним на землю, прислонив трость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той собаки... не бери в голову. — Старик Ли вытащил из-за пазухи кисет, набил трубку табаком и чиркнул огнивом. Табак занялся, издав тихое потрескивание. — У этих собак чутье тонкое, да толку чуть. Залаяла — еще не значит, что ты в чем-то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вымолвил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затянулся дымом, не спеша с ответом. Огонек в чашечке трубки то вспыхивал, то гас, выхватив из темноты его лицо и глубоко обозначив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— голос старика звучал глухо. — Тебя и вправду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долго молчал. Ветер шелестел листвой старой софоры, и шорох этот казался голосом, отвечающим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признался он. — Только я не знаю, кто именно меня цапнул. Когда очнулся, тело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вновь затянулся и медленно выдохнул дым. Тот растворился в лунном свете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здесь оставаться. — Голос старика звучал на редкость спокойно, будто он толковал о самых будничных вещах. — Сегодня та собака учуяла, а завтра сюда могут заявиться те, кто умеет обращаться с серебряными иглами. Долго скрываться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сжал кулаки. Ногти впились в ладони, причиняя вполне реальную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север. Шагнешь в Лес Вечной Ночи — и Охотники не осмелятся преследовать. Там владения Клана Волков, чужаки соваться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Волков не любит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лучше, чем попасться Охотникам. — Старик Ли постучал трубкой о ствол дерева, стряхивая пепел на землю, где его тут же подхватил и развеял ветер. — Пасть от клыков Волков — быстрая смерть. Попасть в лапы Охотников — участь хуже смерти.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выбрал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участи хуже смерти, не хотел оказаться запертым в клетке, где его трое суток будут истязать серебряными иглами, пока он во всем не признается, после чего отсекут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кивнул, поднялся на ноги и, опираясь на палку, поплелся обратно. Сделав несколько шагов,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Добравшись туда, не верь никому. Но и не отказывайся верить. Решай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смотрел вслед старику Ли, провожая взглядом его ссутуленную фигуру, пока та не растворилась в направлении поселка. Лунный свет серебрил его горбящуюся спину, словно наледь.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Чэнь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барак, он собрал нехитрый скарб. Вещей оказалось немного: кирка, сменная рубаха из грубого полотна да ветхое одеяло. Кирку он оставил у изголовья кровати — она принадлежала шахте, уносить ее было нельзя. Полотняную рубаху и одеяло он запихнул в холщовый мешок, а затем снял с шеи оберег, подаренный стариком Ли, и крепко зажал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кольцо согрелось от тепла его тела, ощутимо впиваясь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 амулет на место. Тот лег близко к телу, у самого сердца, позволяя чувствовать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рассветом он направился к хижине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на засов и отворилась от легкого толчка. Старик Ли лежал на дощатой койке, укрытый залатанным одеялом, с закрытыми глазами. Лу Чэнь не понял, спит тот или бодрствует. Он оставил холщовый мешок на столе, а из-за пазухи достал несколько сухарей — свои скудные припасы, которые копил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опустился на колени и трижды поклонился в землю. Лоб глухо стукнул о пол — раз, второй, третий. Поднявшись, он повернулся и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посветвело, укутанный в утренний туман поселок напоминал затонувший корабль. Он миновал улицу, по которой хоживал добрый десяток лет, прошел мимо старой софоры и площади, где все еще торчал металлический каркас. Серебряных игл там больше не было, но железо осталось, стоя молчаливым предостережением.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за околицу, он зашагал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за спиной постепенно уменьшался, пока наконец не превратился в неясную тень среди утренней дымки. Он не оглядывался. Боялся, что стоить ему обернуться — и ноги откажутся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под сень Леса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стояли высокие-высокие, наглухо закрывая небо. Солнечные лучи пробивались сквозь листву пятнистыми бликами. Воздух стоял сырой, пахнущий прелой листвой и грибами. Подошвы его обуви шуршали по опавшему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далеко сможет зайти и сколько ему отведено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твердо знал одно: с сегодняшнего дня он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барака, никакого старика Ли, никакой жидкой каши с соленьями. Только он один и неведомая скверна, затаившаяся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целый день; когда накатывал голод, грыз сухарь, а утолял жажду из лесных ручьев. С наступлением темноты он нашел раскидистое дерево и свернулся калачиком у его корней. Землю покрывал толстый слой палой листвы, лежать на которой было мягко, будто на перине.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вполуха к дальнему волчьему войю и стрекотанию насекомых, он так и не сомкнул глаз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крепко сжимал в ладони подаренный стариком Ли оберег, и медное кольцо натирало кожу. Глядя на просветы звезд в листве над головой, он думал о том, что старик Ли наверняка уже поднялся. Интересно, пойдет ли он сегодня на шахту, удастся ли ему досыта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мысли он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побега из городка он забылся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на рудник: старик Ли по-прежнему долбил породу киркой, и гулкие удары разносились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— попытался окликнуть 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Ли, словно ничего не слыша,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протянул руку, чтобы тронуть его за плечо, но пальцы прошли сквозь тело старика, как сквозь туманную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посветвело, в чаще царил полумрак. На ветке над его головой примостилась белка, склонив набок голову и разглядывая пришельца. Она не знала, кто этот человек под деревом — добрый или злой, монстр или обычный смертный. Ей просто хотелось раздобыть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мешка кусок сухаря, Лу Чэнь отломил крохотный кусочек и положил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шустро спрыгнула вниз, схватила добычу и скрылась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 отряхнув с одежды сухие листья, Лу Чэнь возобновил путь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он научился многому. Он научился вить веревки из древесной коры, точить ножи о камни и ловить рыбу голыми руками в ручьях. Кроликов он не трогал — опасался, что не совладает с проснувшейся звериной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столкновение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восьмого дня, когда он сидел на корточках у ручья и полоскал одежду, спину вдруг обдало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крутанулся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шагах от него, припав к зарослям кустарника, замерло невиданное им прежде создание. Размером с теленка, оно было сплошь покрыто темно-фиолетовой чешуей, края которой отливали неестественным металлическим блеском. Четыре мощные лапы цепко впивались когтями в грунт. Голова отдаленно напоминала ящерицу, но палá длиннее, а из пасти торчал частокол неровных зубов. Во лбу красовались сразу три глаза: два обычных и третий, вертикальный, расположившийся ровно посредине лба и непрерывно вращавшийся.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глаза впились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Чэня рефлексивно потянулась к каменному ножу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не доводилось убивать живых существ. В шахте он давил крыс, но то было совсем другое. Эта тварь превосходила размерами, свирепостью и причудливостью любого зверя, какого он только видывал. Глаза чудища не походили на звериные — в глазах зверя плещется лишь голод и страх. В этих же глазах читалось нечто иное: оценка добычи и одновременная прикидка сил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обладало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атаковал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Выбросившись из кустов, он рванул с такой молниеносной скоростью, что Лу Чэнь успел заметить лишь мелькнувшую фиолетовую тень. Уклониться времени не оставалось, и он на инстинктах вскинул руки, скрестив их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сила обрушилась на его руки, отбросив назад. С размаху влетев спиной в толстый ствол дерева, он содрогнулся от удара, а с ветвей градом полетела листва. Шмякнувшись на землю и приняв первый удар на левое плечо, он задохнулся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подняться, тварь бросилась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разглядел ее как следует. На каждой из лап красовалось по пять пальцев, увенчанных загнутыми когтями с багровыми кончиками, словно те были смазаны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по земле, Лу Чэнь чудом избежал гибели. Когти зверя впились в дерево за его спиной, содрав огромный пласт коры и обнажив белесую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он сжал в руке каменный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создания нож годился разве что в зубах поковыряться, нанести ему серьезный вред было невозможно. Но другого оружия у него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развернулась, удерживая его на прицеле всеми тремя глазами. Пасть чуть приоткрылась, обнажая двойной ряд зубов, и от нее повело тошнотворным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уловил этот дух. То был не просто смрад — в нем сквозило нечто неописуемое, словно внутри него самого вспыхнуло пламя. Сердце заколотилось с бешеной скоростью, зрачки сузились до точек, а мышцы налились чугунной тяжестью. И то был вовсе не страх — неведомое, испытанное впервые сладкое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настойчиво шептало ему: сожри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зародилась на самом дне сознания, он испугался ее пуще прежнего. Но тело опередило разум: прежде чем он успел обдумать, вступать ли в схватку, ноги сами сделали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ринулся навстречу. Две фигуры столкнулись у самой кромки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стал уворачиваться. Позволив когтям зверя впиться в левое плечо, разорвать кожу и погрузиться в плоть, он захлебнулся фонтаном хлынувшей крови. Адская боль на секунду погрузила мир во тьму, но он, стиснув зубы до скрежета, не отступил и шагу назад, а правой рукой с зажатым каменным ножом со всего маху вонзил клинок твари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нож оказался слишком тупым, оставив на чешуе лишь белую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 от боли, зверь мотнул головой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во второй раз впечатался в ствол, услышав противный хруст собственных костей — то ли ребра, то ли лопатка. Споткнувшись о корни, он опустился на одно колено и тяжело задышал,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раны на левом плече струйками побежала по руке, капая на землю и окрашивая почву в темно-алый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Чудище склонило башку набок, словно оценивая, способен ли этот двуногий подняться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буравил его взглядом. Глаза невыносимо пекло — и это была не метафора, они действительно горели. Он физически чувствовал, как меняются зрачки, как преображаются краски окружающего мира: словно с реальности содрали фильтр, оставив лишь серые и багровые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зверь рассвирепел окончательно. Запрокинув голову, он издал пронзительный визг — не вой, скорее скрежет терзаемого металла. После чего вновь метнулся вперед, двигаясь так быстро, что среагировать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сбили с ног, Лу Чэнь совершил поступок, которого никак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попытался заслониться руками или увернуться. Широко разинув рот, он впился зубами прямо в горло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зубы пробили жесткую чешую, в рот хлынула обжигающая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солоноватая кровь. То была горячая, отчаянно пахнущая жженым субстанция, напоминавшая смесь древесного смолистого угля с медом. Стоило этой жиже пролиться в горло, как в его теле распахнулась каждая порция, каждая пора — ощущение превосходило по силе все, что он пробовал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яростно тряхнул головой, вырывая пасть Лу Чэня из своей шеи, но тот успел урвать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издал совершенно иной вопль. То был не клич ярости — крик ужаса. Отпрянув от него на пару шагов, опираясь на три лапы и поджав четвертую, тварь зажимала рваную рану на шее, откуда фонтаном хлестала фиолетовая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 него тоже была 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Валяясь на земле, Лу Чэнь выплюнул зажатый в зубах кусок мяса. Он вовсе не собирался его есть, но за него все решило собственное тело. Желудок сорвало не от отвращения, а из-за того, что бушующая внутри обжигающая жидкость взорвалась подобно очагу пламени. Он чувствовал, как эта сила несется по венам в каждый уголок плоти, заставляя мышцы биться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траве, он дрожал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него пару мгновений, чудище развернулось и припустило прочь. Бежало оно уже не так резво, приволакивая поврежденную лапу и спотыкаясь, пока окончательно не скрылось в гуще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лежал пластом, потеряв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приподнял голову, сгустились сумерки. Вода в ручье все так же журчала по камням, ветер гнал листву, а кроны деревьев шелестели. Рана на левом плече продолжала сочиться кровью, но боль поутихла. Во рту стоял стойкий привкус фиолетовой крови, а язык по-прежнему покалывало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четвереньках до ручья, он окунул лицо в холодную воду и сделал несколько жадных глоток. Свежесть воды немного приглушила противный 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спину и устроившись на гальке у воды, он уставился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еще не вступила в свои права, и западный край небосвода окрашивал багрово-красный закатный след. Мимо, направляясь к югу, пронеслись несколько птиц. Он долго следил за ними глазами, пока те не превратились в крошечные точки и не растаяли в вечерней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карман, он нащупал оберег старика Ли. Тот был на месте. Медное кольцо сохранило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в непроглядную темноту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