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ферме произошло нечто из ряда вон выходящее: стадо овец внезапно пришло в неистовство, устроив массовую давку. Весь фермерский комплекс стоял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поначалу хотел немедленно доложить обо всем в коммуну, чтобы оттуда прислали специалистов для расследования. Однако начальник хозяйства Сюн вызвался помочь, заявив, что знает одного первоклассного ветеринара. Он предложил сначала пригласить этого человека, а если удастся решить проблему на месте, то и беспокоить коммуну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Сунь, не желавший брать на себя лишнюю ответственность,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этим «первоклассным ветеринаром», о котором говорил начальник Сюн, окажется хрупкая молодая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секретарь Сунь, но и все присутствующие решили, что начальник Сюн окончательно лишился рассудка. Ветеринар — это не обычный лекарь: если для лечения людей достаточно знаний, то для работы со скотом, помимо навыков, требуется недюжинная сила. Животное не понимает, что ты хочешь ему помочь — оно чувствует лишь боль. Если в процессе лечения причинить ему дискомфорт или если зверь взбесится, без крепких рук его просто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их местного фельдшера: сорокалетний мужчина, крепкий, ростом под метр восемьдесят, — настоящий богатырь. И что толку? Не удержал корову, получил удар копытом и вот уже почти месяц не встает с постели. Именно поэтому все ветеринары в северо-западных краях — это пожилые, жилистые мужчины, вызывающие доверие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Линь Сюнь: она выглядит еще изящнее и слабее, чем городские интеллигенты-знаньцины. Такая барышня — ветеринар? Да она, небось, и цыпленка в руках удержать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помрачнел, отчитал начальника Сюна и, даже не взглянув на Линь Сюнь, приказал отправить гонца в хозяйственное управление за настоящим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уже поздно. Даже если поехать сейчас, ветеринар из управления прибудет только завтра, — внезапно подала голос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не касается. Мы лучше подождем лишний день, чем позволим кому попало вмешиваться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знала, что ее внешность не внушает доверия, поэтому ничуть не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подождать можете, а вот овцам ждать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стадо пришло в неистовство, я заподозрила у овец болезнь «бешеной овцы», — пояснила Линь Сюнь. — Если причина действительно в этом, то чем дольше мы тянем, тем больше овец заразится. В конечном итоге под угрозой окажется все стадо. Секретарь Сунь, вы человек опытный и должны понимать, как оценить возможные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Сюнь подействовали на толпу как вода, попавшая в раскаленное масло. Вокруг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овца? Да не может быть! Девчонка просто болтает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новичков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болезнь так 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заразилась — это верная смерть. Но эта девушка точно врет, откуда здесь взяться такой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рявкнул секретарь Сунь и, нахмурившись, спросил: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Сюнь. — Девушка поспешно предъявила письмо-рекомендацию и документы с прежнего места жительства. — Можете не беспокоиться, я уверена в своих силах. Если что-то пойдет не так, вы в любой момент можете сдать меня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внимательно изучил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Но предупреждаю сразу: что бы ни случилось, отвечать будешь только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взбесившегося стада был опасен: можно было получить удар или попасть под копыта. Если бы это был ветеринар, приглашенный самой фермой, ответственность за несчастный случай несли бы они, но Линь Сюнь настояла на своем сама — значит, и последствия на ее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секретарь Сунь отвел Линь Сюнь к другой стороне загона. Того самого барана, который начал бунт первым, держали отдельно — он спокойно жевал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товарищ, — начальник Сюн все еще сомневался. — Овца ест с таким аппетитом, какая же это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— важный признак здоровья животного. Как и у людей: если болеешь, есть не хочется. А этот баран уплетал траву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Сюн был по-своему прав, но Линь Сюнь знала: один из симптомов болезни «бешеной овцы» заключается в том, что животное сохраняет аппетит, но при этом стремительно теряет вес. Она не стала отвечать, а подошла к барану, остановилась в полуметре, уставившись на его морду, и принялась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увидела то, что искала!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молниеносно переместилась к боку животного и, как и утром, прижала его коленом к земле, одновременно крепко ухватив за нижнюю челюсть. Ее движения были профессионально точными: не причиняя боли, которая могла бы вызвать новый приступ ярости, она заставила барана открыть пасть и показала зубы секретарю Суню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начальник Сюн, баран все время жевал. Но посмотрите, есть ли у него во рту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на ферме кормили в основном сухой травой. Она не такая сочная, как свежая, но если бы баран действительно ее ел, во рту остались бы остатки травинок. Однако пасть животного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занервничал начальник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«пустое жевание», — Линь Сюнь указала на зубы животного. — Коренные зубы стерты, он начал скрежетать ими. Эти симптомы в сочетании с внезапным испугом и агрессией днем... Да, это точно болезнь «бешеной овцы».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толпа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она? У нас на ферме этой заразы не было уже много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она врет? Может, она нас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видел, как она его схватила? Такие движения может сделать только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Дилетанты смотрят на представление, а мастера — на технику. Большинство работников фермы были людьми бывалыми. Пусть они не умели лечить, но за годы работы повидали немало ветеринаров. По тому, как Линь Сюнь укротила барана — по скорости и силе ее захвата — стало ясно: она настоящий знаток.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осознав, что Линь Сюнь действительно мастер своего дела, многие не хотели расставаться с бараном.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может, просто отселим его куда-нибудь? Вдруг со временем ему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весил почти сто килограммов — это чистое мясо! В нынешние времена, когда мясо на столе — редкий праздник, кто захочет просто так забить такую тушу?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Сюнь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И не только этого барана, но и всех остальных, кто был с ним в стаде, нужно немедленно утилизировать!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будущем эта болезнь считалась для овец неизлечимой. Чем дольше тянешь, тем больше будут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секретаря Суня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зараженные?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Сюн с горечью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начальника Сюна напоминало американские горки. Секунду назад он радовался, что Линь Сюнь оказалась мастером, а теперь его охватила паника. Если все так, как говорит девушка, то и те овцы, с которых утром слезала шерсть, тоже обречены. Столько скота! Если все они больны, ему, как начальнику, несдобровать. Это же колоссальный ущерб — его не только в коммуне, его в уезде по головке не погладят. Но как так вышло? Он ведь только недавно занял эту должность, ухаживал за стадом день и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секретарь Сунь указал на начальника Сюна дрожащим пальцем. — Как ты мог допустить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старожилом фермы и в молодости уже видел, насколько страшна эта болезнь. Когда она появлялась, приходилось не только забивать стадо, но и закрывать всю ферму на карантин. Поскольку источник заразы найти было трудно, ради безопасности приходилось проводить массовое переселение, выжигая проблему на корню. При мысли о потерях от забоя и переселения секретарь был близок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способ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и начальник Сюн замерли и посмотрели на Линь Сюнь. Ее взгляд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обычно передается от матери к ягненку. Если на ферме все было в порядке, значит, в стадо случайно попала дикая самка. Она уже была носителем вируса, а после спаривания заразила ягнят, и так инфекция начала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вам нужно как можно скорее избавиться от больных особей, найти источник заразы, а остальных изолировать для наблюдения и провести дезинфекцию загонов.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у больных овец были еще слабыми, а для людей эта болезнь не опасна. Если действовать быстро, можно избежать масштабного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Линь Сюнь каким-то чудом передалось всем присутствующим. Еще полчаса назад никто бы не подумал, что эта хрупкая девушка, на которую смотрели свысока, станет главной опорой для всей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Линь, вы можете гарантировать, что все пройдет без ошибок? Если справитесь, я подам прошение в коммуну, чтобы вас назначили нашим временным ветеринаром!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Сюнь загорелись. Она не ожидала, что так быстро получит предложение о работе. Пусть даже это временная должность, упускать такой шанс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