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Видя это, мужчина средних лет украдкой выдохнул. Этот паренек оказался невероятно прожорливым, но, по крайней мере, знал меру — не слишком сильно он уйдет в убыток. Успокоившись и перестав обращать внимание на Цянь Цунляна, который выглядел как хрупкое создание, совершенно не способное к бою, мужчина снова перевел взгляд на Первого, чья аура была подавляюще мощной.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меня зовут Ян Цзяньго. А как мне называть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в ответ даже не соизволил взглянуть на него, продолжая невозмутимо подкладывать мясо Цянь Цунляну, словно давая понять, что не намерен тратить время на безымянных прохожих. Сам же Цянь Цунлян, выпрямившись, с неестественно фальшивой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 можете называть его Первым. Дома он главный. Но он не очень любит общаться с посторонними, так что, пожалуйста, не принимайте это на свой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тому, что Цянь Цунлян вовремя подставил лестницу, а Первый и вправду был одинаково холоден ко всем, Ян Цзяньго лишь рассмеялся и махнул рукой, показывая, что ничуть не обижен: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 Сильные люди имеют право на высокомерие. Способности брата Первого вызывают у меня лишь восхищение! Однако, есть ли у вас конкретная цель или какое-то задание? Если нет, я хотел бы пригласить вас стать главнокомандующим нашего отдела обороны и штурма в Центральной базе. В конце концов, такую силу нужно использовать в ключевых местах, это принесло бы пользу всем нашим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Цунлян, услышав это, на мгновение замер с палочками в руках, в его глазах мелькнула тень. Он не ожидал, что этот влиятельный человек окажется главой Центральной базы, неудивительно, что он был так щедр и обладал властным характером. Но... такого уровня предложений, скорее всего, даже не хватит, чтобы привлечь внимание Первого.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Первый, помолчав и дождавшись, пока Цянь Цунлян закончит,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Цзяньго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у вас есть какое-то неотложное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подумал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Ищу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все присутствующие, кроме Цянь Цунляна, онемели.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Цянь Цунлян резко поднял голову и с сияющими глазами посмотрел на Первого: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ищешь мясо?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едва заметно улыбнувшись уголками губ,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Цунлян, изобразив невероятное умиление, бросил палочки и заключил Первого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ты мой контрактный партнер! Настоящий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Первого, которого обняли, мелькнул острый блеск. Он лишь слегка похлопал Цянь Цунляна по спине и снова принялся подкладывать ему еду. В том, когда можно переступить черту, а когда лучше затаиться, Первый разбирался превосходно.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Цунлян остался крайне доволен поведением Первого, и его настороженность по отношению к этому человекоподобному боссу упала ниже тридцати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мужчина средних лет, услышав ответ Первого, был крайне подавлен и недоволен. Неужели он упустит такую мощную силу из-за нескольких кусков мяса?! Нет, этого нельзя допустить!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Цзяньго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так дело всего лишь в мясе? Я могу гарантировать: если вы останетесь на нашей базе, я обеспечу, чтобы человек рядом с вами объедался мясом каждый день. Как вам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посмотрел на Цянь Цунляна. В его существовании изначально не было высшей цели, по крайней мере, никто ему о ней не говорил, а после заключения контракта с Цянь Цунляном этот человечек стал единственным, кто его интересовал. Куда бы он ни пошел, Первый следовал за ним, поэтому решение остаться зависело только от желания самого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Цзяньго, заметив этот взгляд, понял, что решение за Цянь Цунляном, и с уверенным видом стал ждать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таким пристальным взглядом Цянь Цунлян снова притворился застенчивым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у вас не хватит запасов.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Цзяньго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возможно! Запасов Центральной базы тебе хватит на целый год! В будущем мы будем закупать мясо у других баз, ты будешь есть до тех пор, пока не наешься до отвала!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Цунлян продолжал ломаться: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точно не хватит... Мне еще детей 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фразу, на столе появились девять плотоядных цветов во главе со Сяо Хуа. На глазах у ошеломленного Ян Цзяньго они дружно оскалили острые серебристые зубы и в мгновение ока смели со стола всё, включая тарелки и миски. Покончив с этим, они обиженно надулись и потерлись о Цянь Цунляна, выражая недовольство: мол, этого даже на зубок не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наемнического отряда Красный Волк рефлекторно отпрянули назад вместе со стульями. Семь дней назад они видели, как самый большой, пятицветный цветок проглотил огромный валун, и с тех пор решили держаться подальше от этого монстра, чтобы однажды не лишиться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Цзяньго, глядя на этот стол, полный красивых, но смертельно опасных цветов, окончательно лишился дара речи. В душе он проклинал небеса: почему у него нет достаточно мяса?! Если бы было, он бы завербовал целую армию плотоядных растений и этого человекоподобного убийцу! Разве тогда господство над миром не было бы у него в руках?! Проклятье, как несправедлива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Ян Цзяньго был крайне расстроен из-за упущенных возможностей, Цянь Цунлян пообедал с полным удовлетворением.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трапезу, он с улыбкой подошел к Дао 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я должен напомнить: этот обед оплатил господин Ян, так что в долг мне это не записывайте! Но раз мы уже пообедали, то мясо из машины повара оставим на ужин. И не вздумайте продавать его за кристаллы, у меня еще двадцать голодных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Цянь Цунлян довольный удалился вместе с Первым, полностью игнорируя презрительные взгляды всего отряда. Хм, впервые в такой большой базе, разве можно не погулять как следует? К тому же, за полгода у него накопилось немало кристаллов, нужно посмотреть, нельзя ли купить что-то полезное.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удаляющуюся спину этого бессердечного и хитрого парня, бойцы Красного Волка скрежетали зубами. Этот парень зашел слишком далеко: мало того, что наелся мяса, так еще и вымогает у них! Но сделать они ничего не могли — они были обязаны ему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услышав слова Цянь Цунляна, приподнял бровь, скрестил руки на груди и закинул ноги на стол. Его серебристые очки опасно сверкнули: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 мне кажется, мне нужно полное досье.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 Лан вздрогнул, понимая, что его ждет неприятный разговор, и честно пересказал всё, что произошло с момента появления Цянь Цунляна. Уголки губ Хуна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выходит, вы смогли дойти без потерь благодаря этому пареньку... Растительный и пространственный типы способностей? — В глазах Хуна мелькнуло сомнение, всё казалось слишком простым. Однако этот парень действительно вызывал интерес. Может, забрать его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идеального мужчину, излучающего невидимое давление, Хун тихо хмыкнул. Всего лишь секретный синтетический образец. Он уже видел таких существ, хотя этот Первый обладал гораздо более целостным характером и внушительными способностями, чем те, кого он встречал раньше. Конечно, в лобовом столкновении не победить, но у любого синтетика энергия когда-нибудь иссякнет. Хе-хе, ему не терпится посмотреть, как тогда запоет этот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Бойцы Красного Волка, заметив холодный блеск в очках своего лидера, дружно сглотнули. Они не знали, кому теперь не поздоровится, но те, на кого падал взгляд Хуна, обычно заканчивали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крупнейшем свободном рынке Центральной базы Цянь Цунлян с интересом бродил между торговыми рядами. В конце концов, в апокалипсис не до церемоний — расстелил тряпку на земле, и готово. К удивлению Цянь Цунляна, крупная база действительно отличалась размахом: товары были на любой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не проходите мимо! АК-49, распродажа! Сто кристаллов за автомат, 200 патронов в подарок! Подумайте только: одна пуля — один зомби, чистая прибыль сто кристаллов!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Одежда из лучших магазинов! Весна, лето, осень, зима, нижнее белье, куртки — всё по два кристалла! Успейте купить, второго такого шанса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Консервированная курятина высшего качества, стопроцентная герметичность, без следов слюны зомби! Две коробки за два кристалла, без 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громкие крики торговцев, Цянь Цунлян довольно щурился. Он уже собирался броситься к одному из прилавков, как вдруг его остановил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Цунлян обернулся и настороженно посмотрел на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остался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нужно кое-что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Цунлян разинул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Что-то купить? — Казалось, кроме того, как досаждать ему, этот парень ни на что не обращал внимания. Неужели у него есть какие-то желания? Надеюсь, ничего странного. — Что ты хочешь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купить книги?! — Цянь Цунлян был в шоке. Он не ожидал, что у этого создания остались такие возвышенные интересы. Что ж, раз это не что-то пугающее, а он обещал помочь с мясом, можно быть щедрым.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мешочек и сунул его в руку Первому: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сто кристаллов, хватит, чтобы выкупить весь книжный магазин. Ищи сам, а я пойду паковать мясо и заодно поищу преобразователь энергии... Эх, дальше мы идем вдвоем, без этой штуки даже мясо не приготовишь. Надеюсь, цены не кусаются, а то сердце кровью обливается!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спокойно принял мешочек, ничуть не смутившись. По дороге он перебил немало зомби, кристаллов у него было куда больше сотни.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суетливого Цянь Цунляна, Первый слегка улыбнулся. Казалось, всё, что делал этот паренек, было ему по душе, и ради этого он готов был закрыть глаза на всё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его глазах мелькнула тень. Нужно узнать то, что он должен знать. Какие книги помогут ему восполнить пробелы в знаниях, которые кажутся такими важными?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удача была на стороне Первого.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стоял с ледяным лицом, размышляя над важными вопросами, его уши вдруг уловили звук, и он резко поднял голову, глядя в сторону одного из зданий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ха-а...! Проклятье! ...Ха-а, слезь 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что ты сказал? Я не расслышал... Может, будешь кричать громче?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Ублюдок! Слишком... слишком быстро... помедленнее... ха... ха-а...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слегка изменился в лице. Если отбросить все эти охи и вздохи, диалог был пугающе похож на тот, что состоялся между ним и Цянь Цунляном тем утром. Более того, Первый почувствовал, что если бы он не позволил тому парню сбежать, тот издавал бы похожие звуки. А самое главное — знакомое напряжение снова охватило его тело. Глаза Первого вспыхнули, и он мгновенно исчез с места. Он был уверен: ответ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Хэй, усердно трудившийся в каменном доме, внезапно почувствовал, как всё внутри сжалось. Огромное давление наполнило комнату, а в спину уперся острый, как лезвие,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простыню, чтобы укрыть еще не пришедшего в себя партнера, Хэй резко обернулся и его зрачки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 Мужчина перед ним был прекрасен как бог, но от него исходила такая мощь, что Хэй понял — вступать в бой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глядя на внезапно замершего темнокожего мужчину,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едва не выругался. Если бы не ты, я бы продолжал! Но, сдержав гнев, он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тебе нужно? Зачем ты ворвался в мою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долго смотрел на них, пока оба не почувствовали себя крайне неуютно, и лишь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 Если это брачная ночь, разве не с женщиной нужно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закатил глаза. Какое тебе дело до того, с кем я сплю?! Скрипнув зубами,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неужели ты не знаешь, что в апокалипсис женщин мало? А тех, на кого приятно смотреть, и того меньше. Вот многим и приходится довольствоваться мужчинами с приятной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Значит, ты тоже не нашел женщину? — Первый посмотрел на партнера Хэя, чья кожа была светлее, чем у Цянь Цунляна, но всё равно проигрывала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услышав это, нахмурился и хотел было начать ругаться, но Хэй прижал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шутишь. Я искренне люблю Сяо Бая. И пусть он не может родить детей, я собираюсь прожить с ним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Бай покраснел и довольно зажмурился, прижимаясь к Хэю. Первый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между мужчинами это тоже возможно? Понятно. Продолжайте. — Он понял одну вещь: если бы Цянь Цунлян был женщиной, он бы давно понял, чего хочет. Но так как он никогда не слышал о подобных отношениях между мужчинами, а сам был лишен эмоций, то до него не доходило.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том, что он уже заключил контракт с Цянь Цунляном — пусть и не высший, но это связывало их на всю жизнь, что ничем не отличалось от женитьбы. Хм, он и не думал, что за несколько дней рядом с этим парнем его чувства так изменятся. Но ощущения были неплохими.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наблюдая за Первым, менялся в лице от черного до красного и белого. Этот ублюдок что, пришел посмотреть на живое порно?! Ладно, за свою жизнь он не боялся, но он не хотел, чтобы кто-то видел Сяо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кажется ли тебе, что это перебор? Разве можно смотреть на такое? Если бы это был ты, позволил бы ты другим видеть тело твоей женщины... Мгх!!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Хэй закончить, как мощная волна убийственной ауры Первого заставила его выплюнуть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ты еще не совсем потерял рассудок. Хм, не заставляй меня лишать вас обоих жизни из-за одного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Хэй кашляет кровью, Сяо Бай в ярости закричал на Первого: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бесстыдный ублюдок! Мало того, что подглядываешь, так еще и дерешься?! Иди ищи себе порнофильмы или мангу, если так хочется! Мы не позволим тебе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помрачнел. Хэй поспешно закрыл рот Сяо Баю. В обычное время он позволял ему всё, но этот человек перед ними был 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ожиданиям Хэя, Первый не пришел в ярость, а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найти диски и мангу?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 меня под диваном есть целая коробка, если хочешь — забирай!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кивнул, довольный, и развернулся, чтобы уйти. Однако у самой двери он остановился и, не оборачиваясь,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гораздо хуже него. Кожа грубая, поры расширены, глаза маленькие, нос приплюснут... Неудивительно, что у того человека там всегда так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на кровати застыли, а затем от них потянуло таким холодом, что можно было заморозить всё вокруг! За всю свою жизнь Хэй впервые услышал, что его достоинство мало! Это было табу для любого мужчины! Он схватил партнера и, пылая яростью, принялся за дело. Сяо Бай, стиснув зубы, послушно подыгрывал ему. Черт возьми!! Его всю жизнь называли красавцем, а тут кто-то посмел сказать, что он некрасив и не обладает шармом?! Он докажет, чего стоит, даже если три дня не сможет встать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«чумной бог»! Он проклинал его, чтобы каждый раз, когда он пытался что-то сделать, всё шло прахом! Чтобы его возлюбленного у него увели прямо из-под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с довольным видом присвоил коллекцию Хэя — целую коробку дисков, видеомагнитофон и ноутбук. Конечно, без плеера диски были бесполезны. Первый не испытывал угрызений совести — они сами отдали ему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всё в своем маленьком пространстве — которое было куда меньше и проще, чем у Цянь Цунляна, — Первый вернулся на площадь. Главное, что вещи были надежно спрятаны. Он чувствовал: Цянь Цунляну лучше не видеть это добро, иначе тот разнесет всё в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Направляясь к нужному месту, Первый чувствовал по контракту, где находится Цянь Цунлян. Однако по мере приближения он нахмурился: толпа людей бежала в ту же сторону, куда направлялся и он. И, что еще хуже, именно туда, где был Цянь Цунлян.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неужели этот паренек снова вляпался в неприятности? Или кто-то посмел его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http://bllate.org/book/22409/2352623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