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машины. Юй Му, выслушав слова Лэй Шаогэна, вытаращил глаза и в шоке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Детка? Брат Ся, ты что, его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этого паренька: со вчерашнего вечера он голодал так, что искры из глаз сыпались, а сегодня с утра перенес такой стресс, что голова шла кругом. Поэтому, когда Лэй Шаогэн битый час называл Ся Тина деткой, до него просто не доходило, к кому тот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мужчина! — Лэй Шаогэн, опередив Ся Тина, поспешил обозначить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Тин, человек холодный и лишенный сострадания, со вчерашнего вечера подкармливал Юй Му. Хотя он и признавал, что парень умеет сражаться с зомби, это ничуть не мешало господину Лэю ревновать! Сам-то он куда круче этого юнца, а с Ся Тином они вообще сошлись лишь благодаря угрозам и запугиванию!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одарил Лэй Шаогэна яростным взглядом, его сжатые кулаки дрожали от гнева. До чего же бесстыжий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Шаогэн, чья кожа была толще брони, даже не поморщился от этого ледяного взгляда. Напротив, он сглотнул слюну: не зря он на него глаз положил, даже злится так красиво! В этот момент Лэй Шаогэн почувствовал, как по всему его телу — от сердца к мозгу и дальше по сосудам — растекается одна-единственная мысль: Лэй Шаогэн,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Шаогэн пребывал в восторженном оцепенении, Юй Му с заднего сиденья подозрительно уставился на затылок Ся Тина и наконец, запинаясь и едва слышно,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так резко дернул руль, что они чуть не вылетели в кювет. Выровняв машину, он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Ся Тина почернело, как днище котла. Он буравил Лэй Шаогэна таким мрачным взглядом, что, казалось, готов был искромсать его на куски. Разумеется, он не смел этого сделать, да и сил не хватило бы, поэтому вся расправа происходила в его воображении. В мыслях Ся Тина Лэй Шаогэн уже был изрублен в фарш и превращен в начинку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себя фантазиями, Ся Тин блеснул стеклами очков и перевел взгляд на Юй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тебя в девушку я не могу, а вот в евнуха — запросто. Хочешь испытать мое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Тина звучал мягко, почти по-братски, но Юй Му вмиг почувствовал себя маленьким ребенком — ему захотелось плакать и намочить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— Юй Му обеими руками прикрыл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брат Ся или сестрица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скажешь! Хоть братом, хоть сестрицей называй, только не кастрируй!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 Ся, — Ся Тин внезапно потерял интерес к издевательствам и безвольно откинулся на спинку сиденья. Такой монстр, ни то ни 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Лэй Шаогэн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моя детка всегда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замер, прикрыв лоб рукой. Глядя на мужественный профиль Лэй Шаогэна, он погрузился в оцепенение. Сяо Минлэй когда-то говорил то же самое, но потом... Они все одинаковы: им просто хочется поиграть с таким уродливым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Тина стал свирепым, но Лэй Шаогэн этого не заметил — его внимание привлек бензоколонку впереди. Хотя он знал, что в пространстве Ся Тина есть целый бензовоз, путь до города Б был неблизким, и в случае непредвиденных обстоятельств тратить запас было нельзя. Лучше пополнить запасы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 такой уж глухой, машин становилось больше. Интересно, осталось ли там хоть немного топлива?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они увидели с десяток зомби, бродивших вокруг. У одной из колонок стоял черный Ауди А6. Дверь была распахнута, внутри никого, а на водительском сиденье виднелись брызги крови — очевидно, владелец машины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 — деремся, нет — бежим. Будьте осторожны, — предупредил Лэй Шаогэн. Все трое вытащили оружие 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рванулся вперед первым. Его пальцы сверкнули фиолетовым, раздался треск, и шаровые молнии взорвались прямо над головами зомби, размозжив их черепа, словно перезрелые арбузы. Вчера, чтобы убить зомби первого уровня, ему требовалось несколько ударов, но после поглощения кристалла мощь молний возросла — теперь одного удара было достаточно. Однако и расход энергии был велик: еще пара разрядов — и он выдохнется, придется переходить на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Шаогэна был пистолет, но он хотел отточить свои способности и технику боя. По натуре он был бандитом, прирожденным воякой, и такие схватки лишь разжигали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тоже стремился стать сильнее, поэтому не хотел полагаться только на оружие. С армейским ножом в руках он бросился в гущу боя. Благодаря ловкости и безжалостности он действовал чисто и без лишнего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беспокоился о нем и не отходил далеко. Увидев, как Ся Тин без колебаний вонзил нож в глаз зомби и, провернув лезвие, выплеснул мозги наружу, не выказав при этом ни капли страха, он немного успокоился. Но в душе зародилось сомнение: что пришлось пережить этому человеку, чтобы стать настолько хладнокровным и эффективным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даже зауважал себя: встретить человека, который словно соткан из тайн, ничего о нем не знать и при этом так глубоко влюбиться... Он снова щелкнул пальцами, выпустив молнию. Да и плевать на тайны! Рано или поздно он вскроет его сердце, заставит признаться во всем, а потом — пусть послушно становится невесткой в семье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Му, взяв в руки меч, преобразился. Вся его глупость и неуклюжесть исчезли, взгляд стал острым, движения — молниеносными. Если бы дело происходило в древности, его можно было бы принять за искусного юного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Юй Му держали школу боевых искусств. Хотя со временем такие школы пришли в упадок, их городок был настолько глухим, что это почти не отразилось на них. Школа существовала до сих пор, пусть и обучались там лишь несколько местных сорванцов да старые чудаки.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Му умерла рано, отец вырастил его один. В первые дни апокалипсиса отец уехал в город Б на какой-то турнир и наверняка застрял там. Вот почему Юй Му так упорно цеплялся за Ся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школе боевых искусств под присмотром сурового отца-героя, Юй Му с детства грезил о подвигах. Неудивительно, что он вечно называл себя юным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быстро расправились с десятком зомби. Переведя дух, они принялись за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бензин еще оставался. Заправив полный бак внедорожника, Ся Тин под предлогом поиска вещей в багажнике достал из своего пространства две пластиковые канистры. Хоть он и позволил Юй Му ехать с ними, доверять ему он не спешил, поэтому не хотел раскрывать секрет пространства. Лэй Шаогэн думал так же, именно поэтому утром он выгнал Юй Му, когда Ся Тин доставал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 остатки бензина в канистры. Топлива было немного — едва хватило на полторы емкости. Пришлось выцедить остатки из бака Ауди, чтобы наполнить вторую канистру.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ничего, — пожаловался Юй Му,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хлеб, — отозвался Ся Тин. В апокалипсис часто бывало, что люди рисковали жизнью, а в итоге оставались ни с чем. Такой улов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вернуться к машине, когда на заправку въехали два военных грузовика. Двери распахнулись, и из них выпрыгнули солдаты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небо внезапно потемнело, стало душно. И тут, в преддверии зимы, без всякого предупреждения грянул гром — такой оглушительный, будто небо раскололось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грузовика вышел человек. В сумерках, под вспышкой молнии, Ся Тин встретился с ним взглядом. Лицо Ся Тина мгновенно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