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искренне надеялся сблизиться с Чэнь Суйхуаем.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единственным человеком, с которым он мог нормально поговорить, оставалась Сы Инин, но разница в полах — непреодолимая пропасть между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оба они были простодушными и росли вместе с малых лет, повидав друг друга в самых нелепых ситуациях, повзрослев, они всё равно сохраняли положенную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то и дело думал: вот было бы здорово, если бы Сы Инин оказалась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 иметь близкого друга-парня.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знали, что в семье Цяо появился кто-то новый, и вовсю веселились, с нетерпением ожидая возможности поиздеваться над Цяо Цзином. Но если посудить, во всей семье Цяо именно Цяо Цзин, пожалуй, радовался появлению Чэнь Суйхуая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сейчас он сможет получить от одного и того же человека те семейные и дружеские узы, которых ему так не хватало все 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Цзин пододвинул поближе к Чэнь Суйхуаю первыми поданные тартар из желтохвоста и лососевый пудинг: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 это,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зажал вилку и ткнул её кончиком тыльную сторону ладони Цяо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удивительно, что при столь недальновидном подходе к делам Чэнь Суйхуай составил о нём определенное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человека, отроду не видавшего видов, была ли нужда устраивать подобные проверки с таким шиком?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посмотрел на Чэнь Суйхуая, затем на эти две вызывающие слюнки, но недоступные блюда,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Если тебе не нравится пользоваться ножом и вилкой, хочешь, я спрошу у официанта, нет ли палочек?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тяжелая аллергия на морепродукты. Я попробовал их совсем малышом, ещё ничего не помня, и у меня начался отёк дыхательных путей, чуть не умер. С тех пор мне больше не выпадало шанса их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мне искренне любопытно. Наверное, если кто-то просто расскажет своими словами об их текстуре и вкусе, это тоже сможет удовлетворить мои вкусовые рецепторы, и я вовсе не буду сильно огорчен или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Чэнь Суйхуая, Цяо Цзин хотел уже позвать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холодно глянул на Цяо Цзина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совершенно не видел ничего странного в том, чтобы попросить палочки в ресторане западной кухни. Он лишь мысленно яростно себя отчитал: Чэнь Суйхуай вырос в обстановке, где отроду не соприкасался с ножом и вилкой, и сейчас ему, пожалуй,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еде всегда сохранял некоторую беспечность выходца из диких лесов и горных дебрей. И даже когда позже научился разбираться в винах и чае, а также мог по памяти перечислить всевозможные способы подачи икры, в глубине души он всё равно не мог принять подобную вычурность.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манере разговора, явно свойственной человеку выше по положению, Цяо Цзин изумился. Раньше он думал, что исходившее от Чэнь Суйхуая давление в основном проистекало из его высокого роста и сдержанной гаммы в одежде, но теперь ему казалось, что дело, пожалуй,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руке чуть приподняться на пару сантиметров, как движение прервало ощущение лёгкого холодка.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не считал эти изысканные блюда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не успел поразмыслить над этим подробнее, как его внимание переключилось на Чэнь Суйхуая, который как раз разжал губы и попробовал еду. Цяо Цзин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Суйхуая был лишён каких-либо интонаций, очень низкий, а движения рукой — нетяжёлыми. Лишь едва коснувшись тыльной стороны ладони Цяо Цзина и тут же отстранившись, он излучал неотразимую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спокойствия Чэнь Суйхуая он специально смягчил «привычку» до «нелюбви», так что граница между вынужденным шагом и осознанным выбором изрядно стёрлась благодаря его тщательному подбору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пробуешь это впервые, и уж точно сможешь рассказать мне о своих истинных впечатлениях. Не ожидал… что на самом деле это и впрямь не так уж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люди всегда сильнее всего хотят того, чего не могут получить. Окружающие, наверное, просто пытались оградить меня от лишних сожалений, и каждый раз, когда я расспрашивал о вкусе морепродуктов, отмахивались, мол, так себе, ничего особенного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не шевельнулся, опустив взгляд и дважды окинув им изящную сервировку, после чего исподлобья глянул на Цяо Цзина. Он подумал, что блюда тот выбрал неплохие — судя по недавнему заказу Цяо Цзина, все они были весьма известными деликатесами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Цяо Цзина внезапно промелькнуло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забавное, что сам Цяо Цзин есть всё это не мог, да и понятия не имел, чем же так особенны эти блюда, ради которых повара, выписанные за огромные деньги прямо из Франции, используют ингредиенты со всего света, а люди занимают очередь за месяц-два вперёд, лишь бы прийти и отведать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действительно был разочарован, но причина этого разочарования совершенно не совпадала с тем, что он вообразил.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уныние испортит Чэнь Суйхуаю настроение от дальнейшей трапезы, Цяо Цзин быстро взял себя в руки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возможно, просто эти два блюда пришлись тебе не по вкусу, а основное ещё не подали. Если всё равно не понравится, не переживай, в следующий раз я отведу тебя в другое место, где кормят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сложил ладони вместе, легонько хлопнул в ладоши, и в его глазах снова загорелся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так даже лучше! Теперь мы сможем ходить есть вместе, из нас получится идеальная компания для совместных трапез!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соглашался быть с Цяо Цзином компанией для еды? Что за самодеятельность!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 без следа те мимолетные удивление и растерянность. Чэнь Суйхуай счёл сияние, мелькавшее под густыми ресницами Цяо Цзина, до крайности раздражающим, и ему безумно захотелось сболтнуть хоть что-нибудь, лишь бы эта улыбка поскорее исчезла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бы ни метался в бешеном темпе тот самый ум Чэнь Суйхуая, которым некогда восхищались бесчисленные люди, и его мозг, способный генерировать ошеломляющие прибыли от любого чиха, за весь оставшийся до конца обеда час он так и не смог подобрать подходящих слов, чтобы вернуть Цяо Цзина в состояние уныния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Суйхуаю заявить, что еда неплоха, как Цяо Цзин тут же принимался упрашивать его рассказать поподробнее, описать всё как следует, и заявлял, что решение привести его именно в The Modern было абсолютно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говорил, что основные блюда и десерты хуже закусок, пресны и напоминают солому, Цяо Цзин тоже радовался: с одной стороны, он нахваливал Чэнь Суйхуая за то, что тот не перебирает харчами — неудивительно, что он выглядит таким крепким и здоровым, куда лучше него самого, — а с другой, тут же предавался мечтам о том, чем они будут лакомиться вместе, когда станут компаньонами по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Цяо Цзин вогнал Чэнь Суйхуая в полный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салфетку, чтобы вытереть рот, но внезапно замер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Цяо Цзин как раз расписывался на счету. Услышав, как его имя отчетливо и звучно произнесли бархатным баритоном, он на мгновение замер с перьевой ручкой в руке и с удивлением произнес: — Подожди-ка, это ведь ты впервые назвал меня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же перед обедом, когда они покупали одежду, как его обозвал?.. Цзи Лань,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всего-то время одного обеда, а он уже добился того, что Чэнь Суйхуай запомнил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Цзина сощурились в улыбке. Он подумал, что те незнакомые девчонки из интернета и правда невероятны: в будни болтают о пустяках без всякого серьеза, но когда действительно просишь совета, их подсказки оказываются чертовски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видел перед собой картину того, как они с Чэнь Суйхуаем станут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случится, он сможет запросто схватить Чэнь Суйхуая за руку для совместного фото и заставить его работать своим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Чэнь Суйхуая мгновенно забыть, что именно он вообще собирался сказать, окликнув Цяо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перерождения он действительно назвал Цяо Цзина по имени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раньше у Чэнь Суйхуая и возможностей-то толком не было произнести полное имя Цяо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Порою поначалу он вместе со всеми звал его вторым молодым господином Цяо, и в этом обращении вечно сквозило насмешливое презрение. В конце концов, в глубине души он ни в грош не ставил этого бездарного малого, что занял чужое место, и ставил его на одну доску с Цяо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после разоблачения происхождения второго молодого господина Цяо это прозвище окончательно превратилось в излюбленную тему для сплетен за обеденным столом, Чэнь Суйхуай стал называть Цяо Цзина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они обходились в основном местоимением ты или презрительным эй, а справляясь у знакомых о нынешнем положении Цяо Цзина, пользовался формулировкой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самой смерти Цяо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оставаясь в одиночестве и вспоминая Цяо Цзина, он позволял кончику языка упереться в нёбо и тихо выдыхал эти два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впервые за эту жизнь он произнес имя Цяо Цзина именно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Цзин, — снова позвал Чэнь Суйхуай.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здесь, — Цяо Цзин ни капли не выказал раздражения и отозвался вновь: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Цяо Цзин просто тихо смотрел на Чэнь Суйхуая, полагая, что у того есть какие-то слова, которые ему трудно произнести и стыдно выговорить, раз он в нерешительности дважды повторил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Суйхуай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в прошлом он ни произносил имя Цяо Цзина, в этом мире больше некому было ответить ему привычным: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перерождения Чэнь Суйхуай ощущал себя словно искусно настроенный по программе искусственный интеллект, что шаг за шагом планировал связаться с Цяо Янем, прибыть в город С, явиться перед Цяо Цзином, освоиться в эту эпоху, дотошно перебрать в памяти всё пережитое и обдумать, как усовершенствовать свой план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неизменно выстраивал свою душу вне этой эпохи, чтобы обозревать картину целиком, и лишь в этот самый миг словно пробудился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болтливый?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Цяо Цзин никак не ожидал, что Чэнь Суйхуай с таким серьезным видом задаст столь сбивающий с толку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всему, шутить тот не собирался, и Цяо Цзин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бы. Наедине я в большинстве случаев болтаю без умолку, а вот в большой компании у меня начинается легкая социофобия.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в детстве Цяо Цзин слыл довольно шумным и жизнерадостным ребенком. Ему не терпелось вывернуть душу наизнанку при встрече с каждым встречным, и он не мог удержать в себе и полминуты какой-нибудь секрет, норовя поделиться им с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те самые лучшие друзья внешне казались с ним близки, а за глаза яростно полоскали Цяо Цзина за каждую мелочь, что пришлась им не по нраву, и даже распускали о нём грязные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Цяо Цзину излить им душу, как его откровенность в какой-то момент оборачивалась острой клинком, что вонзался 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всегда находилась несгибаемая Сы Инин. Мало того, что она помогала Цяо Цзину опровергать слухи, так ещё поначалу могла скрутить тех сплетников, притащить к нему и заставить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же вечно беспечно полагаться на других. В общем, после пары подобных случаев Цяо Цзин разлюбил заводить друзей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Цяо Цзин на какое-то время замкнулся в себе, Сы Инин заставила его зарегистрировать первый аккаунт в соцсетях: Не смей портить себе настроение из-за всяких мерзавцев, будь собой, а если что — я прикрою. Если о чем-то не хочешь говорить со мной, поболтай в интернете с незнакомцами, только не зарывайся в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аккаунт в соцсетях превратился в личный дневник Цяо Цзина. Позже его рисунки приобрели известность в узких кругах, и у него появились постоянные собеседники — Цяо Цзин вовсе не считал их своими фанатами, а просто видел в них никогда не виденных прежде людей со схожими интересами, которые никогда не скупились на похвалу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доставляло Цяо Цзину некоторые хлопоты — это почему-то упорное нежелание тех людей верить, что на самом деле он не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наличию этих каналов для общения Цяо Цзин в глубине души никогда не был молчуном. Просто из-за того, что ему слишком часто доставалось на людях, он намеренно сократил количество слов, и со временем это превратилось в настоящую социофобию.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Цзин: — Я тебе надоел? Если тебе не нравится, я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опроверг Чэнь Суйхуай,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считал Цяо Цзина болтливым, просто был чудовищно не привычен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воспоминаниях Чэнь Суйхуая Цяо Цзин представал человеком, способным в любой обстановке найти тему для непринужденной беседы и угодничества, но наедине со всеми молчавшим так тихо, что о его присутствии рядом едва ли можно было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Суйхуай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тебе не хочется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склонил голову набок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когда мне грустно, тоскливо и я устал настолько, что сил не остается даже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http://bllate.org/book/22420/2354045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