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и без того не слишком широкое, было пропитано невыразимым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крепкий алкоголь столкнулся с тонким древесным запахом: поначалу они отталкивали друг друга, не желая уступать, но вскоре переплелись, порождая густой, пьянящий и обжигающе холодный винный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тело мужчины с глухим стуком впечаталось в гладкую кафельную плитку. От соприкосновения горячей кожи с холодной стеной по телу пробежала дрожь, а на коже выступили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бледная рука с серебряными кольцами на пальцах яростно вцепилась ему в горло, прижимая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даже не пытаясь сопротивляться. Из его горла вырвался хриплый стон, а затем он слегка втянул воздух сквозь зубы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такая же развязность, как и в его феромонах, которые бесцеремонно обвивали владельца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Жаньсинь прищурился. Он холодно смотрел на мужчину, чьи глаза, скрытые беспорядочными прядями волос, с глубоким, собственническим вожделением изучали его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нетерпеливо нахмурился. От серебряных украшений на его пальцах, соприкасавшихся с кожей другого, исходило тепло, отчего тело Шэнь Жаньсиня охватил неприятный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Альфами, и их феромоны неизбежно вступали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уровень феромонов Лу Чжи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помедлил. Скользнув взглядом по восьми скрытым камерам, расставленным по всему туалету, он намеренно сделал так, чтобы его действия попали в объективы.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я уже говорил: Чэн Чэн мой. Тебе лучше держаться от него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горле Лу Чжи усилилась. Тот прищурился, уголки его глаз подернулись розоватым оттенком, похожим на цвет персиковых лепестков, но он лишь поджал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выражением лица Лу Чжи, Шэнь Жаньсинь вдруг почувствовал холодок в спине — словно его выслеживал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сейчас Лу Чжи совсем не выглядел так, будто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инстинктивно разжал пальцы. Стоило ему попытаться отстраниться, как Лу Чжи схватил его за запястье и потянулся носом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обдавшее тыльную сторону ладони, заставило Шэнь Жаньсиня вздрогнуть. Он мгновенно выдернул руку и, поддавшись импульсу, отвесил Лу Чжи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Чжи слегка качнулась, а на бледной щеке проступил яркий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вздохнёшь — и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Жаньсинь, чувствуя, что близок к нервному срыву,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хочется попрощаться с этим миром, полным одних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сменив скорбь на гнев, он схватил Лу Чжи за воротник, повалил на пол и замахнулся ногой, намереваясь как следует пнуть этого извращенца в живот, чтобы затем с гордо поднятой головой завершить «миссию»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 среагировал молниеносно: он перехватил ногу Шэнь Жаньсиня, дёрнул её на себя, и дорогая дизайнерская туфля оказалась прямо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сидя перед ним с широко расставленными ногами, запрокинул голову. Одной рукой он прижимал лодыжку Шэнь Жаньсиня, а другой откинул назад спадавшие на лоб волосы, обнажив влажный от пота лоб. Его взгляд был затуманенным и лукавым.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Нравится так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вздохнёшь — 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резко выдернул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Нога-то вышла, а вот туфля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ещё более двусмысленной. Сцепив зубы, Шэнь Жаньсинь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приподнял бровь, поигрывая туфлей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Жаньсиня вздулась вена. С натянутой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лениво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правда могу притвориться, что мы играем в БДСМ, а потом избить тебя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для этого позвал меня сюда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нормальный человек поймет, что я хочу пригрозить тебе,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выхватил свою туфлю, нацепил её, брезгливо вытер пальцы носовым платком и швырнул его прямо в лицо Лу Чжи. Стараясь сохранить ледяное выражение лица, он выпалил последнюю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благоразумен. Больше не смей появляться на глаза мне и Чэн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выскочил из туалета с такой скоростью, словно участвовал в спринтерском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его ноздри щекотал резкий запах бренди, от которого он был готов опьянеть, но, вдохнув свежий воздух, Шэнь Жаньсинь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пятьсот оборотов против часовой стрелки могли вернуть время на три месяца назад, он бы скорее отрубил себе руки, чем открыл ту пошлую книжонку под названием Нежные ночи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дочитал о том, как злодей-антагонист, носивший то же имя, что и он, из-за своей алчности к главному герою постоянно получал отпор от Лу Чжи — главного героя-альфы. Несмотря на то что по статусу и силе он уступал Лу Чжи, он продолжал вести себя как клоун, постоянно провоцируя того, пока в итоге не разорился из-за хитроумных планов Лу Чжи и не покончил с собой, бросившись в море, преследуемый кредиторами.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открыв глаза, он понял, что сам стал этим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проклятая система, что называла себя «системой», потребовала от него следовать оригинальному сюжету. Пообещала, что если он доведёт дело до финала и покончит с собой, то получит сто миллиардов наградных, сможет жить припеваючи и купить виллу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система грозилась стереть его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долго колебался, но всё же подписал контракт, после чего эта дрянь тут же «ушла на перерыв» и за полмесяца не подала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добросовестно отыгрывать роль согласно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был бывшей детской звездой, всенародным любимцем, которого погубила собственная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 брался за любую работу, из-за чего его репутация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перемещения Шэнь Жаньсиня персонаж уже превратился в «звезду 18-го эшелона» с кучей скандалов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о нём ходили, но самого его уже никто не воспринимал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получил предложение участвовать в реалити-шоу о любви, где снимались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в индустрии знали о его чувствах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пригласила такого одиозного персонажа лишь для того, чтобы он стал «оселком» для отношений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глупым и злобным характером он мог обеспечить шоу немало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Жаньсинь, по крайней мере, читал оригинал и знал все «чит-коды». Разве следовать сюжету для него не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 Шэнь был полон уверенности. В первый же день он нашёл Лу Чжи и вызвал его на личный разговор, чтобы запугать в общественном туалете, где было восемь скрытых камер, и потребовать, чтобы тот покинул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всё кажется совсем не таким, как в описании «непримиримой вражды»?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потряс головой, толкнул стоявший у входа в туалет чемодан и сделал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замешкался, вернулся назад, посмотрел на чемодан Лу Чжи, который тоже стоял у двери, и пнул его так, что тот отлетел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злодеям куда приятнее отбросить манеры и наслаждаться подлой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из чемодана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повседневной одежды, там лежали мужские маски для лица, несколько флаконов с лосьонами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с его собственным лицом на обложке, из которого при падении выпало несколько маленьких красных квадратных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http://bllate.org/book/22429/2355121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