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полмесяца пролетело в мгновение ока. Чжао Шуюй каждый день ходил в горы на охоту и собирал лекарственные травы на продажу, скопив около десяти с лишним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не могла служить вечным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расплатиться с долгами игорного дома и зажить беззаботной старостью, Чжао Шуюй постоянно размышлял о том, каким бы прибыльным и в то же время не привлекающим лишнего внимания бизнесом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дня Чжао Шуюй не ходил на охоту, а вместо этого околачивался по всему уезду в поисках торговых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приняли за старого гуляку, который снова собрался играть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тетушка Чжан приходила, чтобы намеками расспросить, не столкнулся ли он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проведенных за эти дни изысканиях, Чжао Шуюй обнаружил, что блюда во всех ресторанах уезда Пинъян имеют довольно пресный вкус, да и в «Сотне вкусов» рецепты из дичи однообразны: в основном тушение да редкая жарка.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 было множество, но из-за географического положения и кулинарного мастерства простолюдины питались в основном рисом и грубым зерном, в качестве мяса предпочитали свинину, курятину и дичь, а вот даров воды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приготовления рыбы отличались еще большей простотой, и избавиться от рыбного запаха практически никто не умел, поэтому рыбу ели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систематизировал рецепты остро-пряной вареной рыбы, тушеной в соевом соусе рыбы и рыбы в кисло-сладком соусе, решив продать их напрямую ресторанам, чтобы выручить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до этого помог сосед Ван Сяоху: накануне он вместе с Чжао Шуянем и деревенской детворой отправился к реке ловить руками рыбу и креветок и добыл немало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жена Вана, готовить рыбу не умела, поэтому Ван Сяоху подарил несколько рыбин Чжао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недолго думая приготовил целый стол и пригласил семью Ван пообедать вместе. Рыба в кисло-сладком соусе, тушеная рыба и суп из карася с тофу заслужили всеобщие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Ван цокали языками от удивления, наперебой расхваливали угощение и прямо заявляли, что никогда в жизни не ели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тут же сообразил, что продажа кулинарных рецептов — дело баснословно прибыльное и вовсе не требующее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в самый разгар полуденного наплыва посетителей Чжао Шуюй направился в «Сотлю вкусов».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его встретил тот же самый сообразительный парнишка-служка.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охотник Чжао, неужто сегодня вы раздобыли какую-то знатную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за тем, чтобы продавать дичь. У меня есть одно важное деловое предложение к управляющему Бай, скажи, он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на месте... Только вот что за дело? Не мог бы ты приоткрыть завесу тайны, чтобы я знал, как передать слова? — Служка хитро блеснул глазами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передай: у меня есть способ вывести дела «Сотни вкусов» на новый уровень, а управляющий Бай пусть сам решит, интересно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нахмурился, немного подумал, а затем повернулся и скрылся в задних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служка вернулся и повел Чжао Шуюя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Чжао, прошу за мной, наш управляющий ждет вас во дворе для обстоятельного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вкусов» не зря носила звание крупнейшего ресторана в уезде Пинъян: кухня здесь была огромной, а внутренний двор — еще больше. Там даже вырыли колодец, а повара и кухонные работники трудились каждый на своем месте, соблюдая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из котлов ароматы готовой еды были вполне неплохи, впрочем,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Чжао сегодня пожаловал не с дичью, о каком же деле ты хочешь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комната отдыха управляющего Бай в ресторане: обстановка состояла лишь из простых стола, стульев и кушетки, а на столе лежала раскрытая бухгалтерская книга с невысохшими чернилами 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внезапный визит и беспокойство, управляющий Бай. Я хочу предложить рецепты нескольких отменных блюд и потому заглянул осведомиться, не заинтересует ли это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устроился за столом. Хоть он и пришел продавать товар, в его манерах не было и намека на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продаже рецептов, управляющий Бай слегка заинтересовался. Стоило помнить, что по-настоящему вкусное блюдо способно прославить ресторан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вкусов» удерживала первенство не только благодаря мастерству приготовления дичи, но главным образом потому, что ее хозяин за кулисами не жалел денег на скупку редких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блюдом «Сотни вкусов» в столичной префектуре были медвежьи лапы, и из-за редкости ингредиента за ними всегда выстраивалась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никогда не любил тратить время зря: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с собой ингредиенты. Могу приготовить все прямо сейчас, чтобы управляющий Бай сам попробовал, а уже после мы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замечательно! Я как раз еще не обедал и с удовольствием отведаю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улыбки, управляющий Бай лично проводил Чжао Шуюя на кухню и выделил ему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Планировку кухни «Сотни вкусов» можно было назвать разумной: она делилась на различные функциональные зоны, в зоне подготовки продуктов стояли просторные разделочные доски, а ученики старательно резали и подготавливали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главных повара усердно колдовали каждый у своей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Плита, отведенная управляющим Баем для Чжао Шуюя, находилась в самом углу и служила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окинул все взглядом, засучил рукава, крепко подпоясался, высыпал рыбу из бамбукового короба в деревянный таз и принялся за чистку. Заметив, что гость собирается разделывать рыбу кухонным ножом, управляющий Бай нахмурился, собираясь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ловко тот орудует ножом, он все же не выдержал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ведь готовить тяжело, у нее сильный тинный запах. В нашем ресторане пробовали ее подавать, а твой рецепт точно 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осмелился прийти к управляющему Бай по делам, значит, уверен в своих силах, — с уверенностью ответил Чжао Шуюй, полагая, что рыбой, приготовленной по его современным рецептам, непременно удастся покорить этих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привычными движениями счистил чешую, удалил внутренности, быстрым движением отрезал голову и хвост, ополоснул тушку, нарезал рыбу наискось ломтиками и замариновал с принесенными с собой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Шуюй обвалял замаринованные рыбные кусочки в муке и крахмале из батата, окунул во взбитое яйцо и опустил в раскаленное масло. Дождавшись золотистого цвета, он выловил их шумовкой.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споро приготовив кисло-сладкий соус, он попробовал его на баланс кислоты и сладости, довольно кивнул и добавил в подливку зеленый лук с имбирем. Когда пошел аромат, он щедро полил им приготовленные в масле рыбные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Управляться с огнем в этой глиняной печи Чжао Шуюй привык не сразу, к счастью, помогал кто-то из служек, подбрасывая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в кисло-сладком соусе, прошу управляющего Бай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выложил рыбу на блюдо и протянул его управляющему Бай. Работники кухни украдкой поглядывали на них: четыре шеф-повара еще с момента жарки рыбы сгорали от любопытства, совсем забыв опасаться, как бы не пригорела их собственная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посмотрел на рыбу золотистого цвета: подача, конечно, выглядела простовато, зато рыбного запаха не ощущалось вовсе. Он отщипнул кусочек, глаза его загорелись, и он тут же позвал главных поваров на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Ли, подойдите-ка тоже, оцените вкус этого карпа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cuatro наблюдавшие втайне шеф-повара тут же бросили большие половники и подошли попробовать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рыбу с таким сильным душком можно приготовить в кисло-сладком ключе, вкус отменный, — первым вынес вердикт шеф-повар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снаружи хрустящая, а внутри нежная. Любителям сладковатого вкуса точно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и карп был мгновенно съеден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оглядел пустую тарелку и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Чжао, ты говорил, что хочешь продать несколько рецептов? Давай, готовь скорее! Если остальные блюда окажутся столь же хороши, я скуплю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кивнул, достал замаринованную рыбу, бросил ее в раскаленное масло и обжарил с обеих сторон до легкой корочки, после чего отложил в сторону. В сковороде остался немного масла, куда он добавил приправы для вкуса, опустил обжаренную рыбу обратно и залил водой для медленного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поставил на соседнюю конфорку другую сковороду, чтобы обжарить пряности для вареной рыбы. Острый запах перца чили и сычуаньского перца ударил в нос, а добавленные фирменные приправы Чжао Шуюя наполнили воздух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сильный, острый запах! Перец-то жгучий донельзя, разве можно есть блюдо, где его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Но эта жгучесть такая притягательная, с примесью пряностей... У меня прямо слюнки потекли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блюдо тоже из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И откуда этот парень знает столько рецептов? Ни от кого не слыхал, чтобы где-то так сильно любили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оставлял разговоры без внимания. Он выловил обжаренные пряности, выделившие красное масло, отложил их в сторону, закинул в котел рыбные кости и долил достаточно воды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для тушеной в соевом соусе рыбы уже загустел. Чжао Шуюй перевернул рыбу, щедро покрывая ее глазурью, снял с огня, выложил на тарелку и полил оставшимся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Карась в соевом соусе, прошу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присутствующие расправились с угощением, последовали новые похвалы, но все взгляды уже были прикованы к котлу с вареной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Чжао Шуюй принялся опускать замаринованные ломтики рыбы в кипящий бульон один за другим. Когда они побелели, он переложил все в глубокую миску, на дне которой уже лежали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щедро присыпал блюдо заранее обжаренными пряностями и окатил раскаленным маслом, в котором шкворчали сычуаньский перец и чили, чтобы полностью раскрыть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вареная рыба. Вкус у нее довольно острый, тем, кто не ест перченое, советую пробовать с осторожностью, — заботливо предупредил Чжао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противиться аромату вареной рыбы, все тут же принялись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остро! Подайте же воды! — один из учеников, проглотив кусок, принялся высовывать язык и хватать ртом воздух в поисках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Жгуче, но чертовски вкусно! Никакого рыбного духа и в помине нет, зимой такую есть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мне вот совсем не остро. Никогда в жизни не пробовал ничего столь будоражащего, вкус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толпы, Чжао Шуюй понял: сделка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управляющему Бай пришлись по душе эти три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