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день в уединенном домике среди людей, а на следующее утро поспешили обратно в Мир Демонов, ведь сегодня у Лун Юньцина был день проведения ритуала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Мира Демонов всегда было окутано легким золотистым сиянием — это дыхание Клана Драконов струилось между небом и землей. Ань И стоял у главного дворца Клана Драконов, глядя на то, как в вышине собирается духовная энергия, и 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Лун Юньцин должен был совершить ритуал пробуждения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недр дворца доносились раскаты драконьего рыка — это была мощь, присущая лишь истинным драконам. Ань И чувствовал, как вся духовная энергия Мира Демонов устремляется к дворцу, словно склоняясь перед своим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небо ударил столб золотого света, пронзая облака. Ань И инстинктивно поднял руку, чтобы прикрыть глаза, но всё равно ощущал мощные колебания энергии. Это была сила истинного дракона — чистая и сокрушительная, заставляющая невольно склониться в 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звук, крышу дворца сорвало, и в небо взмыл огромный золотой дракон. Это был истинный облик Юньцина, но теперь он отличался: всё его тело излучало ослепительный золотой свет, и каждая чешуйка, казалось, была наполнена бесконечной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смотрел вверх на золотого дракона, чувствуя одновременно трепет и смятение. Он понимал, что после этого пробуждения сила Юньцина выйдет на новый уровень. А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И внезапно почувствовал странное волнение внутри своего тела. Он опустил взгляд на ладонь и обнаружил, что на ней проступил тонкий золотистый узор. Знаки то появлялись, то исчезали, словно внутри него что-то 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это... — зрачки Ань И сузились. Он никогда не видел подобных меток, но инстинкт подсказывал, что это не сулит ничего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внутри становилось всё сильнее, и Ань И пришлось найти укромное место, чтобы сесть в позу для медитации. Погрузив сознание вглубь себя, он с ужасом обнаружил в своем даньтяне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печати исходило древнее и таинственное дыхание, казалось, она существовала здесь тысячи, если не десятки тысяч лет. Ань И попытался коснуться её духовной силой, но тут же был отброшен назад мощным ответным ударом, отчего кровь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брызнула кровь, лицо Ань И мгновенно побледнело. Он не ожидал, что печать окажется настолько могущественной: одно лишь прикосновение нанесло ему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сработал контракт слуги и господина. Ань И почувствовал, что Лун Юньцин ощутил его состояние через эту связь. Он поспешно вытер кровь с губ, пытаясь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золотой свет, и перед ним возник Лун Юньцин. Он уже принял человеческий облик, но его аура стала в несколько раз мощнее, чем прежде. Нахмурившись при виде бледного лица Ань И, он протянул руку и коснулся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 голосе Лун Юньцина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 мне, — прервал его Лун Юньцин. — Я чувствую, что твоя энергия крайне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помедлил, но всё же рассказал о печати внутри себя. Выслушав его, Лун Юньцин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взглянуть, — сказал он и направил поток чистейшей духовной энергии в тело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Лун Юньцина коснулась печати, произошло нечто неожиданное!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Ань И вырвался золотой свет, отбросив Лун Юньцина на несколько шагов назад. В то же время Ань И почувствовал, как печать начала слабеть, и внутри него пробудилась мощная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лицо Лун Юньцина резко изменилось. 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небо внезапно заволокло черными тучами, загремел гром и засверкали молнии. Ань И поднял голову и увидел, как между облаками проносятся фиолетовые молнии, излучая леденящую кровь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Девять-девять небесных фиолетовых молний! — голос Лун Юньцина дрогнул. — Это... знак прохождения испытания на становление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замер. Становление драконом? Но он же только что обнаружил печать! Почему испытание началось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небесная кара не давала времени на раздумья. Первая фиолетовая молния ударила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успел лишь поднять руки, как его отшвырнуло ударом молнии. Он чувствовал, как кости вот-вот разлетятся в щепки, а внутренности горят,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только первая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хотел броситься на помощь, но мощь небесной кары оттеснила его. Ему оставалось лишь с тревогой наблюдать издалека, как Ань И борется с разрядами.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следующая молния была сильнее предыдущей. Ань И чувствовал, что больше не может держаться. Сознание начало меркнуть, в ушах стоял лишь непрекращающийся гул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голос Лун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Это твоя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резко пришел в себя. И правда, это его шанс, возможность превзойти свои пределы! Он не может сдаться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ударами молний печать внутри него начала разрушаться, и мощная сила пробудилась окончательно. Ань И чувствовал, как его кровь претерпевает метаморфозы.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ударила сорок девятая молния, Ань И был весь в крови. Но он упрямо стоял,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взревел он. — Покажи, на что ты способна, небесная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вызов, следующие молнии стали ещё яростнее. Тело Ань И разрушалось и восстанавливалось вновь и вновь. С каждым возрождением его аура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ударила восьмидесятая молния, Ань И уже перестал чувствовать боль. Его сознание словно отделилось от тела и парило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молния всё не падала, словно готовила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голос Лун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мой личный страж, ты самый важный человек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еще один раскат грома, вернув сознание Ань И в тело. Он открыл глаза и увидел, что Лун Юньцин, не обращая внимания на мощь небесной кары,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крикнул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Юньцин словно не слышал его, продолжая шаг за шагом приближаться. Наконец, последняя молния ударила, и Ань И резко прыгнул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ослепительном свете Ань И почувствовал, как его тело распадается и собирается заново. Когда он снова открыл глаза, то понял, что принял истинный облик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морского змея, а настоящего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на небе рассеялись, и золотой свет пролился вниз, окутывая Ань И. Он чувствовал, что его кровь полностью преобразилась, а сила стала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подошел к нему, и в его глазах светилось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стал первым в истории стражем-драконом.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принял человеческий облик, посмотрел на Лун Юньцина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то, что всегда оберегал меня, спасибо за то, что дал понять: я тоже могу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Юньцин протянул руку и растрепал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 и последовал за Лун Юньцином. Он знал, что с сегодняшнего дня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http://bllate.org/book/22467/2364505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