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всё это вовсе не те причины, что вызывают гнев народа. Для налогоплательщика, который трудится в поте лица и каждый месяц вынужден отдавать часть заработка государству, нет ничего ненавистнее, чем видеть, как народные деньги — даже если они не из его собственного кармана — тратятся на то, чтобы обеспечить неким привилегированным особам покупку спорткаров или зарубежные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платформа удивительная и стремительная. Новости разносятся от юго-западных окраин страны до северо-восточных почти синхронно, и события в тюрьме Цзиньфэн скрыть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шанс на прощение был упущен, а искренняя, еще теплая терпимость общества растрачена впустую, отношение людей — как сторонних наблюдателей, так и активных участников — стало куда жестче, а высказывания — острее. Сила общественного мнения сравнима с атомной бомбой: она сотрясала Фэнши и Цзиньду, нанося «пострадавшим» тяжелейший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кто мог найти силы вспомнить о нескольких безнадежных заключенных, приговоренных к пожизненному сроку? После всех этих манипуляций план Фэн Ао был доведен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им и надо! Пусть не кичатся своей властью! — человек, просматривавший на компьютере официальный сайт правительства, увидел новое объявление о дисциплинарном взыскании в отношении кого-то из чиновников. Он сплюнул и с удовлетворением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лишь в последние дни по-настоящему оценил технологии этой эпохи и не мог не изумиться. Есть поговорка: трое скажут — тигр появится. Слово во все времена обладало силой убивать без оружия. Но в его времени использовать мощь людской молвы было непросто: слухи сначала рождались в кабаках, передавались из уст в уста, и требовалось не меньше полумесяца, чтобы заинтересованные лица достигли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скоростью распространяется информация и как легко современные люди высказываются о государственных мужах, Фэн Ао мог лишь заметить, что нынешние люди слишком праздны, раз могут после наблюдения за событиями подливать масла в огонь и приукрашивать действительность. В конце концов, закон не может наказать толпу: когда оскорбляющих слишком много, никто не боится, что его вычислят.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площадью в двадцать квадратных метров стояли или лежали более двадцати человек — почти в три раза больше, чем те, кого Фэн Ао просил вывести Ян Вэя. В тюрьме невозможно сохранить некоторые вещи в тайне, и тайные встречи Ян Вэя с главарями других группировок не укрылись от глаз остальных. Поэтому среди этих людей, помимо тех, кого отобрал Фэн Ао, были и те, кто сам вызвался присоединиться к Ян Вэю, и те, кто воспользовался хаосом при побеге, но понимал, что в одиночку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не так-то просто вдоволь накуриться, и те, кто страдал сильной зависимостью, уже успели забросать весь пол окурками. Запах никотина в помещении был настолько густым, что даже Ли Хуэй, привыкший к пассивному курению, едва его выносил. Однако Фэн Ао, обычно крайне требовательный к качеству воздуха, не подал и виду, и Ли Хуэй, чувствуя исходящую от него незримую угрозу, не смел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рядом с Фэн Ао, не осмеливаясь отойти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Фэн Ао не мог встречаться с ними лично, еду и всё необходимое приносил только Ли Хуэй. Он не смел задерживаться с ними ни на секунду: бросал вещи у дверей и убегал, словно от чумы. Только теперь, в присутствии Фэн Ао, у него появилось мужество смотреть этим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безобидным из всех присутствующих. Беглые заключенные даже не испытывали желания поучить его, кто здесь главный. Такой «белый кролик», попади он в тюрьму, был бы съеден по косточкам остальными — в нем не было ни капли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присутствие такого «кролика» роняло статус их нового нанимателя, и они сильно сомневались в проницательности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этот помощник не годен в бою, он вполне сгодился в делах бумажных. По крайней мере, всё то, что они распространили о коррупции в тюрьме Цзиньфэн, было дословно процитировано Ли Хуэем, который изучил оригиналы документов Фан Хайцзюня.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 очередной раз осознал, что его мирная и обыденная жизнь стала историей. Человек, которому он согласился служить, вовсе не стремился к карьерным высотам на политическом поприще — напротив, его, похоже, крайне интересовали дела, находящиеся на грани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редких ругательств, в подвале стояла тишина, в которой отчетливо слышались лишь звуки затяжек и выдохов. Каждый был занят своим делом, и никто не пытался заговорить с Фэн Ао или Ли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них отбросил окурок, растер его носком ботинка и грубо обратился к Ли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сходи купи пожрать. Мать твою, это дыра хуже тюрьмы, сколько еще нам тут гнить!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ругаться, он увидел, что Ли Хуэй даже не шелохнулся,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глубокий шрам в углу глаза, а левый глаз почти полностью затянуло бельмом. Темно-карий зрачок, неподвижно впившийся в человека, выглядел пугающе, словно он был слеп. Ли Хуэй от такого взгляда вздрогнул. Ему было не по себе, и он с тоской и мольбой посмотрел на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приказы моему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Фэн Ао произнес в их присутствии, и они были направлены на защиту этого незаметного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был удивлен не меньше остальных. А когда пришел в себя, посмотрел на Фэн Ао с искренним восхищением. Его интуиция не подвела: в критический момент его начальник все-таки за него заступился!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 Я не только приказывать ему буду, я его прямо сейчас прикончу, и ты, мать твою, мне не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 изумлении расширил глаза. Он посмотрел на говорившего с чувством, в котором смешались восхищение чужой дерзостью, страх перед его невежеством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представитесь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Шрамированного от этого витиеватого слога передернуло.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горбатиться на этого человека? Ян Вэнь,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бросил на него предостерегающий взгляд. Тот, опасаясь Ян Вэя, холодно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переглядывались, Ли Хуэй успел шепнуть Фэн Ао на ухо краткую справку об этом человеке. Его звали Чжан Вэй, он попал в тюрьму за торговлю наркотиками 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наркотиками? — Фэн Ао приподнял бровь. Ли Хуэй, чье чувство справедливости было таким же, как у обычного человека, даже не имея смелости сказать это вслух, мысленно проклинал таких людей, загубивших тысячи семей. Услышав слова Фэн Ао, он решил, что тот разделяет его чувства,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этим он и промышлял!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отчетливо услышал презрение в его голосе и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 испуге спрятался за спину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презираешь свое ремесло, не вини других в неуважении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хихикнул и высунулся из-за спины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имел в виду, что раз ты так остро отреагировал на мои слова, значит, сам себя презираешь, вот и не позволяешь другим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от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уважения к Ян Вэю я тебя не тронул. Парень, если я не дам тебе урока, ты так и не поймешь, как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вперед, намереваясь проучить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рявкнул Чжан Вэй на Фэн Ао, заслонившего собой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опустил взгляд на руку Чжан Вэя, вцепившуюся в лацкан его пиджака, и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Вэй, дважды попытавшись приподнять «щуплого» Фэн Ао и отшвырнуть его в сторону, понял, что не может сдвинуть его ни на миллиметр, как бы ни старался. Он осознал, что дело плохо, и хотел отпустить лацкан,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легко смахнул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здоровяк Чжан Вэй отлетел назад и с глухим стуком врезался в стену. И прежде чем он успел сползти на пол, Фэн Ао, который только что был в нескольких метрах, уже стоял рядом. Он слегка коснулся его ногой, и Чжан Вэй, словно пригвожденный к стене, исказился в гримасе невыносимой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вскочили со своих мест, с тревогой и настороженностью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тихо усмехнулся, словно искаженное лицо Чжан Вэя доставляло ему удовольствие. Он убрал ногу, и Чжан Вэй рухнул на пол. Поднялось облако пыли, а мужчина, обхватив себя за грудь, свернулся в клубок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приподнял его подбородок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тебе стоит усвоить, как нужно разговаривать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непроизвольно отполз назад, его губы дрожали, а челюсти были крепко сжаты от боли —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Чего ты от нас хочешь? — наконец не выдержал кто-то из толпы, выкрикнув то, что беспокоило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убрал ногу с начищенного до блеска ботинка, на который капнул холодный пот Чжан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вам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вернулся на свое место, и Ли Хуэй, который до этого обмяк от страха, тут же подскочил, словно его ударило током. Он был ближе всех к Фэн Ао и в тот момент, когда увидел, как человек с невероятной, противоречащей законам физики скоростью исчез у него на глазах, даже не успел удивиться — его ноги просто подкосились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схватил стоявший рядом стул, яростно протер его рукавом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М-мэр,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взглянул на Ли Хуэя, проигнорировал его суету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выбрались из тюрьмы и почему — мне не нужно объяснять. — Взгляд Фэн Ао прошелся по лицам каждого. — Я дал вам достаточно времени на раздумья. Уходить или остаться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планировал переждать бурю и скрыться, переглянулись. Остальные тоже занервничали под давлением, исходящим от Фэн Ао. Вряд ли кто-то из них по-настоящему ценил предложение Ян Вэя больше, чем саму возможность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инициатора —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и сам был потрясен. Раньше он лишь опасался за Фэн Ао и безопасность своей матери, поэтому согласился работать на него. Но теперь, когда угроза устранена и мать в безопасности, станет ли он подчиняться дальше? Он не ожидал, что этот человек окажется совсем не тем, кем он его представлял. Слова, сказанные Фэн Ао в тюрьме, всплыли в памяти, и, блеснув глазами, Ян Вэй отказался от идеи сопротивления, понимая, что это все равно что идти против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в силе. А что до остальных — Фэн,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отделил себя от остальных, предоставив им решать свою судьбу самостоятельно, и дал понять, что дальнейшая участь этих людей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тех, кто привык доверять Ян Вэю, тоже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согласимся, что ты с нами сделаешь? — Как только вопрос прозвучал, кто-то добавил: — Твоей силе мы отдаем должное, но это не значит, что мы тебя боимся. Если ты такой же подонок, как и остальные, и хочешь использовать нас ради своей выгоды, чтобы потом снова сдать в тюрьму, то я не дурак, чтобы вешать свою голову на твой пояс! Что нам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уйти — 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торговаться до конца, опешили. Фэн Ао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настолько глупы, чтобы разболтать то, что видели и слышали сегодня. Впрочем, даже если и разболтаете — не страшно. — Его тон изменился: — Но тогда не просите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пугающей силы, человек, который смог организовать их массовый побег и за несколько дней перевернуть вверх дном крупное государственное дело, определенно был чем-то большим, чем просто болтуном. Такого противника им не одолеть — это понимал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не верили его словам. Даже не зная о нем ничего больше, они понимали, что если уйдут, то, скорее всего, будут убиты как свидетели. Они сами совершали подобное и видели такое не раз, поэтому не могли считать Фэн Ао добрым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молчали, один из них глубоко затянулся и хрипло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подыхать! А в тюрьме нам что, сладко жилось? То боишься, что прирежут, то боишься, что за семью возьмутся. Разве это жизнь? К черту все! Сегодня или завтра — какая разница? Если подвернулся шанс ввязаться в большое дело, я, Ван Дали, готов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нашли отклик в сердцах остальных. Разве они оказались бы на пожизненном, не имей они за плечами богатого жизненного опыта? Вскоре количество сторонников Ян Вэя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оставшиеся, видя, что они в меньшинстве, после колебаний тоже кивнули. Даже Чжан Вэй, который все еще не мог подняться с пола, с трудом встал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делегировали право голоса Ян Вэю. Тот помолчал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нашли меня и мы здесь, значит, у вас есть план и для нас. Прошу,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на что я способен.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легким налетом книжности, но никто не осмелился высказать возражений.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давайте начистоту. Мы дали слово, значит, назад пути нет. Просто скажите, что нужно делать, не нужно больше нас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таких слов. Все в изумлении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Ты хочешь, чтобы мы стали такими же сильными, как ты?! — Они не спросили «можем ли», они подсознательно уже поверили в способности Фэн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таким будничным тоном, что никто даже не разозлился. Потому что Фэн Ао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они, бывшие «короли» тюрем и улиц, выглядели ничтожно. Перед лицом Фэн Ао они были подобны муравьям, которых он может раздавить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и я превращу вас в сильнейших людей в этом мире, способных смотреть на все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фраза, но даже у тех, кто повидал на своем веку немало крови, закипела кровь! Сила — высший закон для людей их круга, и никто не устоит перед возможностью стать сильнее и возвыситься над остальными! Никто не сомневался, что Фэн Ао не бросает слов на ветер. Этот человек, даже при первой встрече, обладал невероятной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 Вэй сжал кулаки, чтобы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 чтобы мы стали сильными. А что мы должны делать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тогда и спросите с меня ответ. — Он заложил руки за спину, глядя на людей, чьи лица теперь выражали не страх или подозрение, а готовность. — А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прервал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устремили острые взгляды на источник звука, Ли Хуэй, глаза которого расширились от возбуждения после слов Фэн Ао, вдруг осознал, что это звонит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колоссальное давление, он дрожащими руками вытащил телефон из кармана. Увидев, кто звонит, он отбросил мысль о том, чтобы сбросить вызов,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я помощник мэра Чжэна,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ответили на том конце, но Ли Хуэй кивал и постоянно повторял «да», ведя себя крайне почтительно. Закончив разговор,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докладывать Фэн Ао при этих людях. Фэн Ао, будто прочитав его мысли,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звонил дворецкий семьи Чжоу. Передал, что старый господин Чжоу приглашает вас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Снова в доме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 приобрел новую картину и, вспомнив о глубоких познаниях вице-мэра Чжэна в древней культуре, решил пригласить его обсудить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Фэн Ао, ни семья Чжоу не придавали значения этому предлогу, остальные же видели лишь результат. Никогда еще не было слышно, чтобы старик приглашал младшего по возрасту гостя в дом только ради картины. Это был нескрываемый знак симпатии к Фэн Ао, заставивший многих, кто презирал его за отсутствие карьерного роста после того самого визита,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Ао прибыл, мэр Хань как раз выходил через боковую дверь. Он изо всех сил старался скрыть недовольство, вежливо прощаясь с дворецким, но стоило тому заметить Фэн Ао и с радостным видом поспешить к нему, как лицо мэра Ханя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семьи Чжоу, чьи желтые зубы делали его улыбку одновременно заискивающей и неприятной,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 Чжэн, вы пришли! Проходите, пожалуйста, старый господин уже дважды спрашивал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передал подарок, который в спешке приготовил Ли Хуэй, кивнул и ничего не сказал. Дворецкий не обиделся и с улыбкой проводил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отъехала от ворот, мэр Хань не выдержал и принялся колотить по спинке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Этот старый хрыч ослеп, что ли? Вечно помогает чужакам против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испугался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поосторожнее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и сам понимал риск, поэтому замолчал и закурил, пытаясь унять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мэр Хань сегодня просил помощи у семьи Чжоу, но получил отказ. Его просьба не была чем-то сложным — по крайней мере, для семьи Чжоу с их связями в провинции это был всего лишь один телефонный звонок. Его двоюродный брат, заместитель начальника отделения полиции в районе тюрьмы Цзиньфэн, попал под удар после недавних беспорядков — нужно было найти виноватых, и помимо уволенного начальника, пострадал 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все его связи оказались бесполезны, и ему пришлось просить Чжоу, но в ответ он получил лишь порцию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Фан Хайцзюнь обращался к семье Чжоу, ему никогда не отказывали. Даже проект строительства скоростной автомагистрали Цзиньфэн был запущен благодаря тому, что Чжоу замолвили словечко в провинции по просьбе Фан Хайцзюня. По сравнению с этим, что значила его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до какой степени должен дойти этот старик, чтобы перестать заботиться о своих земляках и постоянно думать об этих приезжих секретарях и вице-мэрах!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Ао встретился со старым господином Чжоу, тот был занят тем, что сосредоточенно и осторожно подрезал орхидею в саду. Чжэн Юйтин молча стоял рядом, даже не взглянув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этот момент не смел беспокоить старика, и Фэн Ао, следуя правилам гостя, тоже стал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тишину сада ворвался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Жэнь 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но послушно отложил ножницы и посмотрел на внучку, которая подбежала к нему. В его голосе, несмотря на упрек, слышалась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гостя не поприветствовала, совсем ты потеряла манеры. Разве так подобает вести себя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Сяонин игриво высунула язык, мельком взглянула на Чжэн Юйтина и сказала Фэн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улыбнулся, слушая вздох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дочерей нужно баловать, но кто же знал, что она станет такой неуправляемой? Кто с ней потом справится? Впрочем, прошу прощения за её поведение,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очень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http://bllate.org/book/22486/2370856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