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— главный командный зал Центрального военного управления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холодно сияющего металлического шара грохотали клавиши и системы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центральном виртуальном экране была показана область космоса, где исчез авианосец B-9628.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Межзвёздные СМИ уже один за другим сообщали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военные всё ещё не могли дать официального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жизни беженцев не посчитали важными и отправили лучшие силы на фронт, оставив больше миллиона мирных людей без нормальной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признаться, что Империя задействовала самые современные «небесные глаза», отправила в сектор беспилотные разведчики — и ничего не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Крупнейший в галактике гражданский авианосец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означало бессовестность.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 борту так и не сработала. Для поддержания порядка там находилось больше пяти тысяч солдат, а теперь даже число жертв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управление немедленно объявило тревогу первого уровня, но сверху одновременно приказали ничего не сообщать населению.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потерянная секунда могла стоить жизни заложникам.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планшет с досье главаря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студент Центрального научно-технического университета Империи, направление — электронная механика и интеллектуальные системы. Отчислен.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Специализация: маскировка, подделка личностей, манипуляция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по неизвестной причине бросил учёбу и начал скитаться между системами. Собрал группу отчаянных преступников и разбогател на грабежах торговых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— чёрные волосы, чёрные глаза, причёска во все стороны, ни одной послушной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интеллигент, в очках. Но поверх — лично спроектированная военная форма, вызывающая и странная. В камеру улыбается с откровенным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говорил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«Огненные пауки» — сборище людей, которым нечего терять. И на этот раз сам Юэ Суе вышел в дело. Последние несколько лет он сидел на своей планете и почти не показывался. Такая операция — а наша разведка ничего не узнала заранее? Где информаторы? Деньги Империи получать умеют, работать 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ситуация дошла до такой крайности, высшее командование в первую очередь искало виноватого.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определить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уже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вина была не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нет уже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сообщению Юэ Суе, переданному СМИ, за это время пираты уже убили четыреста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 с этой информацией?! Зачем вы вообще нужны?! Уже отправили шесть тысяч разведчиков, но без координат это поиски иголки в океане! Хоть шестьдесят тысяч пошлю — ничего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остаётся только смотреть, как пиратская банда убивает беженцев?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пираты действительно уже провели две «зачистки».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убили солдат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представляли потенциальную угрозу: любой выживший мог спрятаться и тайно передать координаты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уничтожить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Суе слишком хорошо знал привычки чиновников, чтобы дать правительству возможность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убитых солдат переодели в гражданских и видео отправили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имперскому правительству: пусть немедленно отпустят наших людей с «Чёрного Цзяо». Если хоть одного брата не хватает — убью ещё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разошлась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и вопросы посыпались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Русалов называли народом, стоящим ближе всего к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потеряв память, Нань Жоюй не стал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как раз собирался придумать, как спрятать слишком заметные серебряные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коснулся их — цвет под пальцами начал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волосы стали чёрными, только под светом отливали едва заметной глубокой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сразу немного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буквально говорило: «Смотри, я умею менять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Видов зверолюдей, способных менять окраску, было мало. Самые известные — хамелеоны.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настоящим драконам эти рептилии отношения не имели. Зато прекрасно маскировались, а в человеческом облике могли менять цвет кожи, волос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считались лучшими шпионами среди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тут же заспорили: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[Морские животные умеют менять цвет?]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спросить 007 из «Мира животных»?]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 опять на работе.]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ещё немного поработает, животные там вымрут.]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[Отказываемся от переработок. Начинаем с безделья на рабочем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заметили, что 213 очень давно молчит?]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ждал удивлённой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только потрепал его по голове, подошёл к двери, проверил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—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дракон меня недооценивает! Злюсь!»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забыть про его вечный вид «мне чего-то не хватает», Нань Жоюй временами действительно походил на человека с картины — мягкого, почти сострадательного.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становился совершенно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главная добродетель аристократа —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стоишь на вершине, на тебя смотрят тысячи глаз. Будешь слишком мягким и скромным — затопчут.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хотя бы Хэ Линьвань.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Ханю вспомнить, что тот заплатил семьдесят миллионов за похожего на него русала, собирался вколоть деградационную сыворотку и посадить в домашний аквариум, как злость вспыхнула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тебе что сделал, чтобы так унижать меня, извращенец?!»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Ши Хань спокойно смотреть, как кто-то издевается над лицом, настолько похожим на его собственное?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Нолан идеально унаследовал внешность погибших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ударят Нань Жоюя — всё равно что ударят самого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настороженность всё равно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Нань Жоюй — белая луна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было врождённое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совершенно исправный аквариум вдруг взорвался?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списать на старость или плохую технику. Личная охрана барона могла состоять из неприятных людей, но безопасность соответствовала столичным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хоть одна деталь оборудования не прошла проверку, Хэ Линьвань и Хэ Линьлан вообще не появились бы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покушении на аристократа казнили или ссылали семью всей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шутил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«Случайность» требовала расследования, но война всё остановила. Возможно, правду уже никогда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белой луны было слишком много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их сейчас Ши Хань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поманил Лоань.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выскочил из-под автомата, подумал, решил, что Нань Жоюй после ванны чище, и забрался к нему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снова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вздохнула и погладила белый мех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недавно поела — и снова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растёт, но почему так быстро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постаралась сжаться как можно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папочки и рыбки неприятности. Нельзя им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хотелось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