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на этот раз ответил на вопрос Цзян Тяньчэна, пребывая в редком для себя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тут говорите, что так весело смеетесь? — Гао Юй и Сюй Син как раз вошли в класс и увидели, что двое юношей оживленно беседуют. Еще вчера они были как кошка с собакой, а сегодня уже лучшие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самый настоящий секрет, — Цзян Тяньчэн приподнял бровь. — Мы же договорились, ты поможешь мне это найти,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Непременно. — Цэнь Чу решил, что чуть позже попросит 101-го взломать систему наблюдения и скопировать нужный фрагмент. В школе столько камер, что хоть одна из них точно зафиксировала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101-й: ...Какой ты благородный, какой ты молодец, раздаешь обещания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дружба зарождается стремительно: вчера подрались, а сегодня уже называют друг друга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Цзян Тяньчэн не стал рисковать и послушно пошел в столовую вместе с Гао Юем и остальными. Он не решился пойти обедать с Цэнь Чу, зная, что в противном случае его испепелит взглядом староста класса. Нарываться на неприятности он не хотел — вчерашний взгляд Сяо Чжи недвусмысленно давал понять, что тот готов придушить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тоже расспросил о ситуации с Цзян Тяньчэном. Цэнь Чу немного подумал и решил выложить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вы вчера разыграли спектакль? — Сяо Чжи бесстрастно смотрел на Цэнь Чу, готовый в любую секунду разразиться холодным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Чжи вот-вот сломает палочки в руках, Цэнь Чу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спектакль. Мне ведь правда досталось, смотри, у меня уголок рта до сих пор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старосты пугал, Цэнь Чу мысленно плакал: знал бы, не стал бы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присмотрелся — и правда, синяк еще не прошел. Вспомнив, сколько у Цэнь Чу было причин для такого поступка, он немного остыл, но все же счел нужным прочитать нотацию: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 Это опасно. Парни не всегда рассчитывают силу, вдруг ты получил бы серьезную травму? — с раздражением добавил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придет в голову намеренно подставляться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знаю, не злись, староста. Держи, тебе куриная ножка, — Цэнь Чу заискивающе положил свою порцию в тарелку Сяо Чжи. — Ешь, тебе сейчас нужно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не стал кокетничать. Раньше Цэнь Чу часто находил поводы, чтобы накормить его мясом, и Сяо Чжи привык к такой заботе. Спорить было бесполезно, проще было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двое людей — доедят, не пропадать же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когда класс почти опустел, Цэнь Чу достал телефон, чтобы вместе с Цзян Тяньчэном просмотреть школьные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был поражен способностями Цэнь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брат! Как ты это достал? Ты второй такой крутой человек, которого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Второй? — переспросил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второй. — Цзян Тяньчэн кивнул, но вдруг замер, а на его лице отразилось отвращение. — Черт, с чего это я вспомнил этого неудачника? Еле избавился от его контроля, теперь буду делать что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там целая история. Цэнь Чу с любопытством наблюдал за Цзян Тяньчэном.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именно так, как предполагал Цэнь Чу: доносчиком была главная героиня, Вэнь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видно, что в тот момент она как раз шла к заднему входу школы, чтобы забрать еду, которую принесла мать. Заметив, что Цзян Тяньчэн направляется туда же, она спряталась и увидела все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случая вчера утром, то и тут вышло совпадение: мать пришла в школу, классный руководитель вызвал Вэнь Нуань, и та, вместо того чтобы пойти через парадный вход, зачем-то пошла через задний, где как раз и увидела Цзян Тяньчэна, перелезающего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удивительная штука. Видимо, сознание мира тайком подталкивало их друг к другу. Иначе, согласно оригинальному сюжету, главный герой встретил бы героиню не раньше чем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бедняга Цзян Тяньчэн теперь получил выговор на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приподнял бровь, молча наблюдая за тем, как закипает Цзян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этой девчонки что, проблемы с головой? Я ее даже не знаю, какого лешего она лезет не в свое дело? — негодовал Цзян Тяньчэн. Он был в ярости, но так как виновницы не было рядом, он не мог выплеснуть гнев на нее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испытывал такую неприязнь к девушке. Эта Вэнь Нуань, видимо, совсем сумасшедшая, возомнила себя борцом за справедливость? Даже завуч не был настолько дотошным.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был полностью согласен с Цзян Тяньчэном.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сумасшедшая, то с какой стати с чистой совестью приняла квоту на зачисление, которая изначально полагалась Сяо Чжи? У нее ведь даже знаний не хватило бы поступить в эту школу, всё это было лишь результатом протекции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 дальше? — Цэнь Чу слегка поджал губы,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совсем не хотел, чтобы Цзян Тяньчэн как-то пересекался с героиней. До встречи с ней Цзян Тяньчэн был просто парнем с простыми мозгами и развитыми мускулами, но после того, как она появилась в его жизни, он начал натурально глупеть, позволяя ей вертеть собой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101-й молчал. В правилах Управления пространственно-временными потоками, кажется, не было запрета на разлучение главных героев, требовалось лишь, чтобы их смерть не была насильственной. Если главные герои могут быть вместе — хорошо, но если нет — настаивать никто не будет. В некоторых мирах герои вопреки воле сознания мира выбирали свой путь. Если их насильно разлучить, велик риск, что герой станет злодеем, а последствия будут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Тяньчэн хлопнул по столу и вскочил. — Я пойду к этой девчонке, выясню отношения. Она что, переела соленой редьки, что такая заботливая?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не сразу понял логику этой фразы, но именно этого он 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усадил его обратно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лучше не ходи. Меньше знаешь — крепче спишь. Вдруг она заявит, что ты ее запугиваешь? Пойдет жаловаться, отец разозлится и отправит тебя за границу. Лучше отстой наказание под флагом на следующей неделе, шумиха уляжется, и никто не вспомнит. В Первой школе все только и делают, что учатся, им нет дела до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почесал затылок. Звучит логично, но он был не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так просто все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еще хочешь? Ты нарушил школьные правила, это факт. Или директор не знакомил тебя с уставом, когда ты поступал?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Знакомил, но книга была такой толстой, что я просто запихнул ее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устав, открывай первую страницу, первый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послушно достал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Тяньчэна дрожали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Устав Первой школы Хайчэна, пункт первый: во время учебных занятий запрещается самовольно покидать территорию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я тебе, читай устав, вот теперь стуканули на тебя, радуйся, — отрезал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смягчился. С кого он требует? Цзян Тяньчэн с детства был мелким хулиганом, а семья позволяла ему безнаказанно творить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раз уж ты в Первой школе, умерил бы свой пыл. Это не та школа, где ты учился раньше, здесь не потерпят твоих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раздраженно отмахнулся Цзян Тяньчэн. У него уже уши вяли от этих нотаций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не выдержал и легонько щелкнул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это говорю, потому что считаю тебя братом. Думаешь, я стал бы тратить время? Если будешь пропускать мои слова мимо ушей, то никакой дружбы не получится, я такого не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Цэнь Чу действительно разозлился, Цзян Тяньчэн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буду слушать,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хорошо учиться, понимаешь?..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начал свою лекцию. Прожив долгую жизнь, он искренне переживал за Цзян Тяньчэна. Нельзя было допустить, чтобы тот погубил свое будущее. Нужно было попытаться вытянуть его,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говорил, а Цзян Тяньчэн кивал в такт его словам. Он слушал с максимальным вниманием, сложив руки на коленях, как прилежный младшеклассник.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 Чу было много слов, к концу лекции у него пересохло в горле, но, видя, с каким вниманием слушает Цзян Тяньчэн, он не мог остановиться. Только когда пришел Сяо Чжи,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иди сюда, — Цэнь Чу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уже не испытывал такой ненависти к Цзян Тяньчэну, хотя внутри еще оставался осадок — он ведь лично видел, как тот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с ехидной улыбкой посмотрел на Сяо Чжи, его тон был непринужденным, будто он дразнил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одноклассник. Ты ведь тот самый, кого Цэнь Чу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Цэнь Чу отчаянно замахал руками,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...тот самый отличник, с которым дружит Цэнь Чу, — закончил Цзян Тяньчэн, признавая, что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Чу, не раздумывая, схватил Сяо Чжи за лямку рюкзака: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пошли домой. Цзян Тяньчэн,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не успел даже поздороваться с Цзян Тяньчэном, как его потащили прочь. Он хотел оглянуться, но Цэнь Чу решительно повернул его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на него смотреть? Он даже не красавец. Хочешь смотреть — смотри на меня, — ревниво сказал Цэнь Чу и напоследок бросил на Цзян Тяньчэна грозный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Тяньчэн, ничего не понимая, смущенно потер нос и начал собирать вещи. Точнее, просто закинул рюкзак на плечо — учебники он решил оставить в школе, пусть пропитываются академической атмосферой. Собираясь, он ворчал на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почти взрослые люди, а он влюблен и боится признаться, приходится помогать человеку вот такими окольными путями, чтобы тот жил в комфорте. Если бы Цэнь Чу вел себя с Сяо Чжи хотя бы наполовину так же спокойно, как с ним, он бы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нет, не надо об этом. Цзян Тяньчэн внезапно осознал, что все они еще школьники, какие уж тут взрослые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властным тоном Цэнь Чу, Сяо Чжи слегка дернул уголком рта. Если сравнивать, то Цэнь Чу действительно был красивее... Нет, правильнее сказать, что в сердце Сяо Чжи Цэнь Чу был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он красавец, просто хотел посмотреть, как выглядит тот, кто вчера тебя обидел, — Сяо Чжи счел нужным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настроение Цэнь Чу значительно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Завтра познакомлю вас поближе. Он не плохой, просто очень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мысленно подменил наивность на глупость и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домой, думаю, сегодня должна вернуться моя сестра. Она так давно не была дома, услышала, что мама заболела, и решила приехать, — Цэнь Чу выкатил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Ты сказал, твоя сестра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дня, а он почти познакомился со всей семьей Цэнь Чу. Это было серьезнее, чем знакомство с родителями, и волнение охватило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Чжи застыл, Цэнь Чу дернул его за лямку рюкзака: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скорее. Сестра очень занята, видимся раз в год. Она, скорее всего, скоро уедет обратно к своему жениху.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молчал. Не это его волновало. Разве сестре не покажется странным, что в доме живет совершенно чужой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чужой? — Цэнь Чу недовольно посмотрел на него. — Ты мой одноклассник, мой староста, они будут только рады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пойду домой, — Сяо Чжи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расширил глаза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Ты еще хочешь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Нельзя?.. — Сяо Чжи не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еще вчера попросил хозяина вернуть тебе залог и половину арендной платы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Чу, по какому праву ты принимаешь решения за меня? — Сяо Чжи тоже разозлился. С какой стати Цэнь Чу так поступает? Только потому, что он, Сяо Чжи, поддался искушению тепла, которое тот дарит, Цэнь Чу теперь позволяет себе переходить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праву? По праву того, что я люблю тебя! Я словно в ловушку попал, с головой погрузился в тебя! Я каждый день переживаю, что ты живешь в плохих условиях, ешь плохо, одеваешься плохо. Твои кроссовки стерлись до дыр, ты ходишь, питаясь пустой зеленью и рисом, скажи, разве этого достаточно? Ты постоянно экономишь, чтобы отдать долги своих никчемных родителей. Ты сам еще ребенок, а заставляешь себя взрослеть. Ты себя не жалеешь, а я 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обеспечить тебе нормальную жизнь, я подготовил родителей, сбил все ноги, доказывая им: если вы не примете то, что я люблю мужчину, я уйду из дома. Они не могут сопровождать меня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на эмоциях выложил все, что скрывал в глубине души. Увидев лицо Сяо Чжи, похожее на пораженного молнией, он решил: будь что будет, пусть знает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я перешел черту, переезжай обратно. Возвращайся на свою подработку, ешь свою капусту, носи школьную форму, отдавай долги родителей. А я переведусь в другую школу и больше никогда не появлюсь перед твоими глазами. Скорее всего, мы больше никогда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откатил велосипед назад, в последний раз посмотрел на Сяо Чжи и молча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хотел побежать за ним, но ноги словно налились свинцом. В голове царил хаос. Услышав слова о любви, его сердце забилось в бешеном ритме, готовое вырваться из груди. Он только сейчас осознал, что все это Цэнь Чу делал для него. Чем он это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звучали тысячи голосов, но он выделил лишь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посмел? Он твое маленькое солнце, но не только твое. Он должен сиять в небе, чтобы ты мог лишь восхищаться им. Если он разлюбит тебя, он вышвырнет тебя в один миг. Такой молодой господин —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маленькое солнце само потянулось к тебе, а ты упускаешь шанс? Если упустишь сейчас, больше не дотянешься. Он всегда будет высоко в небе, недосягаемый. Что значит нынешняя нищета? Разве ты, Сяо Чжи, останешься таким навсегда? Разве всегда будешь недостоин своего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долго шел вперед, не оборачиваясь, пока фигура Сяо Чжи не исчезла из вида. Тогда он замедлил шаг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хозяин? — 101-й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 не меньше: тот, кто варил лягушку в кипятке, сам оказался ошпарен, потому что лягушка больше не хотела, чтобы с ней так обращались. Но 101-й в этот раз встал на сторону Сяо Чжи. Цэнь Чу действительно перегнул палку, он навязывал свое «добро», не спросив, нужно ли оно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голос Цэнь Чу звучал ровно, по нему было невозможно определить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101-й хотел сказать, что он неправ, но Цэнь Чу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101, я был слишком самонадеян. Думал, если я люблю его, он должен отвечать мне взаимностью и слушать меня. Я всегда считал, что делаю это во благо, но так и не попытался понять чувства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горько усмехнулся. Он такой эгоист. Неудивительно, что Сяо Чжи не отвечает ему взаимностью. Как он мог так пренебрегать чувствами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сам все обдумаю. А с Сяо Чжи нам лучше пока не видеться, нужно выдержать дистанцию. Но возвращаться в ту дыру я ему не позволю, там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лучший вариант. Я тоже считаю, что жить там в одиночку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брел куда глаза глядят, отдаляясь от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Тяньчэн, собрав вещи, вышел из класса. Отец требовал, чтобы он пришел домой пораньше. На стоянке он увидел Сяо Чжи, который неподвижно стоял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окликнул его, но тот не отреагировал. Странно. Цзян Тяньчэн подошел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Чжи, ты чего тут застыл? Где Цэнь Чу, почему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вздрогнул и уставился на него,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Цэнь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ушел, — безжизненно ответил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http://bllate.org/book/22513/2377447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