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 ярко-желтом рукаве потянулась к Сяо Чжэну, и до шпильки оставалось всего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посмотрел на украшение, поджал губы и в конце концов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который собирался что-то сказать девушке, не ожидал, что шпильку у него из рук выхватят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быстро, словно стрела, пущенная из лука, оставив лишь размытый след...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застыл на несколько секунд, а потом, помолчав, вдруг расхохотался, приложив пальцы к переносице и тихо посмеиваясь.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он так, что Сяо Чжэн не решился просто взять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недоумевал: что это значит? Он что, насмехается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скрывать свою личность, Сяо Чжэн не преминул бы рявкнуть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откроет рот и раздастся мужской голос, то живым ему сегодня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один — изрубят в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был вынужден подавить гнев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заметив, что девушка напротив выглядит обиженной и отводит взгляд, а глаза у нее покраснели,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столицы? Откуда приехала? Где твои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отрезвили Сяо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виновнике всех бед, он резко обернулся, выискивая кого-то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этот щенок Ань Шиэр?! Куда он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же — не потеряемся! Вот тебе и не потерялись,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Чжэн едва не разразился бранью, но успел произнести лишь половину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проглотил ругательство, постоянно напоминая себе: не выдавай себя, нельзя выдавать!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любопытный, проницательный взгляд принца, он, подавленный и пристыженный, тихо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...Я...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про себя взвыл: черт возьми, это невыносимо, я больше не могу притворяться, спасите,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использовать предлог с поиском брата, чтобы немедленно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принц, взмахнув широким рукавом, приказал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брата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вежливо и смиренно пригласил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жарко, девушка может подождать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подумал: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как, он оказался на пути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дошло до такого, глупо было 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видел, как половина из десятка стражников, следовавших за принцем, спешились и бросились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хватали прохожих за одежду, допрашивая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терял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сестра не пропадала?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 внимательнее! Ты её знаешь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принц, словно не замечая этого, поманил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и его свита были верхом, карету не готовили. Когда стражник подвел лошадь, собираясь помочь девушке взобраться в седло, Сяо Чжэн отпрянул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услышал лишь едва уловимое бормотание: Я сама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девушка решительно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наблюдал за её поспешными шагами, за тем, как подол юбки весело подпрыгивал в такт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за ней гонится стая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едва заметно махнул рукой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или девять стражников дружно спешились и, ведя лошадей под уздцы, медленно двинулись следом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вокруг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наблюдали, как девушка в синем платье летит вперед, а за ней уверенным шагом идет Его Высочество, за которым, в свою очередь, следует отряд суровых стражников с саблями на поясах.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останавливались, соблюдая положенную дистанцию в два метра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напряженной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Резиденции наследного принца были величественны. Сяо Чжэн стоял у подножия ступеней, глядя на позолоченную табличку, которая сияла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были закрыты, открыта была лишь боковая калитка.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 входе стражники внезапно склонились в поклоне, и две огромные алые створки распахнулись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вход был открыт, являя взору высокую внутреннюю стену с изысканными барельефами, изображающими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требовалось доказать: резиденция наследника престола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подумал: до чего же грандиозно.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Резиденция пятого принца Лань Муцзиня казалась почти скромной и неприметной, хотя это было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кто-то из принцев осмелится открыто затмить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про себя проворчал, что всё в жизни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хороша ни была твоя жизнь, всегда найдется кто-то, кто выше и знатнее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он увидел, что принц стоит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Чжэн смотрит на него, принц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Ци, скрывавшийся в тени, увидел, что принц вошел в резиденцию, и передал Ань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Доложи господину, что Ань Цзю проник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Шии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вошел в главный зал вслед за принцем, а за ними потянулась целая вереница слуг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них, склонив голову, нес что-то своё: чистую воду, шелковые платки, веера, чайные наборы, фрукты, сладости — целая очередь выстроилась до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этого приема окончательно перевернул представления Сяо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бедность ограничивает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обернулся, и служанка тут же подошла, намочила платок и осторожно стерла пыль с рук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воду и для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остолбенел и молча подчинился, вынужденно наслаждаясь обращением как с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глядя на то, как напряженно девушка вытирает руки — словно на пытке, — тихо рассмеялся и сел на почетное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поднять взгляд, как слуги, словно имея глаза на затылке, тут же угадывали его желания и молча расставляли на столе чай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отвел взгляд от слуг и встретился с принцем, чьи глубокие глаза, казалось, скрывали подернутую рябью темную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Чжэна задергалось веко. Это не визит в резиденцию, это прямо путь в пасть к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толпу слуг, стражников с саблями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Убежать-то я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видя, как девушка, потеряв самообладание, сидит напротив и то и дело косится на дверь, томясь в ожидании, решил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его найдут, не стоит так сильно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подумал: я боюсь, что даже если ты перероешь землю, того щенка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почувствовав, как рукоять кинжала, спрятанного за пазухой, давит в грудь, и внезапно вспомнил слова Лань Муцзиня о том, чтобы он сам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точно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меня самого покончить с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вспыльчивый характер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заставит, но я не хочу умирать такой жалкой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повернул голову и встретился взглядом с принцем, который с интересом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дрогнули, и он внезапно одарил его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будь ты хоть принц, хоть сам владыка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всё еще был ошеломлен видом этих глаз, изогнутых полумесяцами, когда девушка вдруг протянула руку и схватила виноградину из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кусочек, она тут же скривилась в гримасе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выплюнула на стол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Кисло, есть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потянулась к сладостям, но, так как они стояли далековато, просто приподнялась, протянула обе руки и утащила всё блюдо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— половины нет, второй — и всё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впервые видел, чтобы девушка ела так быстро. Другие дамы ели медленно, крошечными кусочками, соблюдая строгий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сидели молча, даже не открывая рта, боясь стереть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поразило принца не то, как быстро она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девушка, опираясь локтями на стол, прошептала ему, словно по секрету: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еще, прикажи принести, мне этого блюда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http://bllate.org/book/24758/2924921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