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боялся, что бабушка узнает и начнет переживать, поэтому не смел рассказывать ей о том, что происходило в школе. Он мог лишь закрыться в своей комнате и оплакивать обиды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домашним заданием, Шу Лэ в унынии уткнулся лицом в постель, зарывшись головой в одеяние, а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первый день в школе мог выдаться настолько тяжелым? Что же делать дальше? Стоило вспомнить о событиях сегодняшнего дня, как слезы Шу Лэ неудержимо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сегодня говорил, что до средних экзаменов осталось всего два месяца, верно? Стоит лишь перетерпеть эти два месяца, поступить в хорошую старшую школу, и этот кошмар наконец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словах учителя Вана Шу Лэ словно обрел свет во тьме и молча наметил для себя цель. Люди в хорошем учебном заведении наверняка не станут относиться к нему так же, как нынешние одноклассники, поэтому он обязан изо всех сил постараться и поступить в престижную школу. Тогда больше никто не посмеет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вытер слезы и мысленно ободрил себя: стоит только пережить эти два месяца, и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поднял учебник и принялся за внеклассные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обязан стараться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Шу Лэ делал в школе все с предельнейшей осторожностью и, кроме Сяо Паня, практически ни с кем не общался. Все вокруг решили, что Шу Лэ стал еще более угрюмым: целыми днями он только и делал, что решал задачи, не проронив ни с кем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присутствие Шу Лэ в классе становилось все менее заметным, и бо́льшая часть ребят вспоминала о существовании этого человека лишь тогда, когда нужно было списать домашнее задание или во время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находились те, кто докучал Шу Лэ, заставляя помогать им с уроками, но он не говорил ни слова и послушно все выполнял. В конце концов, пока удается хоть немного сократить число насмешек и спокойно учиться — остальное не имеет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жаждал лишь одного: поскорее сбежать из этого места и положить конец своему кошмару!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экзаменов в школе объявляли выходные, чтобы ученики могли повторить материал дома. В самый последний вечер перед этим весь класс громко затянул песни, устраивая прощальную гулянку в честь окончания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аккуратно собрал свои вещи и молча ушел в самый дальний угол класса — ему вовсе не хотелось участвовать в этом балагане, он лишь желал использовать каждую свободную минуту на повторение. К тому же он отличался на редкость заурядным нравом и не обладал всевозможными талантами, как остальные; он не знал ни единой из тех популярных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был полностью поглощен чтением учебника, как вдруг чья-то темная фигура заслонила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Фань остановился перед Шу Лэ и окинул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Шулэ, обязательно быть таким заучкой? Все вокруг веселятся, а ты один тут книжки читаешь, скукотища же... Хах, мы ведь все-таки одноклассники, — с издевкой произнес Чжао Фань. Не дождавшись от Шу Лэ никакой реакции, он слегка рассвирепел. Парень яростно швырнул книгу Шу Лэ на пол и рывком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Давайте-давайте, наш дорогой соученик Шэнь Шулэ только что вызвался спеть для всех песню, приветствуем же его! — Чжао Фань повысил голос, намеренно привлекая всеобщее внимание, чтобы выставить Шу Лэ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Фань толкнул Шу Лэ в спину, вытолкнув прямо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недолюбливал Шу Лэ, прекрасно поняли замысел Чжао Фаня: переглянувшись, они тут же принялись хлопать в ладоши и улюлюкать.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Ого~ Первый ученик параллели споет нам песню, какая честь...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Рукоплещем! Какая редкость! Сам гордость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поступит он потом в Первую городскую, и вы все даже при желании услышать это не сможете~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за песню исполнит нам наш меланхоличный юный красавец? Неужели В мире есть лишь мама лучше всех,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с униженным видом опустил голову, пальцы судорожно вцепились в край одежды, а лицо залилось краской стыда. Они нарочно издевались над ним, прекрасно зная, что у него нет родителей, и все равно заставляли петь В мире есть лишь мама лучше всех перед лицом всего 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уже перегибать палку! — даже среди девочек нашлись те, кто понял, что Чжао Фань и его компания намеренно цепляются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Нана, а тебя вообще не спрашивали... — один из задиристых парней недовольно покосился на Фань Нану, требуя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Шулэ не хочет петь, так оставьте парня в покое, — тихо возразила Фань Нана. Шэнь Шулэ обычно такой тихий и слабый, а эти могут только и делать, что измываться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Ян Тинтин, чего переживать-то? — неизвестно кто бросил эту фразу нарочно, и Фань Нана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посмеешь упомянуть Ян Тинтин — смотри, узнает братец Фэн, задаст тебе жару... — Чжоу Мин многозначительно посмотрел на Шэнь Шулэ.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вы! — услышав это, Ян Тинтин до слез обиделась, развернулась и выбегла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казалось, что слова этих людей подобны острым клинкам, режущим его плоть и причиняющим невыносимую боль по всему телу. Даже в последний школьный день эти люди непременно должны вот так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Пань, вернувшийся из туалета, увидел столпившихся вокруг класса ребят и, решив, что там происходит что-то интересное, с энтузиазмом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успел заметить, как Чжао Фань толкает Шу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спой же давай, ты вон даже Ян Тинтин до слез довел и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Шу Лэ с опущенной головой покачивался от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Фань, ты что творишь?! — разъяренный Сяо Пань подскочил к Шу Лэ и набросился с обвинениями на Чжао Фаня. Стоило ему отлучиться всего на минуту, как эта назойливая муха снова принялась третировать Шу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прошу Шэнь Шулэ песенку спеть, — небрежно бросил Чжао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толкать-то его зачем! — подобное отношение вывело Сяо Пань из себя, и он бесцеремонно толкнул Чжао Фаня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ж! — Чжао Фань тоже завелся и ответил Сяо Паню мощным толчком. Тот посмел уронить его авторитет перед таким количеством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толчок окончательно вывел Сяо Паня из себя: сделав шаг вперед, он врезал Чжао Фаню кулаком прямо по лицу, после чего между ними завязалась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был самым крепким парнем в классе, в то время как Чжао Фань умел только задирать Шу Лэ. В сравнении с Сяо Панем он выглядел сущим слабаком и с самого начала оказался прижат к полу, пропуская один удар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Дружки Чжао Фаня, видя, что тот терпит поражение, бросились на помощь все вместе — пусть даже им не одолеть Сяо Паня, терять лицо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драку, остальные ученики бросились разнимать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Увидевший, что Сяо Пань из-за него ввязался в драку с одноклассниками, Шу Лэ побелел от страха. Но помочь он ничем не мог и оставалось лишь в отчаянии заламывать руки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совместными усилиями ребят удалось ратащить, но лица каждого теперь украшали синяки. Больше всех досталось Чжао Фаню — его правый глаз заплыл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бросился к Сяо Паню и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Пань,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Фань наотрез отказывался признавать поражение и порывался броситься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 какого черта так защищаешь Шэнь Шулэ, не запал ли на него случайно?! — не имея возможности победить в драке, он принялся нести бред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Пань покраснел от гнева до самых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всю твою семейку в гробу видал! А ну повтори еще раз,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поспешно удержал рвавшегося вперед Сяо Паня, до смерти боясь, что тот снова полезет в драку. Друг и так сделал для него слишком много, а теперь его еще и грязью поливают.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Сяо Паня, Чжао Фань и сам понял, что сболтнул лишнего, поэтому замолчал, лишь свирепо злясь на двоих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дернул Сяо Паня за одежду, призывая прекратить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Сяо Пань свирепо зыркнул на Чжао Фаня, подхватил свой и Шэнь Шулэ рюкзаки и потащил Шу Лэ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Пань, ты в порядке? — Шу Лэ разрывало между жгучим чувством благодарности и угрызениями совести: из-за него снова пострадал Сяо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мы же друзья, я не мог смотреть, как этот ублюдок Чжао Фань тебя обижает, — благородно хлопнув Шу Лэ по хрупкому плечу, успокоил его Сяо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твое лицо? — Шу Лэ с беспокойством заметил припухлость и красноту на правой щеке Сяо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Мелочь~ Я ведь знатно отделал этого Чжао Фаня, как вспомню его физиономию панды, так радостно становится, ха-ха, — самодовольно усмехнулся Сяо Пань. — Шу Лэ, через пару дней экзамены, постарайся не обращать внимания на этих придурков, сдай все на совесть и утри им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что-то забавное, Сяо Пань широко и весело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бросил взгляд на сияющего товарища и кивнул. Он обязательно приложит все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http://bllate.org/book/24924/2949355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