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Видя, что тот остался совершенно невозмутим, 96 почувствовал разочарование: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Забудь. А я еще хотел сказать, что если побьешь рекорд, сможешь получить дополнительную премию. Но ты, судя по всему, не заинтересован.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слова только замолкли, как глаза Шэнь Синланя, невозмутимо чистившего зубы, внезапно блеснули, словно переливающаяся разноцветными огнями крошечная драгоценная крошка.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Выплюнув зубную пасту, он спросил: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Сколько?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96 задумчиво прикинул: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Зависит от того, насколько высоким будет твое достижение по побитию рекорда. Здесь всё делится по разрангам, и с твоей нынешней скоростью ты вполне сможешь получить титул самого быстрого исполнителя. Помимо гарантированной суммы, ты, пожалуй, сможешь забрать еще сто тысяч.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Судя по выражению лица Шэнь Синланя, было трудно понять, тронули его эти сто тысяч или нет. Он лишь кивнул: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Сойдет.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96 разглядывал его добрую половину дня: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ты так любишь деньги?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мире Моя судьба в моих руках можно загадать самые разные желания, и после завершения каждого мира часть наград выдается. Когда Шэнь Синлань подписывал контракт, его требование было предельно простым — деньги.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96 повидал немало людей, падких на богатство и плотские утехи, и хотя он общался с Шэнь Синланем всего два дня, он мог с уверенностью сказать, что тот совсем не похож на всех, кого он встречал раньше.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идее, вопрос был очень простым. Шэнь Синлань долго молчал — настолько долго, что 96 уже решил, будто тот забыл, о чем его спросили, и собрался повторить вопрос. Но в этот момент парень вернул зубную щетку на место, снова наклонился и погрузил лицо в воду.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Черные волосы, белая кожа, дуги бровей, ресницы, уголки глаз, переносица — всё покрылось сверкающими капельками.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плеском Шэнь Синлань поднял голову из таза и, как ни в чем не бывало, взял полотенце, чтобы понемногу вытереться: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помню.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Разве это ответ?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96 заинтересовался Шэнь Синланем еще сильнее: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что, терял память? Болел?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 сильно хочешь узнать? — Шэнь Синлань легко усмехнулся и напоследок приложил полотенце к лицу.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Аккуратно сложив его и вернув на место, он приподнял веки и бросил косой взгляд из-под ресниц. Похожий на покрытый капельками воды нефрит, чистый и пронзительный, этот взгляд заставлял сердце замирать от испуга.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следующее мгновение он произнес: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Плюс еще сто тысяч.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96: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……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 свидания.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утром он выходил из дома, старушка уже давным-давно встала и читала буддийские молитвы. За Шэнь Синланем, как и прежде, приехал Сяо Лю.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 вышел за ворота усадьбы и сел в машину, служанка, которая неотлучно находилась при старушке, подбежала следом и сунула Шэнь Синланю пакет с завтраком, передавая наказ от ее имени: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Будь осторожен по дороге в школу. Часы уже починили, в следующие несколько дней можешь возвращаться, когда захочешь.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Всего три фразы, но смысла в них было заложено необычайно много. Если выражаться прямее, старушка имела в виду, что если в эти дни что-то случится, он может выбрать возвращение сюда, а она послужит ему защитным зонтом.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Синлань пальцами сжал край дымящегося пакета и с улыбкой кивнул служанке: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Спасибо, бабушка.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Лю приехал тютелька в тютельку и доставил его в школу точно по расписанию. К тому моменту, как они почти приехали, Шэнь Синлань уже расправился с завтраком из пакета: говяжья лепешка в паре с шумай и теплое молоко. Он наелся так сыто, что не удержался от довольной отрыжки.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Шу и Хэ Юй учились в одном классе, а значит, сегодня им неизбежно предстояло встретиться.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секунду до того, как переступить порог класса, Шэнь Синлань подкорректировал выражение лица, собираясь посмотреть, что за птица этот Хэ Юй, из-за которого Хэ Шу в свое время пережил столь жалкую смерть на чужбине.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Войдя в класс и окинув всех взглядом, он обнаружил, что Хэ Юя нет.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Опираясь на воспоминания, Шэнь Синлань вернулся на место Хэ Шу. В классе стоял невероятный галдеж: кто-то читал вслух, кто-то болтал, кто-то списывал домашку, а кто-то играл в телефон — самые разные звуки сливались в единый балаган.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Сосед спереди заметил возвращение Хэ Шу, повернулся и с ухмылкой спросил: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Братец Хэ, куда вчера пропадал?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счастью, Шэнь Синлань обладал широким кругозором и крепкой памятью, поэтому без паники выудил из воспоминаний фрагменты, касающиеся этого братишки, и безошибочно признал в нем того самого приятеля, которого вчера попросил позвонить и отпросить его с уроков.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Синлань откинулся на спинку стула, уперся носком ботинка в пол и принялся крутить ручку, в точности изображая заядлого двоечника: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Куда еще? Проветриться ездил.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Бросив взгляд на лежащий на парте бланк с тестом и мельком глянув на вопросы, он наугад отметил один из вариантов.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Сосед спереди, Нин Хуэй, увидев, что тот заполняет тест, опешил и лишь спустя мгновение обрел дар речи: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Слушай, хоть для нормального человека это и тяжелый удар, но если что-то не так, ты можешь прямо сказать.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Пробежав вопросы по диагонали, Шэнь Синлань отметил еще один вариант. Заметив, что сосед смотрит на него как-то странно — в его взгляде даже читалось скрытое сочувствие — он нажал на кнопку ручки: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М?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Нин Хуэй замялся, долго колеблясь, но в конце концов закрыл глаза и решился: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Все говорят, что ты это видел, и скрыть уже никак не получится. Так что говори прямо: как с этим всем поступать?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Избить его или утопить в пруду — скажи хоть слово, братья уже ко всему готовы.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Синлань: ?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наконец перестал крутить ручку и, осознав, что они находятся на совершенно разных волнах, неопределенно протянул: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А, ты насчет того дела…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Нин Хуэй закатал рукава, исполненный праведного гнева: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Сам посмотри, до чего тебя довели! Ты даже за учебу взялся! Братец Хэ, свет клином на нем сошелся, что ли, зачем убиваться по одному-единственному цветку?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Шэнь Синланя появилось дурное предчувствие.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Практически одновременно с тем, как в его памяти всплыл первоначальный сюжет, Нин Хуэй выпалил: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Хоть Сун Сюй и твой парень, но раз он за твоей спиной шатается по рощице с Хэ Юем, зачем тебе сдался такой кобель? Послушай меня, бросай его не раздумывая!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Синлань уже почти забыл о существовании Сун Сюя. В его глазах Хэ Шэнъюань и Хэ Цинчэн тоже были не лучше мусора, но у них хотя бы оставалось давнее прошлое, когда они неплохо относились к Хэ Шу.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же касается Сун Сюя, то он даже звания мусора не заслуживал.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тот ухаживал за Хэ Шу, он вкладывал душу: дарил цветы, покупал кисти для рисования, являлся по первому зову — чистый и открытый. Лишь спустя год после того, как Сун Сюй развернул против Хэ Шу бурную осаду, тот наконец соизволил дать ему шанс и согласился попробовать повстречаться.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Тогда Сун Сюй был так растроган, что едва не плакал, и, сжимая его руку, срывающимся голосом клялся, что будет хорошо относиться к нему всю жизнь.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именно этот человек спустя всего две недели после перевода Хэ Юя в их школу клюнул на удочку, стоило Хэ Юю применить лишь малейшую хитрость.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Шу не стал бы связываться с человеком, напрочь лишенным принципов, поэтому в оригинальном сюжете он тут же предложил расстаться.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он никак не ожидал, что безответная любовь Сун Сюя в итоге станет последней соломинкой, которая столкнет его в бездну.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мусор можно было классифицировать, то Сун Сюя можно было смело назвать истребителем среди отходов.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http://bllate.org/book/26521/3174728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