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прошедшие полгода, по впечатлениям Цзи Вана, Шэнь Цзун ни разу не появился перед ним целым и невредимым. У него то рука сломана, то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вниз. Из перевязанной раны уже сочилась кровь. Он был чувствителен к запаху крови, особенно во время беременности, и не переносил сильных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Ван начинает хмуриться, Шэнь Цзун отступил на несколько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обработаю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быстро вышел из спальни. Это заняло не более десяти секунд. Настолько быстро, что Цзи Ван почти подумал, что это была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мысль промелькнуть, как Шэнь Цзун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проведённые с Цзян Шаочжи, Шэнь Цзун полностью изменился. Его чувство времени сильно изменилось. Он рассчитал каждую секунду, быстро вернувшись к кровати Цзи Вана. При внимательном рассмотрении в нём действительно было что-то от военного. Он избавился от своего прежнего плейбойского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намеренно избегал Шэнь Цзуна. Теперь, когда тот сидел перед ним на корточках, Цзи Ван, внимательно изучив его после такого долгого времени, обнаружил, что Шэнь Цзун сильно изменился по сравнению с тем образом, который остался у него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стали более чёткими и глубокими. Если смотреть с точки зрения обычного человека, в нём можно было увидеть даже некую решимость. Он научился сдерживать свои эмоции, и в его глазах теперь таилось нечто глубокое. Он больше не раскрывал своих мыслей, если чего-то хотел, и научился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молчание. Они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только что болел живот. Мне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сказал ему по коммуникатору, что срок родов Цзи Вана наступит в ближайшие дни. Он вернулся, не останавливаясь ни на минуту. Чем меньше он виделся с Цзи Ваном, тем сильнее становилась его костная тоска по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тихо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он посмотрел Шэнь Цзуну в глаза. — Ещё не рожаю.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эмоции в глазах Шэнь Цзуна были слишком искренними, Цзи Ван почувствовал толчок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признался, что не смотрел на Шэнь Цзуна внимательно. Решив поговорить с ним, он обнаружил, что человек, который остался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 ты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Вана заставили Шэнь Цзуна расслабиться. Уголки его губ, которые он старался сдерживать, изогнулись, и его тон стал удивительно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я раньше был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кивнул. Высокомерный, самоуверенный, пылкий, импульсивный и своевольный — вот какие ярлыки он вешал на Шэнь Цзуна. Шэнь Цзун делал то, что хотел, ни о чём не заботясь, никогда не ставя себя на чужое место. Если что-то шло не по его воле, он становился капризным и принуждал других к подчинению с помощью жестоких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Шэнь Цзун был моложе его на несколько лет. Когда Шэнь Цзун был таким молодым, Цзи Ван только начал работать. В то время его принуждали к так называемым отношениям с Шэнь Цзуном. Тогда Шэнь Цзуну было всего девятнадцать лет. Только сейчас он почувствовал, что этот человек повзрослел и стал немного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ребёнок? — произнёс Шэнь Цзун. Даже сидя на корточках, его аура не уменьшилась перед Цзи Ваном. — Я твой Альфа.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равнодушно усмехнулся. Шэнь Цзун был ошеломлён. Прошло почти восемь лет, но он никогда не видел, чтобы Цзи Ван так расслабленно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он. Почему он так улыбается, хотя у него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убрал улыбку, вернувшись к своему обычному выражению: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 я хочу кое-что с тобой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никогда сам не связывался с Шэнь Цзуном, не говоря уже о спокойном обсуждении. Шэнь Цзун интуитивно чувствовал, что это не к добру, но Цзи Ван был на последних сроках беременности. Что бы он ни хотел, Шэнь Цзун не будет усложнять жизнь беременному мужу накануне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не отрывал глаз от Цзи Вана, и его взгляд был полон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избегал его слишком прямого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роды. — Он чувствовал, что то, что он собирается сказать, может быть немного жестоким по отношению к Шэнь Цзуну, но всё же решил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 когда ребёнок родится, я оставлю его тебе. После этого ты отпустишь меня. Считай, что всё, что было между нами, квиты.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взгляд Шэнь Цзуна менялся дюйм за дюймом. Цзи Ван даже почувствовал, что в каждом проблеске, исходящем из его глаз, было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убрал все эмоции со своего лица и внезапно сказал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ты меня принимаешь? За торговца?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ребёнка как капитал для переговоров, — Шэнь Цзун не пропустил ни одного движения Цзи Вана. — С чего ты взял, что я приму чужого ребёнка? Цзи Ван, ты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расчитаться? Ты меня ненавидишь,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выпрямился, поднял подбородок Цзи Вана, заставляя его смотреть только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Я предпочту, чтобы ты ненавидел меня, чтобы ты испытывал ко мне эмоции, чем обсуждал со мной какие-то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продолжай ненавидеть меня, не прекращай.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корабле, не останавливаясь ни на минуту, а теперь услышал, как Цзи Ван спокойно хочет полностью разорвать с ним отношения. Почти восемь лет он не прекращал поисков и никогда не падал духом. Но в этот момент Шэнь Цзун внезапно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статная, широкая спина больше не была такой прямой. Шэнь Цзун сел на край кровати, спиной к Цзи Вану. Из его плохо обработанной раны сочилась кровь. Ни одна из ран, полученных им за последние полгода на поле боя, не причиняла ему такой боли,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считаешь, кем я был для тебя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смотрел на его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кем ты был для меня, а в смысле моего существования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 возможно, вначале у тебя была ко мне симпатия, но из-за моей неуступчивости и бегства, со временем это превратилось в твою одержимость. На самом деле у тебя нет таких глубоких чувств ко мне, как ты думаешь. Ты скучаешь по тому, что не можешь получить, но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 Шэнь Цзун прервал его. — Ты всегда так чётко всё понимаешь, словно хочешь полностью разорвать со мной отношения. А теперь с какой позиции ты пытаешься говорить о моих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лет так называемой одержимости одним человеком. Я что, идиот? Я не согласен на то, что ты предлагаешь. Не забывай ненавидеть меня. Чем дольше,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Цзун ушёл, не оглядываясь. Выйдя за дверь, он позаботился, чтобы слуги присмотрели за Цзи Ваном, попросил вызвать врача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Цзуна было неспокойно. Ничьё сердце не бывает железным. Даже если он был готов к тому, что Цзи Ван никогда его не примет, в глубине души он всё равно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Цзи Ван был нежнее к нему, а не таким безразличным. Сохранять мирное сосуществование, независимо от того, как далеко это зашло бы, было лучше, чем чтобы Цзи Ван использовал ребёнка для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действительно ранил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столом сидели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посмотрел на перевязанную ногу своего внука: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 этот раз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даже не поднял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Секретно.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опустил голову и сосредоточился на завтраке. Съев несколько кусочков, он уже не хотел есть. Его лицо было слегка бледным. Он немного подождал и снова заставил себя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незаметно наблюдал, а затем нашёл горничную, которая готовила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всегда заставляет себя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плохой аппетит. Он сказал мне, что неважно, что он ест, главное, чтобы была питательная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хотел чего-то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у беременных людей иногда меняются вкусовые предпочтения. Вынашивание ребёнка уже довело его до такого истощения. Что будет, если он забеременеет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снова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говорил. — Она попыталась вспомнить: — Только один раз Сяо Хэ остался дома, чтобы поесть. Он ел с удовольствием. Тогда он даже съел ещё полмиски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безэмоционально ушёл. Старый генерал сидел за столом с серьёзным выражением лица, читая газету. Цзи Ван ещё не закончил свой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есть, — Шэнь Цзун убрал его тарелку и помог Цзи Вану подняться. — Пойду, выведу тебя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Цзи Вана был невероятно большим. Шэнь Цзун боялся, что ему будет больно во время родов, поэтому заранее договорился с врачом, чтобы избежать естественных родов и сделать обезболивающее кесарево сечение.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Роды у Омег были более опасными, чем у обычных женщин, и более болезненными. Хотя Шэнь Цзун был вдали от дома, он заранее подготовился ко всему, что касалось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должен был скоро родиться. Он был не его видом, но был взращён Цзи Ваном и им самим. На него было потрачено время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поднял глаза от газеты: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Негоже молодому человеку сидеть взаперти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осторожно обнял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