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Бета-врач вспотел. Ему показалось, что он не расслышал, что сказал маленький омега. У него звенело в ушах. Он спросил Цзи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кого искать? Цзян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тоже не расслышал. Тун Цинхэ был без сознания, и говорил невнятно.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вскрикнул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Цзян-Цзян-Цзян Шао... Цзян-дуй?!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военном округе не знает Цзян-дуй? Он сейчас здесь набирает людей. Приручил группу непокорных альф, они как маленькие зверята, борются за то, чтобы попасть в спецотряд, не жалея жизни. В военном госпитале каждый день увеличивается число раненых новобранцев. Все они попадают сюда после тренировок Цзян-дуй.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понял лишь отчасти. Омеги от природы любят мир, и мало что знают об этом. Но из слов бета-доктора он понял, что альфа Тун Цинхэ, должно быть,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пойду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крепче прижал Тун Цинхэ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отвезу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из военного округа в военный госпиталь заняла всего пятнадцать минут. В течение этих пятнадцати минут Тун Цинхэ не приходил в себя. Он лежал смирно, продолжая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Сопровождающая бета-медсестра сказала, что температура его тела продолжает расти. Она вытирала его пот, надела ему кислородную маску, чтобы он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наполнена жасминовым ароматом. По указанию врача медсестра уже сделала Тун Цинхэ инъекцию ингибитора. Как только они прибыли в больницу, заранее вызванный медицинский персонал отправил Тун Цинхэ в реанимацию. Врач приступил к полному обследованию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в полуобмороке, но его сознание не исчезло полностью. Конечности не слушались и падали вниз. Внутри него, казалось, была бездна, и он парил над ней, не падая, но и не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смутно слышали, как кто-то говорит, возможно, обсуждая его состояние. Тун Цинхэ бесцельно думал: «Я не упал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открыть глаза. Кто-то приближался к нему, вероятно, проверяя его тело приборами, и даже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перчатке коснулась его кожи. Тун Цинхэ сдержал стон, вырывающийся изо рта. Игла вошла в вену. Ледяной препарат столкнулся с жаром в теле. Тун Цинхэ согнулся в неконтролируемых судорогах. Его руки и ноги были прижаты. В момент боли в тёмном поле зрения медленно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пятно перед сетчаткой постепенно превратилось в белый свет. Он закрыл глаза и открыл их. Несколько врачей в белых халатах обсуждали его состояние. Увидев, что он очнулся, один из врачей наклонился и сказал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ответил «угу». Он хотел спросить врача, что с ним случилось, но невнятные звуки, вырывающиеся из-под кислородной маски, были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С вашим телом нет серьёзных проблем. Мы уже сообщили вашему альфе. Он скоро приедет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Шаочжи приедет, Тун Цинхэ почувствовал себя намного лучше. Его веки становились всё тяжелее. Врач продолжал что-то говорить, но люди перед ним становились всё более нечёткими. Тун Цинхэ снова погрузился в сон. Он не слышал и не видел, в голове была тупая боль. Казалось, что-то в его мозгу разделяется.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Тун Цинхэ потерял сознание, приехал Цзян Шаочжи. Сначала он увидел своего маленького омегу, лежащего на больничной койке. Он подошёл, сел, взял его руку и начал гладить её в своей потной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был давним другом Цзян Шаочжи. Они окончили одну и ту же академию. Один стал бойцом спецназа, другой —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обследовал. Исключив все возможные заболевания, осталась только одна, которая полностью соответствует его нынешнему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сидел на стуле, листая историю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это чудо. Твой омега вступил в период психического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Шаочжи сошлись. Доктор Цинь рассмеялся, положив локоть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напугать этим лицом? Ты не ослышался. У него появился собственный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появление духовного зверя у омеги, в отличие от вас, альф, действительно редкость,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количество людей обладает духовным зверем. Альфы составляют подавляющее большинство среди них. Были случаи пробуждения духовного зверя у омег на других планетах, но в Федерации Тун Цинхэ действительно был первым омегой, у которого пробудился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делятся на несколько уровней. Боевые — крайне редки. Альфы, чьим духовным зверем является древний свирепый зверь, как у Цзян Шаочжи, самые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духовным зверем имеют более широкое психическое поле, чем обычные люди. Цзян Шаочжи внезапно вспомнил, что во время его первой связи Тун Цинхэ вторгся в его психическое поле, чтобы успокоить его. Тогда он был в бреду и думал, что это галлюцинация, вызванная психическим срывом.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и омега с высокой совместимостью феромонов обладают духовным зверем, их эмоциональный резонанс будет очень высоким. Омега может полностью успокоить своего альфу, если его духовный зверь не боевой. В противном случае, если два боевых духовных зверя столкнутся, они могут начать драться, пока один из них не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был очень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какой духовный зверь будет у твоего омеги. Он не выглядит агрессивным. В общении он, кажется, очень спокойным. Духовные звери большинства людей соответствуют характеру их хозяина. Вероятно, это будет что-то довольно миролюбивое.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отвёл мягкие волосы со лба Тун Цинхэ. При каждом его прикосновении Тун Цинхэ в коме, казалось, чувствовал это, и что-то бормотал. Если прислушаться, было непонятно, что именно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нынешнему состоянию, как долго продлится 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психического пробуждения у альфы длится около недели. Вспомни, что ты сам пережил. Учитывая его состояние, ты можешь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вышел из палаты, предоставив личное пространство Цзян Шаочжи и его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наклонился и позвал Тун Цинхэ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пробуждение альфы — это испытание воли. В течение этого процесса их пять чувств усиливаются каждый день. Например, чёткость зрения, чувствительность слуха, усиление вкуса и так далее. Это зависит от физиологии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Цзян Шаочжи был очень острым. Во время своего психического пробуждения он страдал от различных шумов каждый день. Бесчисленные звуки проникали в его барабанные перепонки, собираясь в психическом море и медленно перевариваясь, чтобы он мог приспособиться к этим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оставался в больнице под наблюдением. В первый день он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тренировки, Цзи Вань приехал в военный госпиталь навестить Тун Цинхэ. Он просидел десять минут. Когда он собрался уходить, человек на кровати пошевелился, издав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обернулся и тихо позвал Тун Цинхэ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Тун Цинхэ, который метался во сне, потекли слёзы. Цзи Вань, не зная, что делать, собрался выйти, чтобы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осматривавший палаты, как раз проходил мимо. Они не могли разбудить плачущего омегу. Цзян Шаочжи, который спустился вниз за супом, услышал плач своего омеги, не дойдя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быстро ворвался в дверь. Его взгляд приковался к омеге на кровати. Он спросил врача,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его. Только собрался уходить, как услышал, что он плачет. Врач как раз проходил мимо. Мы пытались его разбудить, но он не переставал плакать и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поставил упакованный суп, сел на край кровати, поднял Тун Цинхэ и положил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широкая, сухая ладонь обхватила сжатый в кулачок кулак Тун Цинхэ. В этот момент Цзян Шаочжи почувствовал тонкий резонанс в своём психическом поле. Он был очень слабым, исходящим из психического поля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поле маленького омеги было некрепким. Он выпускал его очень неуклюже и незрело. Цзян Шаочжи мог бы разрушить его, приложив небольшое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погладил покрасневшие уголки глаз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десять минут, прежде чем получил первый ответ от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тихо промычал «угу» через нос. Цзи Вань и врач подумали, что это была бессознательная реакция тела Тун Цинхэ. Только Цзян Шаочжи знал, что его маленький омега ответил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прижался лицом к уху Тун Цинхэ, поцеловав его в висок, как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затем он тихо рассмеялся: — Почему такой медлительный? Слышал, как дядя тебя зовёт, и так долго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минут. Медленно раздался стон, похожий на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в палате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почувствовал, что омега не только в порядке, но и что его присутствие здесь больше не нужно. Они, два посторонних человека, были лишними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прочистил горло, скрывая неловкость на лице,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общежитие, чтобы постирать одежду. До свидания, Цзян-дуй. До свидания,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тоже были дела, он, естественно,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Цзян Шаочжи наклонился и поцеловал Тун Цинхэ в губы. Он терпеливо, нежно увлажнял бледные губы, пока они не стали яркими. Щёки омеги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внимательно ощущал тонкие изменения в психическом поле омеги. Его голос был тихим, с намёком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