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не знал, что такое Духовный Лунный цветок, видя изменения во внешности людей, Цинь Мо предположил, что это, должно быть, редкий и драгоценный артефакт.</w:t>
      </w:r>
    </w:p>
    <w:p w:rsidR="00BB20FC" w:rsidRPr="00357A74" w:rsidRDefault="00357A74" w:rsidP="00BB20FC">
      <w:pPr>
        <w:jc w:val="left"/>
        <w:rPr>
          <w:sz w:val="28"/>
          <w:lang w:val="en-US"/>
        </w:rPr>
      </w:pPr>
      <w:r w:rsidRPr="00357A74">
        <w:rPr>
          <w:sz w:val="28"/>
          <w:lang w:val="en-US"/>
        </w:rPr>
        <w:t>Голос маленького лисенка зазвенел в его ушах: "Прими его предложение, Цинь Мо". </w:t>
      </w:r>
    </w:p>
    <w:p w:rsidR="00BB20FC" w:rsidRPr="00357A74" w:rsidRDefault="00357A74" w:rsidP="00BB20FC">
      <w:pPr>
        <w:jc w:val="left"/>
        <w:rPr>
          <w:sz w:val="28"/>
          <w:lang w:val="en-US"/>
        </w:rPr>
      </w:pPr>
      <w:r w:rsidRPr="00357A74">
        <w:rPr>
          <w:sz w:val="28"/>
          <w:lang w:val="en-US"/>
        </w:rPr>
        <w:t>Его желание наказать Ву Юнде потихоньку ослабло, он все еще холодно смотрел на него. Даже в сумке маленький лисенок чувствовал, как вибрирует воздух вокруг его хозяина. Он дважды рассмеялся и сказал: "Этот повелитель лис не обманет тебя. Духовный лунный цветок - хороший артефакт. Он может помочь тебе достичь уровня Уединения Души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стоял на месте и не сразу ответил. Его ярость утихла, но атмосфера все еще была немного напряженной. Все знали, что нельзя оскорблять мир Запретной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Ван Сян очаровательно улыбнулась. Она, изящно вышагивая и покачивая бедрами, подошла к ним. Посмотрев на Ву Юнсина и Цинь Мо, она сказала: </w:t>
      </w:r>
    </w:p>
    <w:p w:rsidR="00BB20FC" w:rsidRPr="00357A74" w:rsidRDefault="00357A74" w:rsidP="00BB20FC">
      <w:pPr>
        <w:jc w:val="left"/>
        <w:rPr>
          <w:sz w:val="28"/>
          <w:lang w:val="en-US"/>
        </w:rPr>
      </w:pPr>
      <w:r w:rsidRPr="00357A74">
        <w:rPr>
          <w:sz w:val="28"/>
          <w:lang w:val="en-US"/>
        </w:rPr>
        <w:t>"Старший Лю, только во Владениях Скрытой Луны, дальше к северу от этой границы, есть Духовный Лунный цветок, и культиваторы поблизости могут входить только под руководством правителя города Учжоу. Даже если тебе он не нужен, цветок может понадобиться тому юноше, что следует за тобой."</w:t>
      </w:r>
    </w:p>
    <w:p w:rsidR="00BB20FC" w:rsidRPr="00357A74" w:rsidRDefault="00357A74" w:rsidP="00BB20FC">
      <w:pPr>
        <w:jc w:val="left"/>
        <w:rPr>
          <w:sz w:val="28"/>
          <w:lang w:val="en-US"/>
        </w:rPr>
      </w:pPr>
      <w:r w:rsidRPr="00357A74">
        <w:rPr>
          <w:sz w:val="28"/>
          <w:lang w:val="en-US"/>
        </w:rPr>
        <w:t>Ее блуждающий взгляд обратился к Лин Юню, стоявшему недалеко. Она заметила, что отношения между этими двумя были особенными. Это не было похоже на обычные отношения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Сжатые кулаки Цинь Мо медленно разжались, и меч вернулся в его руку. Ву Юнсину стало легче. Он боялся не Цинь Мо, а границы Запретной Горы. Все они знали, что люди с тех мест всегда защищали друг друга, даже если они были неправы, оскорбление одного спровоцировало бы всю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Юнде, который прятался за своим старшим братом, постепенно избавился от панического выражения лица. Несмотря на то, что этот человек был с границы Запретной Горы. Сейчас они находились в городе Учжоу, а значит, с ними должны были считаться!</w:t>
      </w:r>
    </w:p>
    <w:p w:rsidR="00BB20FC" w:rsidRPr="00357A74" w:rsidRDefault="00357A74" w:rsidP="00BB20FC">
      <w:pPr>
        <w:jc w:val="left"/>
        <w:rPr>
          <w:sz w:val="28"/>
          <w:lang w:val="en-US"/>
        </w:rPr>
      </w:pPr>
      <w:r w:rsidRPr="00357A74">
        <w:rPr>
          <w:sz w:val="28"/>
          <w:lang w:val="en-US"/>
        </w:rPr>
        <w:t>При мысли об этом его лицо снова покраснело. Он приподнял уголок рта и саркастически сказал: "Знает только, как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державший в руке свой меч, уже собрался уходить, но, услышав слова Ву Юнде, остановился.</w:t>
      </w:r>
    </w:p>
    <w:p w:rsidR="00BB20FC" w:rsidRPr="00357A74" w:rsidRDefault="00357A74" w:rsidP="00BB20FC">
      <w:pPr>
        <w:jc w:val="left"/>
        <w:rPr>
          <w:sz w:val="28"/>
          <w:lang w:val="en-US"/>
        </w:rPr>
      </w:pPr>
      <w:r w:rsidRPr="00357A74">
        <w:rPr>
          <w:sz w:val="28"/>
          <w:lang w:val="en-US"/>
        </w:rPr>
        <w:t>Хотя Ван Сян все еще улыбалась. Лицо Ву Юнсина снова напряглось. В глубине души он ругал своего младшего брата-идиота. Почему старшего Лю так легко обидеть?</w:t>
      </w:r>
    </w:p>
    <w:p w:rsidR="00BB20FC" w:rsidRPr="00357A74" w:rsidRDefault="00357A74" w:rsidP="00BB20FC">
      <w:pPr>
        <w:jc w:val="left"/>
        <w:rPr>
          <w:sz w:val="28"/>
          <w:lang w:val="en-US"/>
        </w:rPr>
      </w:pPr>
      <w:r w:rsidRPr="00357A74">
        <w:rPr>
          <w:sz w:val="28"/>
          <w:lang w:val="en-US"/>
        </w:rPr>
        <w:t>При повороте запястья Цинь Мо молния в его теле быстро пролетела над мечом. Он махнул рукой в направлении Ву Юнде. Меч сверкнул и устремился к нему. Это было жестоко. Даже если бы Ву Юнсин заблокировал его, это ничего бы не изменило.</w:t>
      </w:r>
    </w:p>
    <w:p w:rsidR="00BB20FC" w:rsidRPr="00357A74" w:rsidRDefault="00357A74" w:rsidP="00BB20FC">
      <w:pPr>
        <w:jc w:val="left"/>
        <w:rPr>
          <w:sz w:val="28"/>
          <w:lang w:val="en-US"/>
        </w:rPr>
      </w:pPr>
      <w:r w:rsidRPr="00357A74">
        <w:rPr>
          <w:sz w:val="28"/>
          <w:lang w:val="en-US"/>
        </w:rPr>
        <w:t>Ву Юнде чувствовал боль на лице, и кровь медленно стекала по его щеке. Травма была несерьезной, но поступок Цинь Мо был подобен пощечине на глазах у всех. Его глаза покраснели от злобы, он уставился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обращая на него внимания, Цинь Мо повернулся и ушел, взмахнув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Цинфэн есть несколько алхимических комнат, и в эти комнаты был введен земляной огонь. Вся комната была наполнена обильной духовной энергией огня, что является отличной средой для алхимиков.</w:t>
      </w:r>
    </w:p>
    <w:p w:rsidR="00BB20FC" w:rsidRPr="00357A74" w:rsidRDefault="00357A74" w:rsidP="00BB20FC">
      <w:pPr>
        <w:jc w:val="left"/>
        <w:rPr>
          <w:sz w:val="28"/>
          <w:lang w:val="en-US"/>
        </w:rPr>
      </w:pPr>
      <w:r w:rsidRPr="00357A74">
        <w:rPr>
          <w:sz w:val="28"/>
          <w:lang w:val="en-US"/>
        </w:rPr>
        <w:t>Цинь Мо и Лин Юнь все эти дни жили в одной комнате. Лин Юнь совершенствовал лекарственные пилюли, пока Цинь Мо совершенствовался сам. Его духовный корень мутировал из духовного корня огня молнии в духовный корень грома. В условиях обильной циркуляции энергии духа огня совершенствование становится еще более эффективным.</w:t>
      </w:r>
    </w:p>
    <w:p w:rsidR="00BB20FC" w:rsidRPr="00357A74" w:rsidRDefault="00357A74" w:rsidP="00BB20FC">
      <w:pPr>
        <w:jc w:val="left"/>
        <w:rPr>
          <w:sz w:val="28"/>
          <w:lang w:val="en-US"/>
        </w:rPr>
      </w:pPr>
      <w:r w:rsidRPr="00357A74">
        <w:rPr>
          <w:sz w:val="28"/>
          <w:lang w:val="en-US"/>
        </w:rPr>
        <w:t>После возвращения из города Цинь Мо снова отправился совершенствоваться. Он сел на землю и закрыл глаза, восстанавливая дыхание. Осада отняла у него много сил.</w:t>
      </w:r>
    </w:p>
    <w:p w:rsidR="00BB20FC" w:rsidRPr="00357A74" w:rsidRDefault="00357A74" w:rsidP="00BB20FC">
      <w:pPr>
        <w:jc w:val="left"/>
        <w:rPr>
          <w:sz w:val="28"/>
          <w:lang w:val="en-US"/>
        </w:rPr>
      </w:pPr>
      <w:r w:rsidRPr="00357A74">
        <w:rPr>
          <w:sz w:val="28"/>
          <w:lang w:val="en-US"/>
        </w:rPr>
        <w:t>Примерно через полчаса Цинь Мо медленно открыл глаза. Эта комната для обработки пилюль была хорошим местом, и он не жалел, что потратил 5 низкосортных духовных корней за каждый день пребывания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тело пришло в норму, он призвал ядро последнего демонического зверя. Призвав свою силу, на его ладони вырвалось фиолетовое пламя. Под пылающим огнем молнии демоническое ядро медленно превратилось в жидкость и влилось в его тело.</w:t>
      </w:r>
    </w:p>
    <w:p w:rsidR="00BB20FC" w:rsidRPr="00357A74" w:rsidRDefault="00357A74" w:rsidP="00BB20FC">
      <w:pPr>
        <w:jc w:val="left"/>
        <w:rPr>
          <w:sz w:val="28"/>
          <w:lang w:val="en-US"/>
        </w:rPr>
      </w:pPr>
      <w:r w:rsidRPr="00357A74">
        <w:rPr>
          <w:sz w:val="28"/>
          <w:lang w:val="en-US"/>
        </w:rPr>
        <w:t>Он сидел на земле. Время от времени, его тело освещалось белым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появился лис и встал рядом с ним. Он радостно прищурился - его восстановление шло быстрее, с тех пор, как он начал 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очищения находилась на нижнем этаже. Солнце не проникало внутрь, прошел день.</w:t>
      </w:r>
    </w:p>
    <w:p w:rsidR="00BB20FC" w:rsidRPr="00357A74" w:rsidRDefault="00357A74" w:rsidP="00BB20FC">
      <w:pPr>
        <w:jc w:val="left"/>
        <w:rPr>
          <w:sz w:val="28"/>
          <w:lang w:val="en-US"/>
        </w:rPr>
      </w:pPr>
      <w:r w:rsidRPr="00357A74">
        <w:rPr>
          <w:sz w:val="28"/>
          <w:lang w:val="en-US"/>
        </w:rPr>
        <w:t>Маленький лисенок лениво отклонился в сторону и посмотрел на него сверху вниз. "Неплохо, уже достиг полной фазы Строительства Фундамента. Хотя он все еще слаб для этого повелителя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взглянул на него и слегка улыбнулся. Подняв свои длинные пальцы, он схватил его за шкирку и, осторожно подняв его, посадил маленького лисенка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как ты смеешь так обращаться с этим повелителем лис? Этот повелитель лис не является духовным питомцем низкого уровня!" – Возмущенно сказал лис, но остался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обратил внимание на его жалобы и вышел из комнаты.</w:t>
      </w:r>
    </w:p>
    <w:p w:rsidR="00BB20FC" w:rsidRPr="00357A74" w:rsidRDefault="00357A74" w:rsidP="00BB20FC">
      <w:pPr>
        <w:jc w:val="left"/>
        <w:rPr>
          <w:sz w:val="28"/>
          <w:lang w:val="en-US"/>
        </w:rPr>
      </w:pPr>
      <w:r w:rsidRPr="00357A74">
        <w:rPr>
          <w:sz w:val="28"/>
          <w:lang w:val="en-US"/>
        </w:rPr>
        <w:t>Лис угрюмо уселся на плече. Увидев гуляющих снаружи культиваторов, он не осмеливался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первому и второму этажам аукционных залов, Цинь Мо замедлил шаг, он вспомнил, как его продали здесь. Он стоял перед аукционной площадкой, и ведущий, который стоял на площадке, приблизился к нему. Он с улыбкой поприветствовал Цинь Мо: "Господин, сегодня аукциона нет, зал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холод, исходящий от Цинь Мо, надзиратель продолжил: "Но, возможно, вам что-то понадобится на верхних этажах Дома Цинфэн. Почему бы мне не проводить вас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кивнул и последовал за начальником наверх.</w:t>
      </w:r>
    </w:p>
    <w:p w:rsidR="00BB20FC" w:rsidRPr="00357A74" w:rsidRDefault="00357A74" w:rsidP="00BB20FC">
      <w:pPr>
        <w:jc w:val="left"/>
        <w:rPr>
          <w:sz w:val="28"/>
          <w:lang w:val="en-US"/>
        </w:rPr>
      </w:pPr>
      <w:r w:rsidRPr="00357A74">
        <w:rPr>
          <w:sz w:val="28"/>
          <w:lang w:val="en-US"/>
        </w:rPr>
        <w:t>На третьем этаже Дома Цинфэн продавались настойки и лекарственные пилюли. Уровень здесь был невысоким и сильно уступал тому, что производил Лю Чжунчи. Его это не интересовало. Но, тем не менее, там было кое-что, заинтересовавшее его – некоторые высокоуровневые сокровища. Его внимание привлекли защитные.</w:t>
      </w:r>
    </w:p>
    <w:p w:rsidR="00BB20FC" w:rsidRPr="00357A74" w:rsidRDefault="00357A74" w:rsidP="00BB20FC">
      <w:pPr>
        <w:jc w:val="left"/>
        <w:rPr>
          <w:sz w:val="28"/>
          <w:lang w:val="en-US"/>
        </w:rPr>
      </w:pPr>
      <w:r w:rsidRPr="00357A74">
        <w:rPr>
          <w:sz w:val="28"/>
          <w:lang w:val="en-US"/>
        </w:rPr>
        <w:t>Возможно, Лю Чжунчи был слишком уверен в своей силе. В его сумке цянькунь не было защитных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играл с черепахой глубокого зеленого цвета в руке. Ему нужно было защитное магическое сокровище. Ведущий аукциона, который следовал за ним, увидел это. Он подумал, что этот человек готов раскошелиться на что-то серьезное. Он улыбнулся Цинь Мо и сказал: "Это сокровище – тысячелетняя черепаха. У нее отличные защитные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ведущий говорит, рука Цинь Мо крепче сжала черепашью раковину. Почему он не заметил, насколько раздражающим был этот человек? Его пальцы постучали по столу, и он нетерпеливо спросил: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ведущего появилась яркая улыбка, и его луга тут же ответил с улыбкой: "Один высококачественный камень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камень духа высокого качества – большая цена. Даже, если эта черепаха действительно была магическим сокровищем, она не стоила так много. Но Цинь Мо не знал истинной цены сокровищу. Даже если бы он знал, он не стал бы с ними торговаться.</w:t>
      </w:r>
    </w:p>
    <w:p w:rsidR="00BB20FC" w:rsidRPr="00357A74" w:rsidRDefault="00357A74" w:rsidP="00BB20FC">
      <w:pPr>
        <w:jc w:val="left"/>
        <w:rPr>
          <w:sz w:val="28"/>
          <w:lang w:val="en-US"/>
        </w:rPr>
      </w:pPr>
      <w:r w:rsidRPr="00357A74">
        <w:rPr>
          <w:sz w:val="28"/>
          <w:lang w:val="en-US"/>
        </w:rPr>
        <w:t>Он достал высококачественный камень духа из сумки и бросил его на стол, затем повернулся и пошел в сторону пятого этажа. Когда Цинь Мо вышел, ведущий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остановился и повернул голову. Он холодно сказал: "Не ходи за мной больше". Ему было неприятно присутствие этого человека.</w:t>
      </w:r>
    </w:p>
    <w:p w:rsidR="00BB20FC" w:rsidRPr="00357A74" w:rsidRDefault="00357A74" w:rsidP="00BB20FC">
      <w:pPr>
        <w:jc w:val="left"/>
        <w:rPr>
          <w:sz w:val="28"/>
          <w:lang w:val="en-US"/>
        </w:rPr>
      </w:pPr>
      <w:r w:rsidRPr="00357A74">
        <w:rPr>
          <w:sz w:val="28"/>
          <w:lang w:val="en-US"/>
        </w:rPr>
        <w:t>Лицо ведущего застыло, и он остался на том же месте, наблюдая за уходящим культиватором.</w:t>
      </w:r>
    </w:p>
    <w:p w:rsidR="00BB20FC" w:rsidRPr="00357A74" w:rsidRDefault="00357A74" w:rsidP="00BB20FC">
      <w:pPr>
        <w:jc w:val="left"/>
        <w:rPr>
          <w:sz w:val="28"/>
          <w:lang w:val="en-US"/>
        </w:rPr>
      </w:pPr>
      <w:r w:rsidRPr="00357A74">
        <w:rPr>
          <w:sz w:val="28"/>
          <w:lang w:val="en-US"/>
        </w:rPr>
        <w:t>Как только он скрылся с глаз публики, маленький лисенок надул губки и презрительно сказал: "Что такого хорошего в этой черепахе? Этот повелитель лис может раздавить ее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проигнорировал слова лиса, тот продолжил самодовольно говорить: "Это магическое сокровище нижнего уровня для этого повелителя лис - предмет, который не может выдержать даже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Цинь Мо стихли, и он подозрительно посмотрел на маленького лисенка. В его тоне не слышно никаких эмоций. "Попробуем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лиса вспыхнули, и он натянуто сказал: "Этот повелитель лис в настоящее время ранен, подождите, пока повелитель лис восстановит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ухмыльнулся и поднялся на пятый этаж Дома Цинфэн.</w:t>
      </w:r>
    </w:p>
    <w:p w:rsidR="00BB20FC" w:rsidRPr="00357A74" w:rsidRDefault="00357A74" w:rsidP="00BB20FC">
      <w:pPr>
        <w:jc w:val="left"/>
        <w:rPr>
          <w:sz w:val="28"/>
          <w:lang w:val="en-US"/>
        </w:rPr>
      </w:pPr>
      <w:r w:rsidRPr="00357A74">
        <w:rPr>
          <w:sz w:val="28"/>
          <w:lang w:val="en-US"/>
        </w:rPr>
        <w:t>В тот момент, когда он поднялся, до них донесся шум, и Цинь Мо прищурился.</w:t>
      </w:r>
    </w:p>
    <w:p w:rsidR="00BB20FC" w:rsidRPr="00357A74" w:rsidRDefault="00357A74" w:rsidP="00BB20FC">
      <w:pPr>
        <w:jc w:val="left"/>
        <w:rPr>
          <w:sz w:val="28"/>
          <w:lang w:val="en-US"/>
        </w:rPr>
      </w:pPr>
      <w:r w:rsidRPr="00357A74">
        <w:rPr>
          <w:sz w:val="28"/>
          <w:lang w:val="en-US"/>
        </w:rPr>
        <w:t>Расположение пятого этажа отличалось от расположения нижних уровней. Возможно, это специальная функция, делающая помещение больше. Как и в аукционном доме, весь пятый этаж представлял собой большую залу. В центре было огороженная яма, по краям она была огорожена перилами. В дальней левой части была отдельная комната, завешенная тонким слоем марли, скрывающей ее снаружи.</w:t>
      </w:r>
    </w:p>
    <w:p w:rsidR="00BB20FC" w:rsidRPr="00357A74" w:rsidRDefault="00357A74" w:rsidP="00BB20FC">
      <w:pPr>
        <w:jc w:val="left"/>
        <w:rPr>
          <w:sz w:val="28"/>
          <w:lang w:val="en-US"/>
        </w:rPr>
      </w:pPr>
      <w:r w:rsidRPr="00357A74">
        <w:rPr>
          <w:sz w:val="28"/>
          <w:lang w:val="en-US"/>
        </w:rPr>
        <w:t>Подковой, вокруг ямы, располагались столы. В данный момент там собралось много людей, и они перегнулись через перила, чтобы посмотреть вниз. Их лица покраснели, и казалось, они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