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свободен выбрать любую внешность, но Ши Цин, привыкший к своим обычным чертам, вместо того, чтобы вносить какие-либо изменения, по умолчанию вернулся к своей внешности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 окончательно адаптировался, то поднял голову и посмотрел на Цинь Мо. Улыбнувшись, он громким и мелодичным голосом произнес: «Приятно, наконец познакомиться лично. Цинь Мо, это я, Ши 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Цинь Мо предстал молодой человек лет восемнадцати-девятнадцати. Его короткие, выглядящие очень мягкими, волосы обрамляли лицо, на котором виднелась пара ярких, круглых глаз. Также у Ши Цина был маленький нос аккуратной формы и тонкие розовые губы. Шарма ему также добавляли ямочки, появляющиеся на щеках, когда он улыбался (широко и приветливо).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пристально рассматривал юношу перед собой, и за доли секунды принял решение – у него не было никаких препятствий для его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вытянул руку и коснулся светлого и ясного лба парня. После этого его пальцы медленно скользнули, вниз, к носу Ши Цина, затем прошлись по его губам, вниз, прошли чуть выступающий подбородок, и, наконец, остановились на изящной шее со светлой и мягкой, словно у младенца,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шеи была теплой, и Цинь Мо, казалось, мог ощутить, как кровь пульсирует в венах Ши Цина. Самое уязвимое, и, в то же время, полное жизни, место было теперь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намного интенсивнее, чем от прикосновений к нефритовому кулону.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реальным и сопровождалось желанием обладать, идущим откуда-то из глубины души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ты в моей власти. Ты можешь существовать только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же смотрел на Цинь Мо широко раскрытыми глазами, теряясь в догадках. Пройдя через большие трудности, он наконец-то стал человеком. Оказавшись лицом к лицу с Цинь Мо, Ши Цин, естественно, хотел бы представиться должным образом, чтобы они, наконец, могли познакомиться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с древних времен пользовались разными способами, чтобы поприветствовать друг друга, вряд ли стоять к человеку вплотную, касаясь его шеи, был одним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Цинь Мо никак нельзя было назвать нормальным человеком, поэтому Ши Цин не отшатнулся от него. Он лишь моргнул и тихо позвал: «Цинь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– очень щекотно! Я ведь больше не нефритовая подвеска и не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Ши Цин открыл рот, его вдруг посетила одна мысль и парень завис, тупо глядя вперед и не говоря ни слова… Цинь Мо, вероятно, еще не привык к тому, что его нефритовый кулон внезапно превратился в человека. Это было бы довольно трудно принять любому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Цинь Мо нравилось держать что-нибудь в руке, как антистресс. И, так как нефритовый кулон исчез, Ши Цин должен будет найти для своего хозяина что-нибудь другое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наконец, опустил руку и сделал заключительный вывод: «Это тело очень хорошее, очень здоровое».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А, так это был медосмотр? Как-то все неправильно! Он что, серьезно считал пульс, держа руку на шее? О, возможно, на сонной артерии?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o (╯ □ ╰) Ааа, я срочно ищу «Краткое руководство по общению с психопатами», мне нужен мастер-класс!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приобретения тела, у Ши Цина еще осталось пятьсот восемьдесят восемь очков. За десяток очков он купил ворох водонепроницаемой и несгораемой одежды, а затем потратил еще триста на экстрамерное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находилось в специальном браслете и сохранялось в каждом мире – огромное пространство для хранения. Но, к сожалению, там можно было хранить лишь неограниченное количество еды, которая никогда не портилась, и ничего более. Этот выбор говорил сам за себя: в каком бы мире не оказался Ши Цин, он не хотел поступать несправедливо со своим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Цин потратил еще сто восемьдесят восемь баллов на большое количество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браслет, заполненный едой, и почувствовал себя абсолютно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Цинь Мо увидел, как Ши Цин счастливо улыбается и щурит глаза, походя на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руки Цинь Мо начали чесаться. Возможно, нефритовый кулон был лучше, ведь он мог ощутить его в своих ладонях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 решил все свои дела, то подошел к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Мо было гораздо больше очков, чем у Ши Цина, а именно – пять тысяч, так что он мог даже повысить свое совершенствование до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Мо не выбрал ничего подобного. Вместо этого, он потратил более трех тысяч очков, на улучшение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 с выбором - укрепление тела рано или поздно принесет ему пользу. После этого, Цинь Мо снова стал просматривать ядерное оружие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подошел ближе и в замешательстве спросил: «Вы не рассматриваете возможность накопления очков для того, чтобы купить технику совершенствования?»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пребывающий в довольно хорошем расположении духа, ответил: «В этом нет необходимости, у меня нет недостатка в знаниях по этой 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произнесено тоном сумасшедшего тирана! Вначале Ши Цин опешил (прим. переводчика: ГоСПодИ, да ТЫ ДоСтАЛ ПодВиСАть, КаК ТЕрмиНАл в МЕтрО), но, спустя долгое время, до него дошло. Ну конечно же! Цинь Мо был родом из мира с высоким уровнем совершенствования, и он был не последним человеком в своём мире, потому ему были доступны все виды совершенствования и, возможно, даже высокого уровня. Поэтому, что уже говорить о методах низкого и среднего уровней совершенствования. Ши Цин решил, что, даже если Цинь Мо получит доступ к методам совершенствования высокого уровня, ему они будут не интересны…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как Цинь Мо ранее никогда не слышал о ядерном оружии, он был очень заинтересован в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мышления Цинь Мо до сих пор был плохо понятен Ши Цину. Обычное ядерное оружие, предоставляемое магазином, лишь немного навредит совершенствующимся, но, если оно будет подкреплено духовной силой практикующего...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в открытой им секции, Цинь Мо сказал: «Давай начнем следующую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который в это время грыз кусочек мягкого и сладкого горохового пирога, невнятно ответил: «Хорошо, 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вместе нажали кнопку (прим. переводчика: ноу хомо, бро))) ну вы же понимаете, они руку на руку положили *подмигивает двумя глазами*), а затем начали просматривать информацию о следующем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в котором господствовали существа, похожие на смесь зверя и человека. Этот мир, также, разрушил все представления Ши Цина о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могли рожать детей...  И это было чертовски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