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Йи опустил голову вниз,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задавать больше вопросов, поэтому отказываюсь отвечать на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пристально посмотрел в его несфокусированные глаза и вдруг тихо рассмеялся, подойдя к Вэньжэнь Йи, что сидел на кровати. Он потянулся к нему ближе, чтобы посмотреть, как тот себя чувствует, а затем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сейчас, что у меня есть возможность помочь тебе восстановить контроль над этой силой,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слегка нахмурились, снова став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этого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приходит только тогда, когда уходит старое, – Хэ Чжоу протянул руку, ущипнув Вэньжэнь Йи за изящную щеку. – У меня есть деньги и власть, единственное, чего мне не хватает, – это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совсем рядом друг с другом. Хэ Чжоу уже чувствовал запах легкого аромата на теле Вэньжэнь Йи, что сидел, опустив взгляд. Глубоко задумавшись, тот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на самом деле больше всего тебе сейчас не хватает силы. Поскольку сейчас ты находишься лишь на ранней стадии Желтого ранга, ты даже никому не сможешь дать отпор, если на тебя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опустил руку, глядя на него высокомерно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снова слегка нахмурился. Его мягкий голос походил на весенний ветерок на горе, трогательный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заметил, что новое приходит взамен старого. Эта сила слишком могучая. У меня не получается просто поглотить ее, а тебе, по совпадению, она как раз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внимательно всматривался в лицо Вэньжэнь Йи, что излучало сейчас спокойную уверенность, вздыхая в своем сердце. Сотрудничество с таким умным изысканным партнером определенно поможет ему меньше беспокоиться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отказываешься от сотрудничества в этом вопросе? – нарочно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медленно опустил голову, казалось, его уши чуть покраснели, когда он все-таки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мы можем рассматривать это как… интерес за пределами нашего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господина Хэ бешено пустилось вскачь. Раньше ему казалось, что Вэньжэнь Йи действительно вызывает к себе только жалость, своим видом он вызывал у других нежные чувства, но теперь он чувствовал, что это всего лишь поиск избить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выпишешься из больницы, и мы сможем тщательно заняться этим вопросом. Но ты действительно готов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поднял голову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должен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задохнулся, услышав такой ответ. Решив на этом закончить разговор, он снова взял в руки книгу, собираясь продолжить прерванное им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Вэньжэнь Йи, все еще лежа на кровати, перенес в больничную палату почти весь свой кабинет. Го Ян, как его помощник, теперь появлялся в палате каждый день, принося отчеты и получая новые поручения. После нескольких дней, что помощник провел у них в палате, он наконец взглянул Хэ Чжоу прямо в глаза, однако это было настолько стремительно, что больше напоминало метание летящего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Хэ Чжоу не понимал, почему тот так к нему относится, но позже, кажется, догадался, что, возможно, это как-то связано с самим Вэньжэнь Йи, создавшим себе образ, нуждающегося в опеке слабака, а еще из-за первоначального владельца, чье место сейчас занял сам Хэ Чжоу, его репутация оставляла желать лучшего. Го Ян вел себя грубо из-за босса своей семьи, не в силах видеть рядом с ним такого богатого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получалось, что слепой человек работал, не поднимая головы, чтобы содержать свою семью, а он, будучи совершенно здоровым, знал только, как лежать на кровати, валяя дурака. Почему со стороны выглядело так, будто это он эксплуатирует бедного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почувствовал, что по какой-то странной причине снова взял в руки черный горшок[1]. Да ладно, несмотря на то, что они уже были женаты, он не взял у Вэньжэнь Йи ни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[[Нести (взять) черный горшок = взять на себя чужую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наконец выписались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уже обещали семье Хэ, что пару дней отдохнут у них. Хотя до того это не казалось жизненно необходимым, Хэ Чжоу хотелось увидеть дезориентированный взгляд Вэньжэнь Йи в незнакомой для того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сидя рядом с водителем, повернул голову назад в их сторону, принявшись радостно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молодой господин Вэньжэнь, госпожа уже приготовила обед к вашему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невозмутимый вид Вэньжэнь Йи и, улыбаясь, кивнул головой,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Сун, мою комнату готова? А-Йи еще не до конца восстановился, поэтому после обеда ему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понимал, что тело Вэньжэнь Йи сейчас не такое, каким было раньше, и он сразу же подтвердил, что в доме все готово к их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и без происшествий добрались до вилл семьи Хэ. Хэ Чжоу знал, что Вэньжэнь Йи не был каким-то нежным и слабым человеком и ему не требовался какой-то специальный уход. Выйдя из машины, он и не подумал помогать ему, собираясь сразу же зайти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случайно увидел только что вернувшийся домой Хэ Шаонин. Подойдя к Хэ Чжоу, он залепил ему пощечину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отродье! А-Йи до сих пор сидит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