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Побег Ци Чанлина отбросил зловещую тень на радостное событие, омрачив сердца всех. Ци Чанлин, находившийся под особым присмотром, не мог в одиночку справиться с выставленной охраной, что могло означать только одно, кто-то должен был тайно проникнуть в комнату, напасть на охранявших его людей и увести его с собой. И тот факт, что кто-то еще смог спасти Ци Чанлина, находящегося под такой строгой охраной, более того, в чужой стране, заставлял неприятный холодок пробегать по спинам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Чанлин не признавался в употреблении запрещенных наркотиков, его личность сама по себе была особенной. Его исчезновение из отеля «Роял» в стране Роз могло означать только одно – сила того, кто ему помог, была необычайной. Поскольку сейчас они находились на чужой территории, они не могли начать активные поиски, дабы не привлечь слишком много внимания к этому делу. Фэн Лань не знал, что ему предпринять. Все, что он мог, это связаться с руководством и попросить у них дальнейшие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решили оставить все на усмотрение вышестоящего руководства, а участникам международного турнира нужно были возвращаться домой. В это же время в мире Гу Ву поднялся небывалое волнение – известие о том, что Вэньжэнь Йи восстановил свой уровень совершенствования, можно было сравнить с новостью о том, что он отрастил себе пару крыльев. Это известие быстро достигло ушей каждого практикующего, привлекая еще больше внимания ко всем участникам. Все начали строить догадки относительно того, с кем же так удачно повстречался Вэньжэнь Йи, сумевший восстановить свое совершенствование после долгих шести лет жалкого прозябания. К тому же он смог даже ступить в сферу Сяньтянь, что тоже по-своему делало это событие еще более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стране Хуа число известных миру культиваторов уровня Сяньтянь, достигших его в возрасте двадцати восьми лет, можно было пересчитать по пальцам на одной руке. Новости о Вэньжэнь Йи распространились молниеносно. Хотя известие об уровне мастерства Хэ Чжоу в построении массивов тоже шокировало всех, но победоносное возвращение Вэньжэнь Йи в мир Гу Ву перекрывал даже это. Все уже и так знали, что Хэ Чжоу способен создавать массивы и печати, но масштабы его умений оставались никому неизвестны. Это и пытался скрыть Вэньжэнь Йи, раскрыв свое совершенствование, именно к этому он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окончания турнира, хотя дело Ци Чанлина несколько подпортило общее веселье, Фэн Лань все же отвел всех отпраздновать это радостное событие за ужином. Когда все вернулись в отель, было уже одиннадцать часов вечера. После душа Хэ Чжоу оперся на кровать, занявшись некой практикой. К тому времени, как из ванной вышел Вэньжэнь Йи, юноша открыл глаза и с серьезным лицом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дав знак, что понял и, продолжив вытирать волосы, связался с Фэн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Фэн, мы с Хэ Чжоу планируем ненадолго задержаться здесь, чтобы развеяться. Мы не вернемся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естественно, не слишком беспокоился об их личной свободе, тут же согласившись. Вэньжень Йи отбросил телефон на кровать. Ворот его шелковой пижамы был распахнут, и, когда капли воды с чернильно-черных волос стекали по шее вниз, задерживаясь на его груди, постепенно скатываясь ниже по одежду, он невольно привлекал к себе дополнительное внимание. Мужчина только что принял душ, на его лице задержался розоватый влажный оттенок. А глянцевые влажные губы усиливали притягательность скрытых за пеленой глаз. Это была услада для взора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отправляемся в город Пюлли, – Вэньжэнь Йи почти насухо вытер волосы, сообщая дальнейший план их действий. – А на следующий день мы уже вернемся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был знаком со страной Роз. Хотя он установил систему слежения за телом Ци Чанлина, он мог узнать только его приблизительное текущее местоположение, но без каких-либо деталей, не зная, куда тот направляется. Поскольку Вэньжэнь Йи решил отправиться в Пюлли, он будет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молодой господин Хэ прибыл в этот мир и пережил ряд событий, он изначально решил, что не сможет реализовать свою мечту стать торговцем, бросающим руку на плечо [1], но с тех пор, как Вэньжэнь Йи восстановил свое совершенствование, постепенно он отбросил беспокойство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просит других работать, но ничего не делает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это вполне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лег на кровать и повернулся на бок, обняв Хэ Чжоу, он тепло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Пюлли – живописный туристический район. Мы можем относиться к этой поездке как к отпуску.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еще не до конца восстановилось зрение? – юноша, что находился сейчас под чарами этого мужчины, неожиданно задал волновавший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сможешь описать мне, как все выглядит, – Вэньжэнь Йи поцеловал юношу в левую бровь, проговорив. –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выключен, Хэ Чжоу лег на бок, чувствуя источник тепла позади себя. Когда дыхание Вэньжэнь Йи постепенно замедлилось, он осторожно повернулся в его сторону и уставился в темноте на него сбоку. Во время сегодняшнего турнира он уже собирался раскрыть свой уровень совершенствования, рассеяв синее пламя Гарса, но вместо этого Вэньжэнь Йи ради него первым раскрыл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принцип «высокое дерево притягивает ветер» [2]. Способность создавать свою особую область, которой обладали только культиваторы на поздней стадии Сяньтянь, никто не видел в течение очень долгого времени. Достигнув поздней стадии Сяньтянь, вы устремляетесь к пику Сяньтянь, за которым последует стадия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[[Знаменитый или богатый человек привлекает 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сфера Основания было тем, что существовало лишь в легендах. Когда он защищал секту Шэнь Янь, жертвуя собой в сражении против главы демонической секты, никто не стоял перед ним, чтобы прикрыть его. Естественно, в этом и не было какой-то особой необходимости. Однако теперь, когда такой человек в его жизни существует, он бы солгал, утверждая, что его это не трогает.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молодой лидер секты Шэнь Янь, он был воплощением человека, несущего за всех бремя ответственности. Но теперь это его защищали и лелеяли. Постепенно в его сердце зарождалось ощущение воздушных пузырьков. Хэ Чжоу медленно приблизился к Вэньжэнь Йи, собираясь тихонько поцеловать того в щеку, как вдруг мужчина повернул к нему лицо, и губы двух людей встретились. Его губы были теплыми и мягкими, отчего сердце юноши застучало в груди словно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на несколько секунд лицом к лицу с ним, мужчина уже в следующий момент внезапно перевернул парня на спину, прижав сверху. Он задрал его руки над головой, переплетя их пальцы вместе. В темной комнате постепенно зарождалась атмосфера, наполненная сладостью, похожей на пирог в кондитерской. Положив кусочек в рот, ты постепенно ощущаешь как сладость проникает в мозг, медленно охватывая 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пижама Хэ Чжоу была слишком свободной, Вэньжэнь Йи мог с легкостью просунуть руки ему под одежду. Хэ Чжоу быстро поймал эти его шаловливые ладони, прервав поцелуй. Немного запыхавшийся молодой господин Хэ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завтра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отказ, но явно оставляли за собой некоторую свободу действий для того, кому они предназначались. Вэньжэнь Йи сразу уловил отсутствие явного отказа, он даже понимал, что его действия не встретят сейчас особого сопротивления. Однако он не стал настаивать на продолжении. Вместо этого, протянув руки, он обвил их вокруг талии Хэ Чжоу,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