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красавцев направилась к выходу на посадку. Хэ Чжоу и Вэньжэнь Йи шли впереди, держась за руки, в то время как Е Сяо был на шаг позади них, а Фан Минчжун отставал на шаг от своего учителя. Увидев краем глаза своего великого учителя и старейшину Вэньжэня, держащихся за руки, Минчжун не мог не почувствовать укол зависти. После чего он перевел тоскливый взгляд на холодное лицо Е Сяо, чувствуя, как его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 часов дня, когда их самолет приземлился в городе Цзин. Е Сяо было заговорил о том, что заказал для Хэ Чжоу и Вэньжэнь Йи ужин, но те отказались, заявив, что немедленно возвращаются к себе на виллу. Е Сяо и Фан Минчжу не оставалось ничего, как обменяться многозначительными взглядами, согласившись с тем, что больше не будут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Хэ Чжоу и Вэньжэнь Йи вернулись в город Цзин, быстро облетела весь мир Гу У города Цзин. Все стремились поиграть мускулами, готовясь произвести на них хорошее впечатление в день церемонии совершеннолетия сына молодого господина. В конце концов, эти два человека имели репутацию выдающихся талантов в мире Гу У в стране Хуа. Все знали, что они были единственными совершенствующимися на стадии Золотого ядра. Некоторые поговаривали, что они даже собираются прорваться через сферу Зарождения души, о которой помнили только из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прочему, Хэ Чжоу считался непревзойденным экспертом в построении барьеров, а в сочетании с боевой мощью своего Золотого ядра его сила была просто невообразимой. Именно благодаря ему семья Хэ приобрела высший статус среди семей в мире Гу У в стране Хуа. Они даже не забыли поднять ближе к небу своих родственников Чжао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несведущие люди могли иногда спросить: «Вэньжэнь Йи является официальным партнером Хэ Чжоу. Так почему клан Вэньжэнь не стоит на шаг впереди перед семьей Чжао?» А знающие люди в ответ смотрели и улыбались, отражая на своем лице некую тайну, лишь покачивая головой. Все, что они могли предложить в таком случае, это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Вэньжэнь оказался слишком недальновиден в своих поступках. В прошлом у них был Вэньжэнь Йи, но они сами сделали все, чтобы он отвернулся от них. Позже у них появилась Вэньжэнь Юй, но из-за того, что она была «всего лишь женщиной», они отказались сделать ее главой семьи. Поэтому и Вэньжэнь Юй отвернулась от этой семьи, скрывшись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пятьдесят лет в клане Вэньжэнь больше не родилось ни одного выдающегося таланта. Поэтому они могли только продолжать пожирать накопленные ранее активы, и вскоре их дух иссяк. Если в ближайшее время они не обратятся за помощью на стороне, то возможно скоро их будущее станет совсем безрадостным…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резиденцию семьи Хэ начали прибывать многочисленные гости, создавая оживленную праздничную атмосферу. Хэ Е сидел в своем кабинете в окружении детей и внуков. Ему было уже семьдесят лет, но на вид ему нельзя было дать больше двадцати восьми лет. В настоящее время он наставлял своих потомков, как правильно обращаться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мальчик постарше толкнул дверь, вошел в кабинет деда и вежливо поприветствовал его. Высокий, стройный красавец был очень похож на Хэ Е, так что неудивительно, что он был любимчиком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поманил его к себе ближе,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подошел к Хэ Е ближе. Ему было всего восемнадцать, и он выглядел молодым и нежным, но его уровень совершенствования уже достиг Небесного ранга, доказывая, что он редкий гений среди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готов. Когда дядя-дедушка вернется к нам? – спросил он, имея в виду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предположил, что Хэ Чжоу должен скоро приехать, поэтому встал и повел всю семью вниз. Когда он вошел в холл, кто-то взволнованно поспешил к нему навстречу, чтобы сообщить о том, что машина Хэ Чжоу только что остановилась у дверей. Хэ Е очень обрадовался, он собирался быстро выйти, чтобы поприветствовать их на улице, когда в зале уже появились две стройные фигуры. Хэ Е не мог не поджать недовольно губу. Скорость передвижения этих двоих действительно была высокой, совершенно за пределами его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зять! – Хэ Е хотел выйти вперед и обнять Хэ Чжоу, но Вэньжэнь Йи его безжалостно оттер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зять до сих пор не изменил своей привычки пить уксус[1]», – подумал раздраженный Хэ Е. А Хэ Чжоу слегка улыбнулся и перевел взгляд на еле сдерживающего свое возбуждение Хэ Сюя. Он поманил его к себе ближе. Хэ Сюй немедленно бросился к нему, приветствуя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Дядя-дедушка! Дедушка Вэньжэнь!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[[Пить уксус = ревновать.]]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мягко коснулся его головы,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твоя церемония совершеннолетия, поэтому мы с дедушкой Вэньжэнем приготовили для тебя небольшой подарок, – и с этими словами он продемонстрировал браслет с ярко сияющим бриллиантом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вежливо улыбнулся, его глаза стали похожи на два полумесяца.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дядя-дедушка и дедушка Вэньжэнь! – однако в душе он бормотал: «Как я могу носить такой женственный браслет?»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Хэ Чжоу понял, о чем тот думает, и не мог не рассмеяться. Пришлось Вэньжэнь Йи объяснять все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Сюй, это пространственная печать, которую мы с твоим дядей-дедушкой разработали вместе совсем недавно. Пространство внутри браслета немалое, можешь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Хэ Сюй разинул рот. Теперь он совсем не знал, что сказать. Услышав все это, в его голове промелькнули слова: «Я должен его носить! Я должен его носить! Быстро! Нужно быстро надеть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услышав об этом, в изумлении уставились на говоривших людей широко распахнутыми глазами. Их переполняли различные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«Пространственная печать! Эти два человека слишком «грозные»! Они даже способны разработать что-то подобное! Большие боссы действительно являются большими боссами во всем!»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на празднике присутствовал и один молодой человек из клана Вэньжэнь, прячущийся в углу. Сейчас он смотрел на Хэ Сюя с неприкрытой завистью, думая про себя: «Что в этой безделице такого важного?!»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клан Вэньжэнь не был так близорук в свое время, никто не смог бы тягаться с ними сейчас, даже семья Хэ. Они бы не оказались в таком ужасном положении, растеряв всю свою былую смелость говорить прямо со старейшиной Вэньжэнем.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общался с многочисленной родней, пока кто-то не пришел сообщить им, что на праздник пришел Хэ Фэн. Это был воистину приятный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быстро надел браслет и взволнованно выкрикнул, бросившись навстречу вновь прибывшему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 вошел небрежно одетый высокий молодой человек, сразу привлекший к себе всеобщее внимание. Его прибытие наделало больше шума, чем приезд Хэ Чжоу. И причина этого заключалась в том, что Хэ Чжоу был давно замужем, тогда как Хэ Фэн все еще был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отметить, что Хэ Фэн в настоящее время находился на стадии Основания и был очень близок с Хэ Чжоу. Он также имел статус предка в семье Хэ. Хэ Фэн был не только холостым красавцем, но и выдающимся мастером-ремесленником. Многие люди хотели выйти за него замуж. Поэтому можно было только представить, какое чувство он вызвал своим внезапным появлением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Фэн вошел в дверь, он пересекся взглядом с Хэ Чжоу. Хотя на его лице не отражалась улыбка, но по глазам было видно, что он был рад встретить Хэ Чжоу здесь. Он быстро подошел к нему,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 улыбкой обнял его, приветствуя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Фэн,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Вэньжэнь Йи не стал «бессердечно» отталкивать человека, прилипшего к его супругу. В сердце сяо Е заморосил хмурый дождь: «Почему зять по-разному относится к нам? Это я – родной младший брат своего старшего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наконец разомкнули свои объятия, и Хэ Фэн вежливо кивнул Вэньжэнь Йи, прежде чем остановить свой взгляд на Хэ Е, приветствуя 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лицо» Хэ Е покраснело. Когда его называли «сяо Е» перед столькими внуками, это всегда ощущалось странно и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Фэн! – несмотря на это, он все равно крепко обнял Хэ Фэна. – Спасибо, что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Фэна искривился в легкой улыбке. Выпустив Хэ Е из объятий, он посмотрел на Хэ Сюя, который выглядел как второй Хэ Е,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Сюй, сегодня ты достиг своего совершеннолетия, и по этому поводу у меня нет редких сокровищ, которые я мог бы тебе подарить. Но есть кое-что, что я недавно отполировал в качестве подарка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же возбужденно заахала. Хэ Сюй взволнованно взял из рук Хэ Фэна изящный кинжал и вытащил его из ножен. Увидев холодный отблеск стали, он почувствовал, какое лезвие острое, какое оружие исключительное!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 тех пор, как пятьдесят лет назад был уничтожен демонический глава, Хэ Фэн покинул семью Хэ, не сообщая никому о своем местонахождении. Только когда известный оружейник получил громкое признание, люди постепенно поняли, что этим оружейником является Хэ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изучил ли Хэ Фэн этот метод у кого-то другого или разработал его самостоятельно, но оружие, которое он создавал, часто обладало редкими атрибутами, каждый из которых отличался о прежнего. И все эти атрибуты были весьма полезны при необходимости. К этому времени Хэ Фэн сделал себе такое имя, что любое изготовленное им оружие стоило не менее тысячи золотых. Всем гостям было интересно узнать, какой же атрибут имел кинжал в руке Хэ Сюя. Пока все размышляли над этим, снаружи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громко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сэр, вы не можете войти внутрь без приглашения!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Хэ Чжоу, обернулись и увидели высокого человека, стоящего снаружи. Его острый взгляд был направлен исключительно на Хэ Фэна, который сразу же весь подобрался. Человек, который только что с боем прорвался во двор, сразу же потерял весь свой боевой запал. Как только он увидел Хэ Фэна, он стал похож на смиренного ягненка, просто молча глядя на того. Хэ Фэн в свою очередь некоторое время молча разглядывал его, чувствуя сильное смятение в сердце, прежде чем спокойно назвать этого человека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